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4D0C3CFC" w:rsidR="006C5ECB" w:rsidRPr="00A572D4" w:rsidRDefault="001E72B5" w:rsidP="006C5ECB">
      <w:pPr>
        <w:jc w:val="center"/>
        <w:rPr>
          <w:rFonts w:ascii="新細明體" w:hAnsi="新細明體"/>
          <w:b/>
          <w:bCs/>
        </w:rPr>
      </w:pPr>
      <w:r w:rsidRPr="001E72B5">
        <w:rPr>
          <w:rFonts w:ascii="新細明體" w:hAnsi="新細明體"/>
          <w:b/>
          <w:bCs/>
        </w:rPr>
        <w:t>聖約翰座堂</w:t>
      </w:r>
    </w:p>
    <w:p w14:paraId="525031A0" w14:textId="3D5E0837" w:rsidR="006C5ECB" w:rsidRPr="0018414A" w:rsidRDefault="001E72B5" w:rsidP="006C5ECB">
      <w:pPr>
        <w:jc w:val="center"/>
        <w:rPr>
          <w:rFonts w:ascii="新細明體" w:hAnsi="新細明體"/>
          <w:b/>
          <w:bCs/>
        </w:rPr>
      </w:pPr>
      <w:r w:rsidRPr="001E72B5">
        <w:rPr>
          <w:rFonts w:ascii="新細明體" w:hAnsi="新細明體"/>
          <w:b/>
          <w:bCs/>
        </w:rPr>
        <w:t>St John's</w:t>
      </w:r>
      <w:r w:rsidR="007333B4" w:rsidRPr="007333B4">
        <w:rPr>
          <w:rFonts w:ascii="新細明體" w:hAnsi="新細明體"/>
          <w:b/>
          <w:bCs/>
        </w:rPr>
        <w:t xml:space="preserve"> Cathedral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6810489C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54B03D33" w:rsidR="006C5ECB" w:rsidRDefault="0085523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55234">
        <w:rPr>
          <w:rFonts w:asciiTheme="minorEastAsia" w:hAnsiTheme="minorEastAsia"/>
          <w:lang w:val="x-none"/>
        </w:rPr>
        <w:t>側翼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1FB7C514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13B01BE9" w:rsidR="006C5ECB" w:rsidRDefault="0085523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55234">
        <w:rPr>
          <w:rFonts w:asciiTheme="minorEastAsia" w:hAnsiTheme="minorEastAsia"/>
        </w:rPr>
        <w:t>奠基石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1EE3AEDB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22EE993E" w:rsidR="006C5ECB" w:rsidRDefault="0085523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55234">
        <w:rPr>
          <w:rFonts w:asciiTheme="minorEastAsia" w:hAnsiTheme="minorEastAsia"/>
        </w:rPr>
        <w:t>婚禮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33F025B7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1876C006" w:rsidR="006C5ECB" w:rsidRPr="00605ADA" w:rsidRDefault="00855234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55234">
        <w:rPr>
          <w:rFonts w:asciiTheme="minorEastAsia" w:hAnsiTheme="minorEastAsia"/>
        </w:rPr>
        <w:t>喪禮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7AC16094" w14:textId="712337CC" w:rsidR="005B2952" w:rsidRPr="005B2952" w:rsidRDefault="005B2952" w:rsidP="005B2952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216AA03" wp14:editId="6F2088F7">
            <wp:extent cx="3536103" cy="2286000"/>
            <wp:effectExtent l="0" t="0" r="7620" b="0"/>
            <wp:docPr id="153745297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52970" name="圖片 153745297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10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18B53510" w:rsidR="006C5ECB" w:rsidRDefault="005B2952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F588213" wp14:editId="428BDFD2">
            <wp:extent cx="5440149" cy="5868000"/>
            <wp:effectExtent l="0" t="0" r="8255" b="0"/>
            <wp:docPr id="159266993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669930" name="圖片 159266993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9" b="18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14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79B57FB2" w:rsidR="006C5ECB" w:rsidRPr="009E0CC8" w:rsidRDefault="001E72B5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1E72B5">
        <w:rPr>
          <w:rFonts w:ascii="新細明體" w:hAnsi="新細明體"/>
          <w:caps/>
        </w:rPr>
        <w:t>聖約翰座堂</w:t>
      </w:r>
      <w:r>
        <w:rPr>
          <w:rFonts w:ascii="新細明體" w:hAnsi="新細明體" w:hint="eastAsia"/>
          <w:caps/>
        </w:rPr>
        <w:t>是香港</w:t>
      </w:r>
      <w:r w:rsidR="005F31FE" w:rsidRPr="005F31FE">
        <w:rPr>
          <w:rFonts w:ascii="新細明體" w:hAnsi="新細明體"/>
          <w:caps/>
        </w:rPr>
        <w:t>____________</w:t>
      </w:r>
      <w:r w:rsidRPr="001E72B5">
        <w:rPr>
          <w:rFonts w:ascii="新細明體" w:hAnsi="新細明體"/>
          <w:caps/>
        </w:rPr>
        <w:t>最古老的西式教會建築，歷史非常悠久。隨着香港人口發展，到教堂參加活動的信徒</w:t>
      </w:r>
      <w:r w:rsidR="002B20B7" w:rsidRPr="002B20B7">
        <w:rPr>
          <w:rFonts w:ascii="新細明體" w:hAnsi="新細明體"/>
          <w:caps/>
        </w:rPr>
        <w:t>____________</w:t>
      </w:r>
      <w:r w:rsidRPr="001E72B5">
        <w:rPr>
          <w:rFonts w:ascii="新細明體" w:hAnsi="新細明體"/>
          <w:caps/>
        </w:rPr>
        <w:t>，原本的空間變得不夠用。</w:t>
      </w:r>
      <w:r>
        <w:rPr>
          <w:rFonts w:ascii="新細明體" w:hAnsi="新細明體" w:hint="eastAsia"/>
          <w:caps/>
        </w:rPr>
        <w:t>所以</w:t>
      </w:r>
      <w:r w:rsidRPr="001E72B5">
        <w:rPr>
          <w:rFonts w:ascii="新細明體" w:hAnsi="新細明體"/>
          <w:caps/>
        </w:rPr>
        <w:t>教堂進行了</w:t>
      </w:r>
      <w:r w:rsidR="000C73AB">
        <w:rPr>
          <w:rFonts w:ascii="新細明體" w:hAnsi="新細明體" w:hint="eastAsia"/>
          <w:caps/>
        </w:rPr>
        <w:t>____________</w:t>
      </w:r>
      <w:r w:rsidRPr="001E72B5">
        <w:rPr>
          <w:rFonts w:ascii="新細明體" w:hAnsi="新細明體"/>
          <w:caps/>
        </w:rPr>
        <w:t>工程，增加了</w:t>
      </w:r>
      <w:r w:rsidR="006C5ECB">
        <w:rPr>
          <w:rFonts w:ascii="新細明體" w:hAnsi="新細明體" w:hint="eastAsia"/>
          <w:caps/>
        </w:rPr>
        <w:t>___________</w:t>
      </w:r>
      <w:r w:rsidRPr="001E72B5">
        <w:rPr>
          <w:rFonts w:ascii="新細明體" w:hAnsi="新細明體"/>
          <w:caps/>
        </w:rPr>
        <w:t>和</w:t>
      </w:r>
      <w:r w:rsidR="007333B4">
        <w:rPr>
          <w:rFonts w:ascii="新細明體" w:hAnsi="新細明體" w:hint="eastAsia"/>
          <w:caps/>
        </w:rPr>
        <w:t>____________</w:t>
      </w:r>
      <w:r w:rsidR="007333B4" w:rsidRPr="007333B4">
        <w:rPr>
          <w:rFonts w:ascii="新細明體" w:hAnsi="新細明體"/>
          <w:caps/>
        </w:rPr>
        <w:t>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2E9ADF21" w:rsidR="006C5ECB" w:rsidRDefault="001E72B5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1E72B5">
        <w:rPr>
          <w:rFonts w:ascii="Times New Roman" w:hAnsi="Times New Roman"/>
        </w:rPr>
        <w:t>聖約翰座堂在香港的宗教建築中具有什麼特殊的地位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24B324B2" w:rsidR="006C5ECB" w:rsidRDefault="001E72B5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E72B5">
        <w:rPr>
          <w:rFonts w:ascii="Times New Roman" w:hAnsi="Times New Roman"/>
        </w:rPr>
        <w:t>為什麼座堂</w:t>
      </w:r>
      <w:r>
        <w:rPr>
          <w:rFonts w:ascii="Times New Roman" w:hAnsi="Times New Roman" w:hint="eastAsia"/>
        </w:rPr>
        <w:t>需要進行</w:t>
      </w:r>
      <w:r w:rsidRPr="001E72B5">
        <w:rPr>
          <w:rFonts w:ascii="Times New Roman" w:hAnsi="Times New Roman"/>
        </w:rPr>
        <w:t>加建側翼</w:t>
      </w:r>
      <w:r w:rsidR="00A70220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5CAC58" w14:textId="77777777" w:rsidR="001721D6" w:rsidRPr="00B82FFF" w:rsidRDefault="001721D6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230DD1E8" w:rsidR="006C5ECB" w:rsidRDefault="001E72B5" w:rsidP="006C5ECB">
      <w:pPr>
        <w:rPr>
          <w:rFonts w:ascii="新細明體" w:hAnsi="新細明體"/>
          <w:b/>
          <w:bCs/>
        </w:rPr>
      </w:pPr>
      <w:r w:rsidRPr="001E72B5">
        <w:rPr>
          <w:rFonts w:ascii="Times New Roman" w:hAnsi="Times New Roman"/>
        </w:rPr>
        <w:t>除了日常的主日崇拜，聖約翰座堂現在還有哪些社會功能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6ABD45" w14:textId="7463DCB7" w:rsidR="001721D6" w:rsidRPr="001721D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07978823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1E72B5" w:rsidRPr="001E72B5">
        <w:rPr>
          <w:rFonts w:ascii="Times New Roman" w:hAnsi="Times New Roman"/>
          <w:kern w:val="0"/>
          <w14:ligatures w14:val="none"/>
        </w:rPr>
        <w:t>聖約翰座堂的信徒人數日益增加，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1E72B5" w:rsidRPr="001E72B5">
        <w:rPr>
          <w:rFonts w:ascii="Times New Roman" w:hAnsi="Times New Roman"/>
          <w:kern w:val="0"/>
          <w14:ligatures w14:val="none"/>
        </w:rPr>
        <w:t>座堂需要在</w:t>
      </w:r>
      <w:r w:rsidR="001E72B5" w:rsidRPr="001E72B5">
        <w:rPr>
          <w:rFonts w:ascii="Times New Roman" w:hAnsi="Times New Roman"/>
          <w:kern w:val="0"/>
          <w14:ligatures w14:val="none"/>
        </w:rPr>
        <w:t xml:space="preserve"> 1872 </w:t>
      </w:r>
      <w:r w:rsidR="001E72B5" w:rsidRPr="001E72B5">
        <w:rPr>
          <w:rFonts w:ascii="Times New Roman" w:hAnsi="Times New Roman"/>
          <w:kern w:val="0"/>
          <w14:ligatures w14:val="none"/>
        </w:rPr>
        <w:t>年加建側翼</w:t>
      </w:r>
      <w:r w:rsidR="003910B7">
        <w:rPr>
          <w:rFonts w:ascii="Times New Roman" w:hAnsi="Times New Roman" w:hint="eastAsia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004B7BA0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72B5">
        <w:rPr>
          <w:rFonts w:ascii="Times New Roman" w:hAnsi="Times New Roman" w:hint="eastAsia"/>
          <w:kern w:val="0"/>
          <w14:ligatures w14:val="none"/>
        </w:rPr>
        <w:t>只要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1E72B5">
        <w:rPr>
          <w:rFonts w:ascii="Times New Roman" w:hAnsi="Times New Roman" w:hint="eastAsia"/>
          <w:kern w:val="0"/>
          <w14:ligatures w14:val="none"/>
        </w:rPr>
        <w:t>就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E1BF9" w:rsidRPr="009E1BF9">
        <w:rPr>
          <w:rFonts w:ascii="Times New Roman" w:hAnsi="Times New Roman"/>
          <w:kern w:val="0"/>
          <w14:ligatures w14:val="none"/>
        </w:rPr>
        <w:t>與其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9E1BF9">
        <w:rPr>
          <w:rFonts w:ascii="Times New Roman" w:hAnsi="Times New Roman" w:hint="eastAsia"/>
          <w:kern w:val="0"/>
          <w14:ligatures w14:val="none"/>
        </w:rPr>
        <w:t>不如</w:t>
      </w:r>
    </w:p>
    <w:p w14:paraId="64F247F9" w14:textId="13BE73E6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11EE2">
        <w:rPr>
          <w:rFonts w:ascii="Times New Roman" w:hAnsi="Times New Roman" w:hint="eastAsia"/>
          <w:kern w:val="0"/>
          <w14:ligatures w14:val="none"/>
        </w:rPr>
        <w:t>因爲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911EE2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03DA2164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1E72B5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1E72B5">
        <w:rPr>
          <w:rFonts w:ascii="Times New Roman" w:hAnsi="Times New Roman" w:hint="eastAsia"/>
          <w:b/>
          <w:bCs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proofErr w:type="gramStart"/>
      <w:r w:rsidR="001E72B5" w:rsidRPr="001E72B5">
        <w:rPr>
          <w:rFonts w:ascii="Times New Roman" w:hAnsi="Times New Roman"/>
        </w:rPr>
        <w:t>描述座堂</w:t>
      </w:r>
      <w:r w:rsidR="001E72B5">
        <w:rPr>
          <w:rFonts w:ascii="Times New Roman" w:hAnsi="Times New Roman" w:hint="eastAsia"/>
        </w:rPr>
        <w:t>的</w:t>
      </w:r>
      <w:proofErr w:type="gramEnd"/>
      <w:r w:rsidR="001E72B5">
        <w:rPr>
          <w:rFonts w:ascii="Times New Roman" w:hAnsi="Times New Roman" w:hint="eastAsia"/>
        </w:rPr>
        <w:t>功能在現代照常運作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2E69BDAE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1E72B5">
        <w:rPr>
          <w:rFonts w:ascii="Times New Roman" w:hAnsi="Times New Roman" w:hint="eastAsia"/>
          <w:b/>
          <w:bCs/>
        </w:rPr>
        <w:t>不但</w:t>
      </w:r>
      <w:r>
        <w:rPr>
          <w:rFonts w:ascii="Times New Roman" w:hAnsi="Times New Roman" w:hint="eastAsia"/>
          <w:b/>
          <w:bCs/>
        </w:rPr>
        <w:t>……，</w:t>
      </w:r>
      <w:r w:rsidR="001E72B5">
        <w:rPr>
          <w:rFonts w:ascii="Times New Roman" w:hAnsi="Times New Roman" w:hint="eastAsia"/>
          <w:b/>
          <w:bCs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1E72B5" w:rsidRPr="001E72B5">
        <w:rPr>
          <w:rFonts w:ascii="Times New Roman" w:hAnsi="Times New Roman"/>
        </w:rPr>
        <w:t>描述座堂</w:t>
      </w:r>
      <w:r w:rsidR="001E72B5">
        <w:rPr>
          <w:rFonts w:ascii="Times New Roman" w:hAnsi="Times New Roman" w:hint="eastAsia"/>
        </w:rPr>
        <w:t>同時</w:t>
      </w:r>
      <w:r w:rsidR="001E72B5" w:rsidRPr="001E72B5">
        <w:rPr>
          <w:rFonts w:ascii="Times New Roman" w:hAnsi="Times New Roman"/>
        </w:rPr>
        <w:t>作為歷史遺產與活動場所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59798093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911EE2"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911EE2"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1E72B5" w:rsidRPr="001E72B5">
        <w:rPr>
          <w:rFonts w:ascii="Times New Roman" w:hAnsi="Times New Roman"/>
        </w:rPr>
        <w:t>描述</w:t>
      </w:r>
      <w:proofErr w:type="gramStart"/>
      <w:r w:rsidR="001E72B5" w:rsidRPr="001E72B5">
        <w:rPr>
          <w:rFonts w:ascii="Times New Roman" w:hAnsi="Times New Roman"/>
        </w:rPr>
        <w:t>座堂從</w:t>
      </w:r>
      <w:proofErr w:type="gramEnd"/>
      <w:r w:rsidR="001E72B5" w:rsidRPr="001E72B5">
        <w:rPr>
          <w:rFonts w:ascii="Times New Roman" w:hAnsi="Times New Roman"/>
        </w:rPr>
        <w:t>最初落成到後來擴建的過程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B94DF9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3A1CA211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1E72B5" w:rsidRPr="001E72B5">
        <w:rPr>
          <w:rFonts w:ascii="Times New Roman" w:hAnsi="Times New Roman"/>
          <w:b/>
          <w:bCs/>
          <w:sz w:val="28"/>
          <w:szCs w:val="28"/>
        </w:rPr>
        <w:t>聖約翰座堂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1E72B5" w:rsidRPr="001E72B5">
        <w:rPr>
          <w:rFonts w:ascii="Times New Roman" w:hAnsi="Times New Roman"/>
          <w:b/>
          <w:bCs/>
          <w:sz w:val="22"/>
          <w:szCs w:val="22"/>
        </w:rPr>
        <w:t>St John's</w:t>
      </w:r>
      <w:r w:rsidR="001E72B5">
        <w:rPr>
          <w:rFonts w:ascii="Times New Roman" w:hAnsi="Times New Roman" w:hint="eastAsia"/>
          <w:b/>
          <w:bCs/>
          <w:sz w:val="22"/>
          <w:szCs w:val="22"/>
        </w:rPr>
        <w:t xml:space="preserve"> </w:t>
      </w:r>
      <w:r w:rsidR="007333B4" w:rsidRPr="007333B4">
        <w:rPr>
          <w:rFonts w:ascii="Times New Roman" w:hAnsi="Times New Roman"/>
          <w:b/>
          <w:bCs/>
          <w:sz w:val="22"/>
          <w:szCs w:val="22"/>
        </w:rPr>
        <w:t>Cathedral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6ADCBCFC" w14:textId="77777777" w:rsidR="003C748F" w:rsidRDefault="003C748F" w:rsidP="006C5ECB"/>
    <w:p w14:paraId="3F39D65E" w14:textId="77777777" w:rsidR="00A70D25" w:rsidRDefault="00A70D25" w:rsidP="006C5ECB">
      <w:pPr>
        <w:rPr>
          <w:rFonts w:hint="eastAsia"/>
        </w:rPr>
      </w:pPr>
    </w:p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46EC9B51" w14:textId="77777777" w:rsidR="00E64199" w:rsidRDefault="00E64199" w:rsidP="00E64199">
      <w:pPr>
        <w:rPr>
          <w:rFonts w:ascii="新細明體" w:hAnsi="新細明體"/>
        </w:rPr>
      </w:pPr>
    </w:p>
    <w:p w14:paraId="7E0F4B36" w14:textId="77777777" w:rsidR="00E64199" w:rsidRPr="0037136F" w:rsidRDefault="00E64199" w:rsidP="00E6419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BC56030" w14:textId="311BC63B" w:rsidR="00E64199" w:rsidRPr="00D04921" w:rsidRDefault="00E64199" w:rsidP="00E64199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CE9C208" wp14:editId="7249C879">
            <wp:simplePos x="0" y="0"/>
            <wp:positionH relativeFrom="column">
              <wp:posOffset>2785745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156625496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07D7CB" w14:textId="1042DEE7" w:rsidR="00E64199" w:rsidRDefault="00E64199" w:rsidP="00E641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E377DE" wp14:editId="5C52D68C">
                <wp:simplePos x="0" y="0"/>
                <wp:positionH relativeFrom="column">
                  <wp:posOffset>1071563</wp:posOffset>
                </wp:positionH>
                <wp:positionV relativeFrom="paragraph">
                  <wp:posOffset>134939</wp:posOffset>
                </wp:positionV>
                <wp:extent cx="1295717" cy="2167890"/>
                <wp:effectExtent l="0" t="0" r="19050" b="22860"/>
                <wp:wrapNone/>
                <wp:docPr id="27146323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717" cy="216789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31B778" id="直線接點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4.4pt,10.65pt" to="186.4pt,1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D3E194" wp14:editId="29F3876B">
                <wp:simplePos x="0" y="0"/>
                <wp:positionH relativeFrom="column">
                  <wp:posOffset>1071562</wp:posOffset>
                </wp:positionH>
                <wp:positionV relativeFrom="paragraph">
                  <wp:posOffset>134937</wp:posOffset>
                </wp:positionV>
                <wp:extent cx="1296035" cy="1091821"/>
                <wp:effectExtent l="0" t="0" r="37465" b="32385"/>
                <wp:wrapNone/>
                <wp:docPr id="183184529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109182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BCB794" id="直線接點 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5pt,10.6pt" to="186.4pt,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855234">
        <w:rPr>
          <w:rFonts w:asciiTheme="minorEastAsia" w:hAnsiTheme="minorEastAsia"/>
          <w:lang w:val="x-none"/>
        </w:rPr>
        <w:t>側翼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DEE7618" w14:textId="265CB278" w:rsidR="00E64199" w:rsidRDefault="00E64199" w:rsidP="00E6419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035270C" w14:textId="628E8A67" w:rsidR="00E64199" w:rsidRPr="0019511F" w:rsidRDefault="00E64199" w:rsidP="00E6419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5FC5A5F8" wp14:editId="3F1BBC52">
            <wp:simplePos x="0" y="0"/>
            <wp:positionH relativeFrom="column">
              <wp:posOffset>2785745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206099189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27D744" w14:textId="39F75A82" w:rsidR="00E64199" w:rsidRDefault="00E64199" w:rsidP="00E641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9E1C9B" wp14:editId="17FC4D7D">
                <wp:simplePos x="0" y="0"/>
                <wp:positionH relativeFrom="column">
                  <wp:posOffset>1071245</wp:posOffset>
                </wp:positionH>
                <wp:positionV relativeFrom="paragraph">
                  <wp:posOffset>117793</wp:posOffset>
                </wp:positionV>
                <wp:extent cx="1296035" cy="1091821"/>
                <wp:effectExtent l="0" t="0" r="37465" b="32385"/>
                <wp:wrapNone/>
                <wp:docPr id="100613381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109182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2C12FD" id="直線接點 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35pt,9.3pt" to="186.4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855234">
        <w:rPr>
          <w:rFonts w:asciiTheme="minorEastAsia" w:hAnsiTheme="minorEastAsia"/>
        </w:rPr>
        <w:t>奠基石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D7A38B8" w14:textId="08306394" w:rsidR="00E64199" w:rsidRPr="00E61A94" w:rsidRDefault="00E64199" w:rsidP="00E641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4DEF622" w14:textId="43BB1F79" w:rsidR="00E64199" w:rsidRPr="0019511F" w:rsidRDefault="00E64199" w:rsidP="00E641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24C3F8D9" wp14:editId="0493BD3E">
            <wp:simplePos x="0" y="0"/>
            <wp:positionH relativeFrom="column">
              <wp:posOffset>2785745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160098904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9569F8" w14:textId="2D42A7F6" w:rsidR="00E64199" w:rsidRDefault="00E64199" w:rsidP="00E641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55234">
        <w:rPr>
          <w:rFonts w:asciiTheme="minorEastAsia" w:hAnsiTheme="minorEastAsia"/>
        </w:rPr>
        <w:t>婚禮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70F0CFC" w14:textId="115C11B4" w:rsidR="00E64199" w:rsidRDefault="00E64199" w:rsidP="00E641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771FABC" w14:textId="30A8F594" w:rsidR="00E64199" w:rsidRPr="0019511F" w:rsidRDefault="00E64199" w:rsidP="00E6419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53053D8" wp14:editId="66A4B1A7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27806515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AACDA4E" w14:textId="71325EC2" w:rsidR="00E64199" w:rsidRPr="00605ADA" w:rsidRDefault="00E64199" w:rsidP="00E6419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F8FF7B" wp14:editId="03238F62">
                <wp:simplePos x="0" y="0"/>
                <wp:positionH relativeFrom="column">
                  <wp:posOffset>1133475</wp:posOffset>
                </wp:positionH>
                <wp:positionV relativeFrom="paragraph">
                  <wp:posOffset>113029</wp:posOffset>
                </wp:positionV>
                <wp:extent cx="1234123" cy="0"/>
                <wp:effectExtent l="0" t="0" r="0" b="0"/>
                <wp:wrapNone/>
                <wp:docPr id="182911261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4123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4050C" id="直線接點 3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25pt,8.9pt" to="186.4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855234">
        <w:rPr>
          <w:rFonts w:asciiTheme="minorEastAsia" w:hAnsiTheme="minorEastAsia"/>
        </w:rPr>
        <w:t>喪禮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43FE4A3" w14:textId="77777777" w:rsidR="00E64199" w:rsidRDefault="00E64199" w:rsidP="00E64199">
      <w:pPr>
        <w:rPr>
          <w:rFonts w:asciiTheme="minorEastAsia" w:hAnsiTheme="minorEastAsia"/>
        </w:rPr>
      </w:pPr>
    </w:p>
    <w:p w14:paraId="32331642" w14:textId="77777777" w:rsidR="00E64199" w:rsidRPr="002665E2" w:rsidRDefault="00E64199" w:rsidP="00E64199">
      <w:pPr>
        <w:rPr>
          <w:rFonts w:asciiTheme="minorEastAsia" w:hAnsiTheme="minorEastAsia"/>
        </w:rPr>
      </w:pPr>
    </w:p>
    <w:p w14:paraId="4DF6656B" w14:textId="77777777" w:rsidR="00154081" w:rsidRDefault="00154081" w:rsidP="00154081">
      <w:pPr>
        <w:rPr>
          <w:rFonts w:ascii="新細明體" w:hAnsi="新細明體"/>
        </w:rPr>
      </w:pPr>
    </w:p>
    <w:p w14:paraId="2C4867F5" w14:textId="77777777" w:rsidR="001E72B5" w:rsidRPr="0037136F" w:rsidRDefault="001E72B5" w:rsidP="001E72B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0C8E91C" w14:textId="77777777" w:rsidR="001E72B5" w:rsidRPr="0037136F" w:rsidRDefault="001E72B5" w:rsidP="001E72B5">
      <w:pPr>
        <w:rPr>
          <w:rFonts w:ascii="Times New Roman" w:hAnsi="Times New Roman"/>
          <w:b/>
          <w:bCs/>
          <w:sz w:val="28"/>
          <w:szCs w:val="28"/>
        </w:rPr>
      </w:pPr>
    </w:p>
    <w:p w14:paraId="66A3BF78" w14:textId="24C7A306" w:rsidR="001E72B5" w:rsidRPr="009E0CC8" w:rsidRDefault="001E72B5" w:rsidP="001E72B5">
      <w:pPr>
        <w:spacing w:line="360" w:lineRule="auto"/>
        <w:ind w:firstLine="480"/>
        <w:rPr>
          <w:rFonts w:ascii="新細明體" w:hAnsi="新細明體"/>
          <w:caps/>
        </w:rPr>
      </w:pPr>
      <w:r w:rsidRPr="001E72B5">
        <w:rPr>
          <w:rFonts w:ascii="新細明體" w:hAnsi="新細明體"/>
          <w:caps/>
        </w:rPr>
        <w:t>聖約翰座堂</w:t>
      </w:r>
      <w:r>
        <w:rPr>
          <w:rFonts w:ascii="新細明體" w:hAnsi="新細明體" w:hint="eastAsia"/>
          <w:caps/>
        </w:rPr>
        <w:t>是香港</w:t>
      </w:r>
      <w:r w:rsidRPr="001E72B5">
        <w:rPr>
          <w:rFonts w:ascii="新細明體" w:hAnsi="新細明體"/>
          <w:caps/>
          <w:color w:val="EE0000"/>
          <w:u w:val="single"/>
        </w:rPr>
        <w:t>現存</w:t>
      </w:r>
      <w:r w:rsidRPr="001E72B5">
        <w:rPr>
          <w:rFonts w:ascii="新細明體" w:hAnsi="新細明體"/>
          <w:caps/>
        </w:rPr>
        <w:t>最古老的西式教會建築，歷史非常悠久。隨着香港人口發展，到教堂參加活動的信徒</w:t>
      </w:r>
      <w:r w:rsidRPr="001E72B5">
        <w:rPr>
          <w:rFonts w:ascii="新細明體" w:hAnsi="新細明體"/>
          <w:caps/>
          <w:color w:val="EE0000"/>
          <w:u w:val="single"/>
        </w:rPr>
        <w:t>日增</w:t>
      </w:r>
      <w:r w:rsidRPr="001E72B5">
        <w:rPr>
          <w:rFonts w:ascii="新細明體" w:hAnsi="新細明體"/>
          <w:caps/>
        </w:rPr>
        <w:t>，原本的空間變得不夠用。</w:t>
      </w:r>
      <w:r>
        <w:rPr>
          <w:rFonts w:ascii="新細明體" w:hAnsi="新細明體" w:hint="eastAsia"/>
          <w:caps/>
        </w:rPr>
        <w:t>所以</w:t>
      </w:r>
      <w:r w:rsidRPr="001E72B5">
        <w:rPr>
          <w:rFonts w:ascii="新細明體" w:hAnsi="新細明體"/>
          <w:caps/>
        </w:rPr>
        <w:t>教堂進行了</w:t>
      </w:r>
      <w:r w:rsidRPr="001E72B5">
        <w:rPr>
          <w:rFonts w:ascii="新細明體" w:hAnsi="新細明體"/>
          <w:caps/>
          <w:color w:val="EE0000"/>
          <w:u w:val="single"/>
        </w:rPr>
        <w:t>加建</w:t>
      </w:r>
      <w:r w:rsidRPr="001E72B5">
        <w:rPr>
          <w:rFonts w:ascii="新細明體" w:hAnsi="新細明體"/>
          <w:caps/>
        </w:rPr>
        <w:t>工程，增加了</w:t>
      </w:r>
      <w:r w:rsidRPr="001E72B5">
        <w:rPr>
          <w:rFonts w:ascii="新細明體" w:hAnsi="新細明體"/>
          <w:caps/>
          <w:color w:val="EE0000"/>
          <w:u w:val="single"/>
        </w:rPr>
        <w:t>側翼</w:t>
      </w:r>
      <w:r w:rsidRPr="001E72B5">
        <w:rPr>
          <w:rFonts w:ascii="新細明體" w:hAnsi="新細明體"/>
          <w:caps/>
        </w:rPr>
        <w:t>和</w:t>
      </w:r>
      <w:r w:rsidRPr="001E72B5">
        <w:rPr>
          <w:rFonts w:ascii="新細明體" w:hAnsi="新細明體"/>
          <w:caps/>
          <w:color w:val="EE0000"/>
          <w:u w:val="single"/>
        </w:rPr>
        <w:t>座位</w:t>
      </w:r>
      <w:r w:rsidRPr="007333B4">
        <w:rPr>
          <w:rFonts w:ascii="新細明體" w:hAnsi="新細明體"/>
          <w:caps/>
        </w:rPr>
        <w:t>。</w:t>
      </w:r>
    </w:p>
    <w:p w14:paraId="32F558CE" w14:textId="77777777" w:rsidR="001E72B5" w:rsidRPr="0096272B" w:rsidRDefault="001E72B5" w:rsidP="001E72B5">
      <w:pPr>
        <w:spacing w:line="360" w:lineRule="auto"/>
        <w:ind w:firstLine="480"/>
        <w:rPr>
          <w:rFonts w:ascii="新細明體" w:hAnsi="新細明體"/>
          <w:caps/>
        </w:rPr>
      </w:pPr>
    </w:p>
    <w:p w14:paraId="095C9422" w14:textId="77777777" w:rsidR="001E72B5" w:rsidRPr="0037136F" w:rsidRDefault="001E72B5" w:rsidP="001E72B5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FAB7FCB" w14:textId="77777777" w:rsidR="001E72B5" w:rsidRDefault="001E72B5" w:rsidP="001E72B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152655D" w14:textId="77777777" w:rsidR="001E72B5" w:rsidRDefault="001E72B5" w:rsidP="001E72B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1E72B5">
        <w:rPr>
          <w:rFonts w:ascii="Times New Roman" w:hAnsi="Times New Roman"/>
        </w:rPr>
        <w:t>聖約翰座堂在香港的宗教建築中具有什麼特殊的地位</w:t>
      </w:r>
      <w:r w:rsidRPr="00AB4272">
        <w:rPr>
          <w:rFonts w:ascii="Times New Roman" w:hAnsi="Times New Roman"/>
        </w:rPr>
        <w:t>？</w:t>
      </w:r>
    </w:p>
    <w:p w14:paraId="410779BA" w14:textId="5898535E" w:rsidR="001E72B5" w:rsidRPr="00F854DC" w:rsidRDefault="001E72B5" w:rsidP="001E72B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1E72B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它是香港聖公會內歷史最悠久的教堂，也是現存最古老的西式教會建築。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56D59F59" w14:textId="77777777" w:rsidR="001E72B5" w:rsidRDefault="001E72B5" w:rsidP="001E72B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4EFDCF" w14:textId="77777777" w:rsidR="001E72B5" w:rsidRDefault="001E72B5" w:rsidP="001E72B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D6BDE4A" w14:textId="77777777" w:rsidR="001E72B5" w:rsidRDefault="001E72B5" w:rsidP="001E72B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E3BB2E6" w14:textId="77777777" w:rsidR="001E72B5" w:rsidRDefault="001E72B5" w:rsidP="001E72B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E72B5">
        <w:rPr>
          <w:rFonts w:ascii="Times New Roman" w:hAnsi="Times New Roman"/>
        </w:rPr>
        <w:t>為什麼座堂</w:t>
      </w:r>
      <w:r>
        <w:rPr>
          <w:rFonts w:ascii="Times New Roman" w:hAnsi="Times New Roman" w:hint="eastAsia"/>
        </w:rPr>
        <w:t>需要進行</w:t>
      </w:r>
      <w:r w:rsidRPr="001E72B5">
        <w:rPr>
          <w:rFonts w:ascii="Times New Roman" w:hAnsi="Times New Roman"/>
        </w:rPr>
        <w:t>加建側翼</w:t>
      </w:r>
      <w:r>
        <w:rPr>
          <w:rFonts w:ascii="Times New Roman" w:hAnsi="Times New Roman" w:hint="eastAsia"/>
        </w:rPr>
        <w:t>？</w:t>
      </w:r>
    </w:p>
    <w:p w14:paraId="234AD841" w14:textId="2441FE24" w:rsidR="001E72B5" w:rsidRDefault="001E72B5" w:rsidP="001E72B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13D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因為信徒日增，</w:t>
      </w:r>
      <w:r w:rsidR="00D24AAF" w:rsidRPr="00D24AAF">
        <w:rPr>
          <w:rFonts w:ascii="新細明體" w:hAnsi="新細明體" w:cs="新細明體"/>
          <w:color w:val="EE0000"/>
          <w:kern w:val="0"/>
          <w:u w:val="single"/>
          <w14:ligatures w14:val="none"/>
        </w:rPr>
        <w:t>座堂</w:t>
      </w:r>
      <w:r w:rsidRPr="004713D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原本</w:t>
      </w:r>
      <w:r w:rsidR="00D24AA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</w:t>
      </w:r>
      <w:r w:rsidRPr="004713D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空間不足，所以加建側翼。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09570005" w14:textId="77777777" w:rsidR="001E72B5" w:rsidRDefault="001E72B5" w:rsidP="001E72B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A88174" w14:textId="77777777" w:rsidR="001E72B5" w:rsidRPr="00B82FFF" w:rsidRDefault="001E72B5" w:rsidP="001E72B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7B1D7B" w14:textId="77777777" w:rsidR="001E72B5" w:rsidRDefault="001E72B5" w:rsidP="001E72B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E269F19" w14:textId="77777777" w:rsidR="001E72B5" w:rsidRDefault="001E72B5" w:rsidP="001E72B5">
      <w:pPr>
        <w:rPr>
          <w:rFonts w:ascii="新細明體" w:hAnsi="新細明體"/>
          <w:b/>
          <w:bCs/>
        </w:rPr>
      </w:pPr>
      <w:r w:rsidRPr="001E72B5">
        <w:rPr>
          <w:rFonts w:ascii="Times New Roman" w:hAnsi="Times New Roman"/>
        </w:rPr>
        <w:t>除了日常的主日崇拜，聖約翰座堂現在還有哪些社會功能</w:t>
      </w:r>
      <w:r>
        <w:rPr>
          <w:rFonts w:ascii="Times New Roman" w:hAnsi="Times New Roman" w:hint="eastAsia"/>
        </w:rPr>
        <w:t>？</w:t>
      </w:r>
    </w:p>
    <w:p w14:paraId="7AB24A63" w14:textId="552CB1BA" w:rsidR="001E72B5" w:rsidRPr="00D24AAF" w:rsidRDefault="00D24AAF" w:rsidP="001E72B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24AAF">
        <w:rPr>
          <w:rFonts w:ascii="Times New Roman" w:hAnsi="Times New Roman"/>
          <w:color w:val="EE0000"/>
          <w:u w:val="single"/>
        </w:rPr>
        <w:t>除了日常的主日崇拜，</w:t>
      </w:r>
      <w:r w:rsidR="004713DB" w:rsidRPr="004713DB">
        <w:rPr>
          <w:rFonts w:ascii="Times New Roman" w:hAnsi="Times New Roman"/>
          <w:color w:val="EE0000"/>
          <w:u w:val="single"/>
        </w:rPr>
        <w:t>聖約翰座堂現在也是舉行婚禮及喪禮的場所。</w:t>
      </w:r>
      <w:r w:rsidR="004713DB"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 w:rsidR="001E72B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24DCA82C" w14:textId="77777777" w:rsidR="001E72B5" w:rsidRDefault="001E72B5" w:rsidP="001E72B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2C66F1" w14:textId="77777777" w:rsidR="001E72B5" w:rsidRPr="001721D6" w:rsidRDefault="001E72B5" w:rsidP="001E72B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027605EB" w14:textId="77777777" w:rsidR="001E72B5" w:rsidRPr="0037136F" w:rsidRDefault="001E72B5" w:rsidP="001E72B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4CDBE19" w14:textId="77777777" w:rsidR="001E72B5" w:rsidRPr="0037136F" w:rsidRDefault="001E72B5" w:rsidP="001E72B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40281A0" w14:textId="77777777" w:rsidR="001E72B5" w:rsidRDefault="001E72B5" w:rsidP="001E72B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F33BEF7" w14:textId="77777777" w:rsidR="001E72B5" w:rsidRPr="001F5174" w:rsidRDefault="001E72B5" w:rsidP="001E72B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F31F136" w14:textId="77777777" w:rsidR="001E72B5" w:rsidRPr="001F5174" w:rsidRDefault="001E72B5" w:rsidP="001E72B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1E72B5">
        <w:rPr>
          <w:rFonts w:ascii="Times New Roman" w:hAnsi="Times New Roman"/>
          <w:kern w:val="0"/>
          <w14:ligatures w14:val="none"/>
        </w:rPr>
        <w:t>聖約翰座堂的信徒人數日益增加，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1E72B5">
        <w:rPr>
          <w:rFonts w:ascii="Times New Roman" w:hAnsi="Times New Roman"/>
          <w:kern w:val="0"/>
          <w14:ligatures w14:val="none"/>
        </w:rPr>
        <w:t>座堂需要在</w:t>
      </w:r>
      <w:r w:rsidRPr="001E72B5">
        <w:rPr>
          <w:rFonts w:ascii="Times New Roman" w:hAnsi="Times New Roman"/>
          <w:kern w:val="0"/>
          <w14:ligatures w14:val="none"/>
        </w:rPr>
        <w:t xml:space="preserve"> 1872 </w:t>
      </w:r>
      <w:r w:rsidRPr="001E72B5">
        <w:rPr>
          <w:rFonts w:ascii="Times New Roman" w:hAnsi="Times New Roman"/>
          <w:kern w:val="0"/>
          <w14:ligatures w14:val="none"/>
        </w:rPr>
        <w:t>年加建側翼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9FF522D" w14:textId="77777777" w:rsidR="001E72B5" w:rsidRPr="001F5174" w:rsidRDefault="001E72B5" w:rsidP="001E72B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只要……就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1BF9">
        <w:rPr>
          <w:rFonts w:ascii="Times New Roman" w:hAnsi="Times New Roman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……不如</w:t>
      </w:r>
    </w:p>
    <w:p w14:paraId="23004C9C" w14:textId="611D6BBD" w:rsidR="001E72B5" w:rsidRPr="00965BA1" w:rsidRDefault="001E72B5" w:rsidP="001E72B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65BA1" w:rsidRPr="00965BA1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5D87C25B" w14:textId="77777777" w:rsidR="001E72B5" w:rsidRPr="008A5C99" w:rsidRDefault="001E72B5" w:rsidP="001E72B5">
      <w:pPr>
        <w:rPr>
          <w:rFonts w:ascii="新細明體" w:hAnsi="新細明體"/>
          <w:b/>
          <w:bCs/>
          <w:sz w:val="28"/>
          <w:szCs w:val="28"/>
        </w:rPr>
      </w:pPr>
    </w:p>
    <w:p w14:paraId="3C37F40D" w14:textId="77777777" w:rsidR="001E72B5" w:rsidRPr="0037136F" w:rsidRDefault="001E72B5" w:rsidP="001E72B5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99A6C24" w14:textId="77777777" w:rsidR="001E72B5" w:rsidRPr="0037136F" w:rsidRDefault="001E72B5" w:rsidP="001E72B5">
      <w:pPr>
        <w:rPr>
          <w:rFonts w:ascii="新細明體" w:hAnsi="新細明體"/>
          <w:b/>
          <w:bCs/>
        </w:rPr>
      </w:pPr>
    </w:p>
    <w:p w14:paraId="44337D9D" w14:textId="77777777" w:rsidR="001E72B5" w:rsidRDefault="001E72B5" w:rsidP="001E72B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666D664" w14:textId="77777777" w:rsidR="001E72B5" w:rsidRDefault="001E72B5" w:rsidP="001E72B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雖然……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proofErr w:type="gramStart"/>
      <w:r w:rsidRPr="001E72B5">
        <w:rPr>
          <w:rFonts w:ascii="Times New Roman" w:hAnsi="Times New Roman"/>
        </w:rPr>
        <w:t>描述座堂</w:t>
      </w:r>
      <w:r>
        <w:rPr>
          <w:rFonts w:ascii="Times New Roman" w:hAnsi="Times New Roman" w:hint="eastAsia"/>
        </w:rPr>
        <w:t>的</w:t>
      </w:r>
      <w:proofErr w:type="gramEnd"/>
      <w:r>
        <w:rPr>
          <w:rFonts w:ascii="Times New Roman" w:hAnsi="Times New Roman" w:hint="eastAsia"/>
        </w:rPr>
        <w:t>功能在現代照常運作。</w:t>
      </w:r>
    </w:p>
    <w:p w14:paraId="2DA2817E" w14:textId="7BD7AD2F" w:rsidR="001E72B5" w:rsidRDefault="00965BA1" w:rsidP="001E72B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65B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雖然聖約翰座堂是一座古老的西式建築，但是它至今</w:t>
      </w:r>
      <w:r w:rsidR="00E0237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仍然</w:t>
      </w:r>
      <w:r w:rsidR="00E02374" w:rsidRPr="00E02374">
        <w:rPr>
          <w:rFonts w:ascii="新細明體" w:hAnsi="新細明體" w:cs="新細明體"/>
          <w:color w:val="EE0000"/>
          <w:kern w:val="0"/>
          <w:u w:val="single"/>
          <w14:ligatures w14:val="none"/>
        </w:rPr>
        <w:t>照常運作</w:t>
      </w:r>
      <w:r w:rsidR="00E0237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，更</w:t>
      </w:r>
      <w:r w:rsidRPr="00965BA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是舉行婚禮和崇拜的重要場所。</w:t>
      </w:r>
      <w:r w:rsidR="001E72B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</w:t>
      </w:r>
    </w:p>
    <w:p w14:paraId="4E4E7ED6" w14:textId="77777777" w:rsidR="001E72B5" w:rsidRDefault="001E72B5" w:rsidP="001E72B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464BD32" w14:textId="77777777" w:rsidR="001E72B5" w:rsidRDefault="001E72B5" w:rsidP="001E72B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7BAFEC2" w14:textId="77777777" w:rsidR="001E72B5" w:rsidRDefault="001E72B5" w:rsidP="001E72B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不但……，還……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1E72B5">
        <w:rPr>
          <w:rFonts w:ascii="Times New Roman" w:hAnsi="Times New Roman"/>
        </w:rPr>
        <w:t>描述座堂</w:t>
      </w:r>
      <w:r>
        <w:rPr>
          <w:rFonts w:ascii="Times New Roman" w:hAnsi="Times New Roman" w:hint="eastAsia"/>
        </w:rPr>
        <w:t>同時</w:t>
      </w:r>
      <w:r w:rsidRPr="001E72B5">
        <w:rPr>
          <w:rFonts w:ascii="Times New Roman" w:hAnsi="Times New Roman"/>
        </w:rPr>
        <w:t>作為歷史遺產與活動場所</w:t>
      </w:r>
      <w:r w:rsidRPr="002D44FD">
        <w:rPr>
          <w:rFonts w:ascii="Times New Roman" w:hAnsi="Times New Roman" w:hint="eastAsia"/>
        </w:rPr>
        <w:t>。</w:t>
      </w:r>
    </w:p>
    <w:p w14:paraId="7BCC18E9" w14:textId="03BA585B" w:rsidR="001E72B5" w:rsidRPr="009D5302" w:rsidRDefault="003E1C8B" w:rsidP="001E72B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E1C8B">
        <w:rPr>
          <w:rFonts w:ascii="新細明體" w:hAnsi="新細明體" w:cs="新細明體"/>
          <w:color w:val="EE0000"/>
          <w:kern w:val="0"/>
          <w:u w:val="single"/>
          <w14:ligatures w14:val="none"/>
        </w:rPr>
        <w:t>這座座堂不但是香港最古老的西式教堂，還保存了許多珍貴的歷史奠基石。</w:t>
      </w:r>
      <w:r w:rsidR="001E72B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5FE4AAF0" w14:textId="77777777" w:rsidR="001E72B5" w:rsidRDefault="001E72B5" w:rsidP="001E72B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7EA29C" w14:textId="77777777" w:rsidR="001E72B5" w:rsidRDefault="001E72B5" w:rsidP="001E72B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F312A51" w14:textId="77777777" w:rsidR="001E72B5" w:rsidRDefault="001E72B5" w:rsidP="001E72B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C3131A2" w14:textId="77777777" w:rsidR="001E72B5" w:rsidRDefault="001E72B5" w:rsidP="001E72B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1E72B5">
        <w:rPr>
          <w:rFonts w:ascii="Times New Roman" w:hAnsi="Times New Roman"/>
        </w:rPr>
        <w:t>描述</w:t>
      </w:r>
      <w:proofErr w:type="gramStart"/>
      <w:r w:rsidRPr="001E72B5">
        <w:rPr>
          <w:rFonts w:ascii="Times New Roman" w:hAnsi="Times New Roman"/>
        </w:rPr>
        <w:t>座堂從</w:t>
      </w:r>
      <w:proofErr w:type="gramEnd"/>
      <w:r w:rsidRPr="001E72B5">
        <w:rPr>
          <w:rFonts w:ascii="Times New Roman" w:hAnsi="Times New Roman"/>
        </w:rPr>
        <w:t>最初落成到後來擴建的過程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649BCE9" w14:textId="0C0A570E" w:rsidR="001E72B5" w:rsidRPr="00C06508" w:rsidRDefault="003E1C8B" w:rsidP="001E72B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E1C8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聖約翰座堂先在</w:t>
      </w:r>
      <w:r w:rsidRPr="003E1C8B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1849</w:t>
      </w:r>
      <w:r w:rsidRPr="003E1C8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年落成，然後因信徒增加而於</w:t>
      </w:r>
      <w:r w:rsidRPr="003E1C8B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 xml:space="preserve"> 1872 </w:t>
      </w:r>
      <w:r w:rsidRPr="003E1C8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年擴建。</w:t>
      </w:r>
      <w:r w:rsidR="001E72B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</w:t>
      </w:r>
    </w:p>
    <w:p w14:paraId="65E12529" w14:textId="77777777" w:rsidR="001E72B5" w:rsidRPr="00B94DF9" w:rsidRDefault="001E72B5" w:rsidP="001E72B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A230AA" w14:textId="2BF33516" w:rsidR="000D6EA3" w:rsidRPr="000D6EA3" w:rsidRDefault="000D6EA3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0D6EA3" w:rsidRPr="000D6EA3" w:rsidSect="005E4A0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748C0" w14:textId="77777777" w:rsidR="009C034A" w:rsidRDefault="009C034A" w:rsidP="006C5ECB">
      <w:pPr>
        <w:spacing w:after="0" w:line="240" w:lineRule="auto"/>
      </w:pPr>
      <w:r>
        <w:separator/>
      </w:r>
    </w:p>
  </w:endnote>
  <w:endnote w:type="continuationSeparator" w:id="0">
    <w:p w14:paraId="7FEF3AE1" w14:textId="77777777" w:rsidR="009C034A" w:rsidRDefault="009C034A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9DC58" w14:textId="77777777" w:rsidR="00F2274D" w:rsidRDefault="00F2274D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3817D325" w14:textId="77777777" w:rsidR="00F2274D" w:rsidRDefault="00F2274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9965A" w14:textId="0D7B0BAD" w:rsidR="00F2274D" w:rsidRDefault="000502E4" w:rsidP="000502E4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573C6A2" w14:textId="55982192" w:rsidR="000502E4" w:rsidRPr="000502E4" w:rsidRDefault="000502E4" w:rsidP="000502E4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285BE" w14:textId="77777777" w:rsidR="00F2274D" w:rsidRDefault="00F2274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7A45B" w14:textId="77777777" w:rsidR="009C034A" w:rsidRDefault="009C034A" w:rsidP="006C5ECB">
      <w:pPr>
        <w:spacing w:after="0" w:line="240" w:lineRule="auto"/>
      </w:pPr>
      <w:r>
        <w:separator/>
      </w:r>
    </w:p>
  </w:footnote>
  <w:footnote w:type="continuationSeparator" w:id="0">
    <w:p w14:paraId="7E8392AF" w14:textId="77777777" w:rsidR="009C034A" w:rsidRDefault="009C034A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E8F" w14:textId="77777777" w:rsidR="00F2274D" w:rsidRDefault="00F2274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61035" w14:textId="77777777" w:rsidR="00F2274D" w:rsidRDefault="00F2274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FC927" w14:textId="77777777" w:rsidR="00F2274D" w:rsidRDefault="00F2274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56B6"/>
    <w:rsid w:val="000070CD"/>
    <w:rsid w:val="000122CD"/>
    <w:rsid w:val="00013BCF"/>
    <w:rsid w:val="00024ADD"/>
    <w:rsid w:val="00034B20"/>
    <w:rsid w:val="00035F3E"/>
    <w:rsid w:val="000502E4"/>
    <w:rsid w:val="000756C2"/>
    <w:rsid w:val="000A0B84"/>
    <w:rsid w:val="000C73AB"/>
    <w:rsid w:val="000D6EA3"/>
    <w:rsid w:val="00100024"/>
    <w:rsid w:val="00113BDC"/>
    <w:rsid w:val="00114D53"/>
    <w:rsid w:val="00122C45"/>
    <w:rsid w:val="001250C9"/>
    <w:rsid w:val="001276A8"/>
    <w:rsid w:val="00130F32"/>
    <w:rsid w:val="00135ABF"/>
    <w:rsid w:val="00153D32"/>
    <w:rsid w:val="00154081"/>
    <w:rsid w:val="00163174"/>
    <w:rsid w:val="001720D9"/>
    <w:rsid w:val="001721D6"/>
    <w:rsid w:val="001849EC"/>
    <w:rsid w:val="001E2BA2"/>
    <w:rsid w:val="001E72B5"/>
    <w:rsid w:val="001F3B4A"/>
    <w:rsid w:val="001F500D"/>
    <w:rsid w:val="00200855"/>
    <w:rsid w:val="002261A1"/>
    <w:rsid w:val="00242DE2"/>
    <w:rsid w:val="00254DD8"/>
    <w:rsid w:val="00276168"/>
    <w:rsid w:val="0028789E"/>
    <w:rsid w:val="00291308"/>
    <w:rsid w:val="002A017B"/>
    <w:rsid w:val="002B20B7"/>
    <w:rsid w:val="002B796E"/>
    <w:rsid w:val="002C5057"/>
    <w:rsid w:val="002E3B85"/>
    <w:rsid w:val="003140D1"/>
    <w:rsid w:val="003365C4"/>
    <w:rsid w:val="003727FB"/>
    <w:rsid w:val="003910B7"/>
    <w:rsid w:val="003B2E4C"/>
    <w:rsid w:val="003C748F"/>
    <w:rsid w:val="003D0A1D"/>
    <w:rsid w:val="003D0AE8"/>
    <w:rsid w:val="003E0A56"/>
    <w:rsid w:val="003E1C8B"/>
    <w:rsid w:val="003F4B05"/>
    <w:rsid w:val="003F61BD"/>
    <w:rsid w:val="004031EF"/>
    <w:rsid w:val="0041160E"/>
    <w:rsid w:val="00420D7F"/>
    <w:rsid w:val="004250D9"/>
    <w:rsid w:val="00455ED8"/>
    <w:rsid w:val="00460553"/>
    <w:rsid w:val="00463BDB"/>
    <w:rsid w:val="00470245"/>
    <w:rsid w:val="004713DB"/>
    <w:rsid w:val="004C2E1C"/>
    <w:rsid w:val="004C5267"/>
    <w:rsid w:val="004F1D0E"/>
    <w:rsid w:val="005307FE"/>
    <w:rsid w:val="00531410"/>
    <w:rsid w:val="00535860"/>
    <w:rsid w:val="005A15BE"/>
    <w:rsid w:val="005B2952"/>
    <w:rsid w:val="005C081A"/>
    <w:rsid w:val="005C7E4F"/>
    <w:rsid w:val="005D463D"/>
    <w:rsid w:val="005D487B"/>
    <w:rsid w:val="005D4FF2"/>
    <w:rsid w:val="005D600F"/>
    <w:rsid w:val="005E1480"/>
    <w:rsid w:val="005E4A0D"/>
    <w:rsid w:val="005E5154"/>
    <w:rsid w:val="005F31FE"/>
    <w:rsid w:val="00600A34"/>
    <w:rsid w:val="00607FBA"/>
    <w:rsid w:val="00612A1F"/>
    <w:rsid w:val="0061642E"/>
    <w:rsid w:val="00641B0D"/>
    <w:rsid w:val="0064502B"/>
    <w:rsid w:val="00666F4B"/>
    <w:rsid w:val="00667B48"/>
    <w:rsid w:val="006704B7"/>
    <w:rsid w:val="00671C41"/>
    <w:rsid w:val="006937EB"/>
    <w:rsid w:val="006A5F28"/>
    <w:rsid w:val="006C16F1"/>
    <w:rsid w:val="006C5ECB"/>
    <w:rsid w:val="006E1BAD"/>
    <w:rsid w:val="0070015F"/>
    <w:rsid w:val="007045EA"/>
    <w:rsid w:val="00714329"/>
    <w:rsid w:val="00716B9B"/>
    <w:rsid w:val="00730152"/>
    <w:rsid w:val="0073213B"/>
    <w:rsid w:val="007333B4"/>
    <w:rsid w:val="00750E8E"/>
    <w:rsid w:val="00752C03"/>
    <w:rsid w:val="0075432C"/>
    <w:rsid w:val="007632DA"/>
    <w:rsid w:val="00767D76"/>
    <w:rsid w:val="0078127D"/>
    <w:rsid w:val="00782C5C"/>
    <w:rsid w:val="007C3492"/>
    <w:rsid w:val="007D0C67"/>
    <w:rsid w:val="007E24C6"/>
    <w:rsid w:val="007F7C3D"/>
    <w:rsid w:val="00844589"/>
    <w:rsid w:val="00855234"/>
    <w:rsid w:val="008641A0"/>
    <w:rsid w:val="008877DC"/>
    <w:rsid w:val="008944E6"/>
    <w:rsid w:val="00894AAB"/>
    <w:rsid w:val="008D681E"/>
    <w:rsid w:val="00905F6A"/>
    <w:rsid w:val="00911EE2"/>
    <w:rsid w:val="009162C8"/>
    <w:rsid w:val="009349FD"/>
    <w:rsid w:val="0096272B"/>
    <w:rsid w:val="00965BA1"/>
    <w:rsid w:val="009905E6"/>
    <w:rsid w:val="009A0B65"/>
    <w:rsid w:val="009B25FF"/>
    <w:rsid w:val="009C034A"/>
    <w:rsid w:val="009C2DFF"/>
    <w:rsid w:val="009E1BF9"/>
    <w:rsid w:val="009E554E"/>
    <w:rsid w:val="00A01B49"/>
    <w:rsid w:val="00A02D1D"/>
    <w:rsid w:val="00A42408"/>
    <w:rsid w:val="00A52D3D"/>
    <w:rsid w:val="00A62F9A"/>
    <w:rsid w:val="00A652ED"/>
    <w:rsid w:val="00A663FE"/>
    <w:rsid w:val="00A70220"/>
    <w:rsid w:val="00A70D25"/>
    <w:rsid w:val="00A774E2"/>
    <w:rsid w:val="00AA41EE"/>
    <w:rsid w:val="00AA4CDE"/>
    <w:rsid w:val="00AA60EB"/>
    <w:rsid w:val="00AA757E"/>
    <w:rsid w:val="00AB4272"/>
    <w:rsid w:val="00AF3F15"/>
    <w:rsid w:val="00B064DC"/>
    <w:rsid w:val="00B25D97"/>
    <w:rsid w:val="00B44969"/>
    <w:rsid w:val="00B51611"/>
    <w:rsid w:val="00B629A4"/>
    <w:rsid w:val="00B9210B"/>
    <w:rsid w:val="00B94DF9"/>
    <w:rsid w:val="00B95228"/>
    <w:rsid w:val="00BA3512"/>
    <w:rsid w:val="00BE41AF"/>
    <w:rsid w:val="00BE758B"/>
    <w:rsid w:val="00BF0B4F"/>
    <w:rsid w:val="00C144C5"/>
    <w:rsid w:val="00C341A2"/>
    <w:rsid w:val="00C36053"/>
    <w:rsid w:val="00C7126F"/>
    <w:rsid w:val="00C93773"/>
    <w:rsid w:val="00CA4789"/>
    <w:rsid w:val="00CD678E"/>
    <w:rsid w:val="00CE5706"/>
    <w:rsid w:val="00CF7B3F"/>
    <w:rsid w:val="00D24AAF"/>
    <w:rsid w:val="00D311A0"/>
    <w:rsid w:val="00D32647"/>
    <w:rsid w:val="00D36621"/>
    <w:rsid w:val="00D41842"/>
    <w:rsid w:val="00D55FA5"/>
    <w:rsid w:val="00D57E93"/>
    <w:rsid w:val="00D66B0E"/>
    <w:rsid w:val="00D861E8"/>
    <w:rsid w:val="00D92A9F"/>
    <w:rsid w:val="00DA7661"/>
    <w:rsid w:val="00DD47F8"/>
    <w:rsid w:val="00E02374"/>
    <w:rsid w:val="00E300B9"/>
    <w:rsid w:val="00E40B0A"/>
    <w:rsid w:val="00E43804"/>
    <w:rsid w:val="00E61FBB"/>
    <w:rsid w:val="00E626D8"/>
    <w:rsid w:val="00E64199"/>
    <w:rsid w:val="00E83F74"/>
    <w:rsid w:val="00E9041B"/>
    <w:rsid w:val="00EE4E51"/>
    <w:rsid w:val="00EF0071"/>
    <w:rsid w:val="00F2274D"/>
    <w:rsid w:val="00F330EB"/>
    <w:rsid w:val="00F71CEB"/>
    <w:rsid w:val="00F7561C"/>
    <w:rsid w:val="00F77791"/>
    <w:rsid w:val="00F95686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F22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8</Pages>
  <Words>722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52</cp:revision>
  <dcterms:created xsi:type="dcterms:W3CDTF">2026-05-05T03:37:00Z</dcterms:created>
  <dcterms:modified xsi:type="dcterms:W3CDTF">2026-09-04T03:22:00Z</dcterms:modified>
</cp:coreProperties>
</file>