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2BF6ACCC" w:rsidR="006C5ECB" w:rsidRPr="00A572D4" w:rsidRDefault="00D84263" w:rsidP="006C5ECB">
      <w:pPr>
        <w:jc w:val="center"/>
        <w:rPr>
          <w:rFonts w:ascii="新細明體" w:hAnsi="新細明體"/>
          <w:b/>
          <w:bCs/>
        </w:rPr>
      </w:pPr>
      <w:r w:rsidRPr="00D84263">
        <w:rPr>
          <w:rFonts w:ascii="新細明體" w:hAnsi="新細明體"/>
          <w:b/>
          <w:bCs/>
        </w:rPr>
        <w:t>大館（前中區警署）</w:t>
      </w:r>
    </w:p>
    <w:p w14:paraId="525031A0" w14:textId="0FB67DDE" w:rsidR="006C5ECB" w:rsidRPr="0018414A" w:rsidRDefault="00D84263" w:rsidP="006C5ECB">
      <w:pPr>
        <w:jc w:val="center"/>
        <w:rPr>
          <w:rFonts w:ascii="新細明體" w:hAnsi="新細明體"/>
          <w:b/>
          <w:bCs/>
        </w:rPr>
      </w:pPr>
      <w:r w:rsidRPr="00D84263">
        <w:rPr>
          <w:rFonts w:ascii="新細明體" w:hAnsi="新細明體"/>
          <w:b/>
          <w:bCs/>
        </w:rPr>
        <w:t xml:space="preserve">Tai Kwun (Former Central Police Station </w:t>
      </w:r>
      <w:proofErr w:type="gramStart"/>
      <w:r w:rsidRPr="00D84263">
        <w:rPr>
          <w:rFonts w:ascii="新細明體" w:hAnsi="新細明體"/>
          <w:b/>
          <w:bCs/>
        </w:rPr>
        <w:t>Compound )</w:t>
      </w:r>
      <w:proofErr w:type="gramEnd"/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2CFE38A6">
            <wp:simplePos x="0" y="0"/>
            <wp:positionH relativeFrom="column">
              <wp:posOffset>2775585</wp:posOffset>
            </wp:positionH>
            <wp:positionV relativeFrom="paragraph">
              <wp:posOffset>288290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1EA2E443" w:rsidR="006C5ECB" w:rsidRDefault="00E421CD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421CD">
        <w:rPr>
          <w:rFonts w:asciiTheme="minorEastAsia" w:hAnsiTheme="minorEastAsia"/>
          <w:lang w:val="x-none"/>
        </w:rPr>
        <w:t>委任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450CEB76">
            <wp:simplePos x="0" y="0"/>
            <wp:positionH relativeFrom="column">
              <wp:posOffset>2774950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68" t="18033" r="20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3276539D" w:rsidR="006C5ECB" w:rsidRDefault="00E22A20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22A20">
        <w:rPr>
          <w:rFonts w:asciiTheme="minorEastAsia" w:hAnsiTheme="minorEastAsia"/>
        </w:rPr>
        <w:t>加建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00728960">
            <wp:simplePos x="0" y="0"/>
            <wp:positionH relativeFrom="column">
              <wp:posOffset>2775585</wp:posOffset>
            </wp:positionH>
            <wp:positionV relativeFrom="paragraph">
              <wp:posOffset>86995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580EDF05" w:rsidR="006C5ECB" w:rsidRDefault="00E421CD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421CD">
        <w:rPr>
          <w:rFonts w:asciiTheme="minorEastAsia" w:hAnsiTheme="minorEastAsia"/>
        </w:rPr>
        <w:t>存放</w:t>
      </w:r>
      <w:r w:rsidR="004B75D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424A0713">
            <wp:simplePos x="0" y="0"/>
            <wp:positionH relativeFrom="column">
              <wp:posOffset>2768600</wp:posOffset>
            </wp:positionH>
            <wp:positionV relativeFrom="paragraph">
              <wp:posOffset>134620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6CAFD1B0" w:rsidR="006C5ECB" w:rsidRPr="00605ADA" w:rsidRDefault="00E421CD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421CD">
        <w:rPr>
          <w:rFonts w:asciiTheme="minorEastAsia" w:hAnsiTheme="minorEastAsia"/>
        </w:rPr>
        <w:t>訓練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0F29CDD0" w14:textId="486EAAC4" w:rsidR="00E03C4A" w:rsidRPr="00E03C4A" w:rsidRDefault="00E03C4A" w:rsidP="00E03C4A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0628A17F" wp14:editId="5899FCD7">
            <wp:extent cx="4042798" cy="2286000"/>
            <wp:effectExtent l="0" t="0" r="0" b="0"/>
            <wp:docPr id="1564308094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308094" name="圖片 156430809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7B9B4818" w:rsidR="006C5ECB" w:rsidRDefault="00E03C4A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16C75608" wp14:editId="78C6ACF9">
            <wp:extent cx="5422157" cy="5868000"/>
            <wp:effectExtent l="0" t="0" r="7620" b="0"/>
            <wp:docPr id="249428579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428579" name="圖片 249428579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50" b="18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15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C9E8037" w14:textId="09CEE311" w:rsidR="000046E2" w:rsidRPr="009E0CC8" w:rsidRDefault="00D84263" w:rsidP="000046E2">
      <w:pPr>
        <w:spacing w:line="360" w:lineRule="auto"/>
        <w:ind w:firstLine="480"/>
        <w:rPr>
          <w:rFonts w:ascii="新細明體" w:hAnsi="新細明體"/>
          <w:caps/>
        </w:rPr>
      </w:pPr>
      <w:r w:rsidRPr="00D84263">
        <w:rPr>
          <w:rFonts w:ascii="新細明體" w:hAnsi="新細明體"/>
          <w:caps/>
        </w:rPr>
        <w:t>香港開埠初期，</w:t>
      </w:r>
      <w:r>
        <w:rPr>
          <w:rFonts w:ascii="新細明體" w:hAnsi="新細明體" w:hint="eastAsia"/>
          <w:caps/>
        </w:rPr>
        <w:t>爲了可以</w:t>
      </w:r>
      <w:r w:rsidRPr="00D84263">
        <w:rPr>
          <w:rFonts w:ascii="新細明體" w:hAnsi="新細明體"/>
          <w:caps/>
        </w:rPr>
        <w:t>管理城市</w:t>
      </w:r>
      <w:r w:rsidR="007A26C5" w:rsidRPr="007A26C5">
        <w:rPr>
          <w:rFonts w:ascii="新細明體" w:hAnsi="新細明體"/>
          <w:caps/>
        </w:rPr>
        <w:t>____________</w:t>
      </w:r>
      <w:r w:rsidR="000046E2" w:rsidRPr="00C666F3">
        <w:rPr>
          <w:rFonts w:ascii="新細明體" w:hAnsi="新細明體"/>
          <w:caps/>
        </w:rPr>
        <w:t>，</w:t>
      </w:r>
      <w:r>
        <w:rPr>
          <w:rFonts w:ascii="新細明體" w:hAnsi="新細明體" w:hint="eastAsia"/>
          <w:caps/>
        </w:rPr>
        <w:t>便</w:t>
      </w:r>
      <w:r w:rsidR="000046E2" w:rsidRPr="00C50EBA">
        <w:rPr>
          <w:rFonts w:ascii="新細明體" w:hAnsi="新細明體"/>
          <w:caps/>
        </w:rPr>
        <w:t>____________</w:t>
      </w:r>
      <w:r w:rsidRPr="00D84263">
        <w:rPr>
          <w:rFonts w:ascii="新細明體" w:hAnsi="新細明體"/>
          <w:caps/>
        </w:rPr>
        <w:t>了威廉‧堅上尉來</w:t>
      </w:r>
      <w:r>
        <w:rPr>
          <w:rFonts w:ascii="新細明體" w:hAnsi="新細明體" w:hint="eastAsia"/>
          <w:caps/>
        </w:rPr>
        <w:t>作爲</w:t>
      </w:r>
      <w:r w:rsidRPr="00D84263">
        <w:rPr>
          <w:rFonts w:ascii="新細明體" w:hAnsi="新細明體"/>
          <w:caps/>
        </w:rPr>
        <w:t>首席裁判司</w:t>
      </w:r>
      <w:r>
        <w:rPr>
          <w:rFonts w:ascii="新細明體" w:hAnsi="新細明體" w:hint="eastAsia"/>
          <w:caps/>
        </w:rPr>
        <w:t>，</w:t>
      </w:r>
      <w:r w:rsidRPr="00D84263">
        <w:rPr>
          <w:rFonts w:ascii="新細明體" w:hAnsi="新細明體"/>
          <w:caps/>
        </w:rPr>
        <w:t>他當時</w:t>
      </w:r>
      <w:r>
        <w:rPr>
          <w:rFonts w:ascii="新細明體" w:hAnsi="新細明體" w:hint="eastAsia"/>
          <w:caps/>
        </w:rPr>
        <w:t>的辦公室，</w:t>
      </w:r>
      <w:r w:rsidRPr="00D84263">
        <w:rPr>
          <w:rFonts w:ascii="新細明體" w:hAnsi="新細明體"/>
          <w:caps/>
        </w:rPr>
        <w:t>只是</w:t>
      </w:r>
      <w:r>
        <w:rPr>
          <w:rFonts w:ascii="新細明體" w:hAnsi="新細明體" w:hint="eastAsia"/>
          <w:caps/>
        </w:rPr>
        <w:t>一</w:t>
      </w:r>
      <w:r w:rsidR="00557C56">
        <w:rPr>
          <w:rFonts w:ascii="新細明體" w:hAnsi="新細明體" w:hint="eastAsia"/>
          <w:caps/>
        </w:rPr>
        <w:t>個</w:t>
      </w:r>
      <w:r w:rsidR="00482DE3" w:rsidRPr="00482DE3">
        <w:rPr>
          <w:rFonts w:ascii="新細明體" w:hAnsi="新細明體"/>
          <w:caps/>
        </w:rPr>
        <w:t>____________</w:t>
      </w:r>
      <w:r w:rsidR="00482DE3">
        <w:rPr>
          <w:rFonts w:ascii="新細明體" w:hAnsi="新細明體" w:hint="eastAsia"/>
          <w:caps/>
        </w:rPr>
        <w:t>。</w:t>
      </w:r>
      <w:r w:rsidRPr="00D84263">
        <w:rPr>
          <w:rFonts w:ascii="新細明體" w:hAnsi="新細明體"/>
          <w:caps/>
        </w:rPr>
        <w:t>到了1864年，中央警署正式啟用，</w:t>
      </w:r>
      <w:r>
        <w:rPr>
          <w:rFonts w:ascii="新細明體" w:hAnsi="新細明體" w:hint="eastAsia"/>
          <w:caps/>
        </w:rPr>
        <w:t>成爲</w:t>
      </w:r>
      <w:r w:rsidRPr="00D84263">
        <w:rPr>
          <w:rFonts w:ascii="新細明體" w:hAnsi="新細明體"/>
          <w:caps/>
        </w:rPr>
        <w:t>香港警察的____________</w:t>
      </w:r>
      <w:r>
        <w:rPr>
          <w:rFonts w:ascii="新細明體" w:hAnsi="新細明體" w:hint="eastAsia"/>
          <w:caps/>
        </w:rPr>
        <w:t>。</w:t>
      </w:r>
      <w:r w:rsidRPr="00D84263">
        <w:rPr>
          <w:rFonts w:ascii="新細明體" w:hAnsi="新細明體"/>
          <w:caps/>
        </w:rPr>
        <w:t>這裡</w:t>
      </w:r>
      <w:r>
        <w:rPr>
          <w:rFonts w:ascii="新細明體" w:hAnsi="新細明體" w:hint="eastAsia"/>
          <w:caps/>
        </w:rPr>
        <w:t>後來</w:t>
      </w:r>
      <w:r w:rsidRPr="00D84263">
        <w:rPr>
          <w:rFonts w:ascii="新細明體" w:hAnsi="新細明體"/>
          <w:caps/>
        </w:rPr>
        <w:t>還設立了警察訓練學校，為警察</w:t>
      </w:r>
      <w:r w:rsidR="000046E2">
        <w:rPr>
          <w:rFonts w:ascii="新細明體" w:hAnsi="新細明體" w:hint="eastAsia"/>
          <w:caps/>
        </w:rPr>
        <w:t>____________</w:t>
      </w:r>
      <w:r w:rsidRPr="00D84263">
        <w:rPr>
          <w:rFonts w:ascii="新細明體" w:hAnsi="新細明體"/>
          <w:caps/>
        </w:rPr>
        <w:t>專業的培訓</w:t>
      </w:r>
      <w:r w:rsidR="000046E2" w:rsidRPr="00D61DCC">
        <w:rPr>
          <w:rFonts w:ascii="新細明體" w:hAnsi="新細明體"/>
          <w:caps/>
        </w:rPr>
        <w:t>。</w:t>
      </w:r>
    </w:p>
    <w:p w14:paraId="3F398AC2" w14:textId="77777777" w:rsidR="00234B89" w:rsidRPr="000046E2" w:rsidRDefault="00234B89" w:rsidP="00234B89">
      <w:pPr>
        <w:spacing w:line="360" w:lineRule="auto"/>
        <w:rPr>
          <w:rFonts w:ascii="新細明體" w:hAnsi="新細明體"/>
          <w:caps/>
        </w:rPr>
      </w:pPr>
    </w:p>
    <w:p w14:paraId="1D8D13CA" w14:textId="77777777" w:rsidR="00234B89" w:rsidRPr="0037136F" w:rsidRDefault="00234B89" w:rsidP="00234B89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83CE1A8" w14:textId="77777777" w:rsidR="00234B89" w:rsidRDefault="00234B89" w:rsidP="00234B8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2A9C97D" w14:textId="77777777" w:rsidR="00234B89" w:rsidRDefault="00234B89" w:rsidP="00234B89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D84263">
        <w:rPr>
          <w:rFonts w:ascii="Times New Roman" w:hAnsi="Times New Roman"/>
        </w:rPr>
        <w:t>在</w:t>
      </w:r>
      <w:r w:rsidRPr="00D84263">
        <w:rPr>
          <w:rFonts w:ascii="Times New Roman" w:hAnsi="Times New Roman"/>
        </w:rPr>
        <w:t>1841</w:t>
      </w:r>
      <w:r w:rsidRPr="00D84263">
        <w:rPr>
          <w:rFonts w:ascii="Times New Roman" w:hAnsi="Times New Roman"/>
        </w:rPr>
        <w:t>年，威廉</w:t>
      </w:r>
      <w:r w:rsidRPr="00D84263">
        <w:rPr>
          <w:rFonts w:ascii="Times New Roman" w:hAnsi="Times New Roman"/>
        </w:rPr>
        <w:t>‧</w:t>
      </w:r>
      <w:r w:rsidRPr="00D84263">
        <w:rPr>
          <w:rFonts w:ascii="Times New Roman" w:hAnsi="Times New Roman"/>
        </w:rPr>
        <w:t>堅被委任為什麼職位</w:t>
      </w:r>
      <w:r>
        <w:rPr>
          <w:rFonts w:ascii="Times New Roman" w:hAnsi="Times New Roman" w:hint="eastAsia"/>
        </w:rPr>
        <w:t>？需要負責什麼工作</w:t>
      </w:r>
      <w:r w:rsidRPr="00AB4272">
        <w:rPr>
          <w:rFonts w:ascii="Times New Roman" w:hAnsi="Times New Roman"/>
        </w:rPr>
        <w:t>？</w:t>
      </w:r>
    </w:p>
    <w:p w14:paraId="26A3A9FC" w14:textId="77777777" w:rsidR="00234B89" w:rsidRPr="00F854DC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BCFFC3" w14:textId="77777777" w:rsidR="00234B89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0ACC62A" w14:textId="77777777" w:rsidR="00234B89" w:rsidRDefault="00234B89" w:rsidP="00234B89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F3B0982" w14:textId="77777777" w:rsidR="00234B89" w:rsidRDefault="00234B89" w:rsidP="00234B8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6E8884E" w14:textId="77777777" w:rsidR="00234B89" w:rsidRDefault="00234B89" w:rsidP="00234B8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DF7EFA">
        <w:rPr>
          <w:rFonts w:ascii="Times New Roman" w:hAnsi="Times New Roman"/>
        </w:rPr>
        <w:t>中區警署又被稱為什麼</w:t>
      </w:r>
      <w:r w:rsidRPr="008619C8">
        <w:rPr>
          <w:rFonts w:ascii="Times New Roman" w:hAnsi="Times New Roman"/>
        </w:rPr>
        <w:t>？</w:t>
      </w:r>
    </w:p>
    <w:p w14:paraId="31C20E80" w14:textId="77777777" w:rsidR="00234B89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CB30922" w14:textId="77777777" w:rsidR="00234B89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245E0" w14:textId="77777777" w:rsidR="00234B89" w:rsidRPr="00B82FFF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9EF8B33" w14:textId="77777777" w:rsidR="00234B89" w:rsidRDefault="00234B89" w:rsidP="00234B8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5BC01DD" w14:textId="77777777" w:rsidR="00234B89" w:rsidRDefault="00234B89" w:rsidP="00234B89">
      <w:pPr>
        <w:rPr>
          <w:rFonts w:ascii="新細明體" w:hAnsi="新細明體"/>
          <w:b/>
          <w:bCs/>
        </w:rPr>
      </w:pPr>
      <w:r w:rsidRPr="00DF7EFA">
        <w:rPr>
          <w:rFonts w:ascii="Times New Roman" w:hAnsi="Times New Roman"/>
        </w:rPr>
        <w:t>在</w:t>
      </w:r>
      <w:r w:rsidRPr="00DF7EFA">
        <w:rPr>
          <w:rFonts w:ascii="Times New Roman" w:hAnsi="Times New Roman"/>
        </w:rPr>
        <w:t>1925</w:t>
      </w:r>
      <w:r w:rsidRPr="00DF7EFA">
        <w:rPr>
          <w:rFonts w:ascii="Times New Roman" w:hAnsi="Times New Roman"/>
        </w:rPr>
        <w:t>年，中區警署在其建築物的西北面加建了一座怎樣的樓房？這座樓房有什麼用途</w:t>
      </w:r>
      <w:r>
        <w:rPr>
          <w:rFonts w:ascii="Times New Roman" w:hAnsi="Times New Roman" w:hint="eastAsia"/>
        </w:rPr>
        <w:t>？</w:t>
      </w:r>
    </w:p>
    <w:p w14:paraId="38A04910" w14:textId="77777777" w:rsidR="00234B89" w:rsidRPr="00C666F3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81FB31D" w14:textId="77777777" w:rsidR="00234B89" w:rsidRPr="007A26C5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3276A99" w14:textId="77777777" w:rsidR="00234B89" w:rsidRPr="0037136F" w:rsidRDefault="00234B89" w:rsidP="00234B89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4A317494" w14:textId="77777777" w:rsidR="00234B89" w:rsidRPr="0037136F" w:rsidRDefault="00234B89" w:rsidP="00234B89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6523B7D" w14:textId="77777777" w:rsidR="00234B89" w:rsidRDefault="00234B89" w:rsidP="00234B89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BC10F8F" w14:textId="77777777" w:rsidR="00234B89" w:rsidRPr="001F5174" w:rsidRDefault="00234B89" w:rsidP="00234B89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87EE965" w14:textId="77777777" w:rsidR="00234B89" w:rsidRPr="001F5174" w:rsidRDefault="00234B89" w:rsidP="00234B89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DF7EFA">
        <w:rPr>
          <w:rFonts w:ascii="Times New Roman" w:hAnsi="Times New Roman"/>
          <w:kern w:val="0"/>
          <w14:ligatures w14:val="none"/>
        </w:rPr>
        <w:t>當年</w:t>
      </w:r>
      <w:r>
        <w:rPr>
          <w:rFonts w:ascii="Times New Roman" w:hAnsi="Times New Roman" w:hint="eastAsia"/>
          <w:kern w:val="0"/>
          <w14:ligatures w14:val="none"/>
        </w:rPr>
        <w:t>最初</w:t>
      </w:r>
      <w:r w:rsidRPr="00DF7EFA">
        <w:rPr>
          <w:rFonts w:ascii="Times New Roman" w:hAnsi="Times New Roman"/>
          <w:kern w:val="0"/>
          <w14:ligatures w14:val="none"/>
        </w:rPr>
        <w:t>的辦公室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DF7EFA">
        <w:rPr>
          <w:rFonts w:ascii="Times New Roman" w:hAnsi="Times New Roman"/>
          <w:kern w:val="0"/>
          <w14:ligatures w14:val="none"/>
        </w:rPr>
        <w:t>看起來非常簡陋，僅為一個臨時搭建的草棚，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DF7EFA">
        <w:rPr>
          <w:rFonts w:ascii="Times New Roman" w:hAnsi="Times New Roman"/>
          <w:kern w:val="0"/>
          <w14:ligatures w14:val="none"/>
        </w:rPr>
        <w:t>它</w:t>
      </w:r>
      <w:r>
        <w:rPr>
          <w:rFonts w:ascii="Times New Roman" w:hAnsi="Times New Roman" w:hint="eastAsia"/>
          <w:kern w:val="0"/>
          <w14:ligatures w14:val="none"/>
        </w:rPr>
        <w:t>正</w:t>
      </w:r>
      <w:r w:rsidRPr="00DF7EFA">
        <w:rPr>
          <w:rFonts w:ascii="Times New Roman" w:hAnsi="Times New Roman"/>
          <w:kern w:val="0"/>
          <w14:ligatures w14:val="none"/>
        </w:rPr>
        <w:t>是現代香港警隊與法治發展的起點。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7CC98B0" w14:textId="77777777" w:rsidR="00234B89" w:rsidRPr="001F5174" w:rsidRDefault="00234B89" w:rsidP="00234B8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7F0A7F56" w14:textId="77777777" w:rsidR="00234B89" w:rsidRPr="001F5174" w:rsidRDefault="00234B89" w:rsidP="00234B89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50C3F98E" w14:textId="77777777" w:rsidR="00234B89" w:rsidRPr="008A5C99" w:rsidRDefault="00234B89" w:rsidP="00234B89">
      <w:pPr>
        <w:rPr>
          <w:rFonts w:ascii="新細明體" w:hAnsi="新細明體"/>
          <w:b/>
          <w:bCs/>
          <w:sz w:val="28"/>
          <w:szCs w:val="28"/>
        </w:rPr>
      </w:pPr>
    </w:p>
    <w:p w14:paraId="0949AB69" w14:textId="77777777" w:rsidR="00234B89" w:rsidRPr="0037136F" w:rsidRDefault="00234B89" w:rsidP="00234B89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A41810E" w14:textId="77777777" w:rsidR="00234B89" w:rsidRPr="0037136F" w:rsidRDefault="00234B89" w:rsidP="00234B89">
      <w:pPr>
        <w:rPr>
          <w:rFonts w:ascii="新細明體" w:hAnsi="新細明體"/>
          <w:b/>
          <w:bCs/>
        </w:rPr>
      </w:pPr>
    </w:p>
    <w:p w14:paraId="6E00F2D7" w14:textId="77777777" w:rsidR="00234B89" w:rsidRDefault="00234B89" w:rsidP="00234B8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5710C81" w14:textId="77777777" w:rsidR="00234B89" w:rsidRDefault="00234B89" w:rsidP="00234B8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C666F3">
        <w:rPr>
          <w:rFonts w:ascii="Times New Roman" w:hAnsi="Times New Roman"/>
        </w:rPr>
        <w:t>說明</w:t>
      </w:r>
      <w:r w:rsidRPr="00DF7EFA">
        <w:rPr>
          <w:rFonts w:ascii="Times New Roman" w:hAnsi="Times New Roman"/>
        </w:rPr>
        <w:t>首席裁判司</w:t>
      </w:r>
      <w:r>
        <w:rPr>
          <w:rFonts w:ascii="Times New Roman" w:hAnsi="Times New Roman" w:hint="eastAsia"/>
        </w:rPr>
        <w:t>成立的原因。</w:t>
      </w:r>
    </w:p>
    <w:p w14:paraId="4CF98801" w14:textId="77777777" w:rsidR="00234B89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E371B9" w14:textId="77777777" w:rsidR="00234B89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8E7422" w14:textId="77777777" w:rsidR="00234B89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70A49D2" w14:textId="77777777" w:rsidR="00234B89" w:rsidRDefault="00234B89" w:rsidP="00234B8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0BEAE5F" w14:textId="77777777" w:rsidR="00234B89" w:rsidRDefault="00234B89" w:rsidP="00234B8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不但……，還……</w:t>
      </w:r>
      <w:r>
        <w:rPr>
          <w:rFonts w:ascii="Times New Roman" w:hAnsi="Times New Roman" w:hint="eastAsia"/>
        </w:rPr>
        <w:t>」的句式，描述</w:t>
      </w:r>
      <w:r w:rsidRPr="00DF7EFA">
        <w:t>前中區警署</w:t>
      </w:r>
      <w:r>
        <w:rPr>
          <w:rFonts w:hint="eastAsia"/>
        </w:rPr>
        <w:t>的外觀</w:t>
      </w:r>
      <w:r w:rsidRPr="002D44FD">
        <w:rPr>
          <w:rFonts w:ascii="Times New Roman" w:hAnsi="Times New Roman" w:hint="eastAsia"/>
        </w:rPr>
        <w:t>。</w:t>
      </w:r>
    </w:p>
    <w:p w14:paraId="2E342504" w14:textId="77777777" w:rsidR="00234B89" w:rsidRPr="009D5302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7CCE44" w14:textId="77777777" w:rsidR="00234B89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3C66136F" w:rsidR="006C5ECB" w:rsidRPr="00A03C96" w:rsidRDefault="006C5ECB" w:rsidP="006C5ECB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DF7EFA">
        <w:rPr>
          <w:rFonts w:ascii="Times New Roman" w:hAnsi="Times New Roman" w:hint="eastAsia"/>
          <w:b/>
        </w:rPr>
        <w:t>雖然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DF7EFA">
        <w:rPr>
          <w:rFonts w:ascii="Times New Roman" w:hAnsi="Times New Roman" w:hint="eastAsia"/>
          <w:b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7A26C5" w:rsidRPr="007A26C5">
        <w:rPr>
          <w:rFonts w:ascii="Times New Roman" w:hAnsi="Times New Roman"/>
          <w:bCs/>
          <w:lang w:eastAsia="zh-HK"/>
        </w:rPr>
        <w:t>描述</w:t>
      </w:r>
      <w:r w:rsidR="00DF7EFA" w:rsidRPr="00DF7EFA">
        <w:rPr>
          <w:rFonts w:ascii="Times New Roman" w:hAnsi="Times New Roman"/>
          <w:bCs/>
          <w:lang w:eastAsia="zh-HK"/>
        </w:rPr>
        <w:t>警署大樓</w:t>
      </w:r>
      <w:r w:rsidR="00234B89">
        <w:rPr>
          <w:rFonts w:ascii="Times New Roman" w:hAnsi="Times New Roman" w:hint="eastAsia"/>
          <w:bCs/>
          <w:lang w:eastAsia="zh-HK"/>
        </w:rPr>
        <w:t>不再使用，仍然</w:t>
      </w:r>
      <w:r w:rsidR="00234B89" w:rsidRPr="00234B89">
        <w:rPr>
          <w:rFonts w:ascii="Times New Roman" w:hAnsi="Times New Roman"/>
          <w:bCs/>
          <w:lang w:eastAsia="zh-HK"/>
        </w:rPr>
        <w:t>標誌著香港法律與紀律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33044DA9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F2916" w14:textId="33CEB268" w:rsidR="00B94DF9" w:rsidRPr="00C50EBA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75DFE880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4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D84263" w:rsidRPr="00D84263">
        <w:rPr>
          <w:rFonts w:ascii="Times New Roman" w:hAnsi="Times New Roman"/>
          <w:b/>
          <w:bCs/>
          <w:sz w:val="28"/>
          <w:szCs w:val="28"/>
        </w:rPr>
        <w:t>大館（前中區警署）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D84263" w:rsidRPr="00D84263">
        <w:rPr>
          <w:rFonts w:ascii="Times New Roman" w:hAnsi="Times New Roman"/>
          <w:b/>
          <w:bCs/>
          <w:sz w:val="22"/>
          <w:szCs w:val="22"/>
        </w:rPr>
        <w:t>Tai Kwun (Former Central Police Station Compound )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4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7D726CC" w14:textId="77777777" w:rsidR="002C3DAA" w:rsidRDefault="002C3DAA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1436BD72" w14:textId="77777777" w:rsidR="002C3DAA" w:rsidRDefault="002C3DAA" w:rsidP="006C5ECB"/>
    <w:p w14:paraId="2C1FEA68" w14:textId="77777777" w:rsidR="002C3DAA" w:rsidRDefault="002C3DAA" w:rsidP="006C5ECB"/>
    <w:p w14:paraId="764563A2" w14:textId="77777777" w:rsidR="002C3DAA" w:rsidRDefault="002C3DAA" w:rsidP="006C5ECB"/>
    <w:p w14:paraId="6F8B00BC" w14:textId="77777777" w:rsidR="002C3DAA" w:rsidRDefault="002C3DAA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0829ED69" w14:textId="77777777" w:rsidR="002C3DAA" w:rsidRDefault="002C3DAA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75311626" w14:textId="77777777" w:rsidR="00C20B1B" w:rsidRDefault="00C20B1B" w:rsidP="00C20B1B">
      <w:pPr>
        <w:rPr>
          <w:rFonts w:ascii="新細明體" w:hAnsi="新細明體"/>
        </w:rPr>
      </w:pPr>
    </w:p>
    <w:p w14:paraId="772BA43D" w14:textId="77777777" w:rsidR="00C20B1B" w:rsidRPr="0037136F" w:rsidRDefault="00C20B1B" w:rsidP="00C20B1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048C2DA" w14:textId="77777777" w:rsidR="00C20B1B" w:rsidRPr="00D04921" w:rsidRDefault="00C20B1B" w:rsidP="00C20B1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0C7DE414" wp14:editId="350CACB2">
            <wp:simplePos x="0" y="0"/>
            <wp:positionH relativeFrom="column">
              <wp:posOffset>2775585</wp:posOffset>
            </wp:positionH>
            <wp:positionV relativeFrom="paragraph">
              <wp:posOffset>288290</wp:posOffset>
            </wp:positionV>
            <wp:extent cx="1087120" cy="723265"/>
            <wp:effectExtent l="0" t="0" r="0" b="635"/>
            <wp:wrapSquare wrapText="bothSides"/>
            <wp:docPr id="6402441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8076D" w14:textId="101FDF29" w:rsidR="00C20B1B" w:rsidRDefault="00C20B1B" w:rsidP="00C20B1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A8B567" wp14:editId="16E6430C">
                <wp:simplePos x="0" y="0"/>
                <wp:positionH relativeFrom="column">
                  <wp:posOffset>1064525</wp:posOffset>
                </wp:positionH>
                <wp:positionV relativeFrom="paragraph">
                  <wp:posOffset>122100</wp:posOffset>
                </wp:positionV>
                <wp:extent cx="1262418" cy="1084997"/>
                <wp:effectExtent l="0" t="0" r="33020" b="20320"/>
                <wp:wrapNone/>
                <wp:docPr id="222765092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2418" cy="108499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554F38" id="直線接點 5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9.6pt" to="183.2pt,9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B56C75" wp14:editId="67F49AC1">
                <wp:simplePos x="0" y="0"/>
                <wp:positionH relativeFrom="column">
                  <wp:posOffset>1064525</wp:posOffset>
                </wp:positionH>
                <wp:positionV relativeFrom="paragraph">
                  <wp:posOffset>122100</wp:posOffset>
                </wp:positionV>
                <wp:extent cx="1303362" cy="2204114"/>
                <wp:effectExtent l="0" t="0" r="30480" b="24765"/>
                <wp:wrapNone/>
                <wp:docPr id="1193935730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3362" cy="220411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512946" id="直線接點 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9.6pt" to="186.45pt,1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E421CD">
        <w:rPr>
          <w:rFonts w:asciiTheme="minorEastAsia" w:hAnsiTheme="minorEastAsia"/>
          <w:lang w:val="x-none"/>
        </w:rPr>
        <w:t>委任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BF1BF75" w14:textId="0ACEED92" w:rsidR="00C20B1B" w:rsidRDefault="00C20B1B" w:rsidP="00C20B1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44AC3B3" w14:textId="3ACF352B" w:rsidR="00C20B1B" w:rsidRPr="0019511F" w:rsidRDefault="00C20B1B" w:rsidP="00C20B1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1F24B355" wp14:editId="2AB8641C">
            <wp:simplePos x="0" y="0"/>
            <wp:positionH relativeFrom="column">
              <wp:posOffset>2774950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192852357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68" t="18033" r="20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42557D" w14:textId="31C0D0CF" w:rsidR="00C20B1B" w:rsidRDefault="00C20B1B" w:rsidP="00C20B1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C05F94" wp14:editId="4C2FFE05">
                <wp:simplePos x="0" y="0"/>
                <wp:positionH relativeFrom="column">
                  <wp:posOffset>1105469</wp:posOffset>
                </wp:positionH>
                <wp:positionV relativeFrom="paragraph">
                  <wp:posOffset>113626</wp:posOffset>
                </wp:positionV>
                <wp:extent cx="1214613" cy="2231409"/>
                <wp:effectExtent l="0" t="0" r="24130" b="16510"/>
                <wp:wrapNone/>
                <wp:docPr id="1000732522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4613" cy="223140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E1F513" id="直線接點 5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05pt,8.95pt" to="182.7pt,1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E22A20">
        <w:rPr>
          <w:rFonts w:asciiTheme="minorEastAsia" w:hAnsiTheme="minorEastAsia"/>
        </w:rPr>
        <w:t>加建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2D65D5F" w14:textId="1F86374F" w:rsidR="00C20B1B" w:rsidRPr="00E61A94" w:rsidRDefault="00C20B1B" w:rsidP="00C20B1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4C8F1DC" w14:textId="05F29DAB" w:rsidR="00C20B1B" w:rsidRPr="0019511F" w:rsidRDefault="00C20B1B" w:rsidP="00C20B1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29693BD" wp14:editId="15FE9D4A">
            <wp:simplePos x="0" y="0"/>
            <wp:positionH relativeFrom="column">
              <wp:posOffset>2775585</wp:posOffset>
            </wp:positionH>
            <wp:positionV relativeFrom="paragraph">
              <wp:posOffset>86995</wp:posOffset>
            </wp:positionV>
            <wp:extent cx="1087120" cy="724535"/>
            <wp:effectExtent l="0" t="0" r="0" b="0"/>
            <wp:wrapSquare wrapText="bothSides"/>
            <wp:docPr id="1253973823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F35193" w14:textId="00F1FF00" w:rsidR="00C20B1B" w:rsidRDefault="00C20B1B" w:rsidP="00C20B1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917362" wp14:editId="1489D36C">
                <wp:simplePos x="0" y="0"/>
                <wp:positionH relativeFrom="column">
                  <wp:posOffset>1064525</wp:posOffset>
                </wp:positionH>
                <wp:positionV relativeFrom="paragraph">
                  <wp:posOffset>104737</wp:posOffset>
                </wp:positionV>
                <wp:extent cx="1303020" cy="1092238"/>
                <wp:effectExtent l="0" t="0" r="30480" b="31750"/>
                <wp:wrapNone/>
                <wp:docPr id="1610167261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3020" cy="109223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60D14A" id="直線接點 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8.25pt" to="186.4pt,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E421CD">
        <w:rPr>
          <w:rFonts w:asciiTheme="minorEastAsia" w:hAnsiTheme="minorEastAsia"/>
        </w:rPr>
        <w:t>存放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08D4746" w14:textId="77777777" w:rsidR="00C20B1B" w:rsidRDefault="00C20B1B" w:rsidP="00C20B1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6F41E39" w14:textId="77777777" w:rsidR="00C20B1B" w:rsidRPr="0019511F" w:rsidRDefault="00C20B1B" w:rsidP="00C20B1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731F217" wp14:editId="6830D949">
            <wp:simplePos x="0" y="0"/>
            <wp:positionH relativeFrom="column">
              <wp:posOffset>2768600</wp:posOffset>
            </wp:positionH>
            <wp:positionV relativeFrom="paragraph">
              <wp:posOffset>134620</wp:posOffset>
            </wp:positionV>
            <wp:extent cx="1087120" cy="724535"/>
            <wp:effectExtent l="0" t="0" r="0" b="0"/>
            <wp:wrapSquare wrapText="bothSides"/>
            <wp:docPr id="838851160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E3849B8" w14:textId="77777777" w:rsidR="00C20B1B" w:rsidRPr="00605ADA" w:rsidRDefault="00C20B1B" w:rsidP="00C20B1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421CD">
        <w:rPr>
          <w:rFonts w:asciiTheme="minorEastAsia" w:hAnsiTheme="minorEastAsia"/>
        </w:rPr>
        <w:t>訓練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0710FF5" w14:textId="77777777" w:rsidR="00C20B1B" w:rsidRDefault="00C20B1B" w:rsidP="00C20B1B">
      <w:pPr>
        <w:rPr>
          <w:rFonts w:asciiTheme="minorEastAsia" w:hAnsiTheme="minorEastAsia"/>
        </w:rPr>
      </w:pPr>
    </w:p>
    <w:p w14:paraId="67319BC1" w14:textId="77777777" w:rsidR="00C20B1B" w:rsidRDefault="00C20B1B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522F0BCE" w14:textId="77777777" w:rsidR="00DF7EFA" w:rsidRPr="0037136F" w:rsidRDefault="00DF7EFA" w:rsidP="00234B8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71E4D079" w14:textId="77777777" w:rsidR="00DF7EFA" w:rsidRPr="0037136F" w:rsidRDefault="00DF7EFA" w:rsidP="00DF7EFA">
      <w:pPr>
        <w:rPr>
          <w:rFonts w:ascii="Times New Roman" w:hAnsi="Times New Roman"/>
          <w:b/>
          <w:bCs/>
          <w:sz w:val="28"/>
          <w:szCs w:val="28"/>
        </w:rPr>
      </w:pPr>
    </w:p>
    <w:p w14:paraId="135DABB5" w14:textId="5A24F2D7" w:rsidR="00234B89" w:rsidRPr="009E0CC8" w:rsidRDefault="00DF7EFA" w:rsidP="00C61D84">
      <w:pPr>
        <w:spacing w:line="360" w:lineRule="auto"/>
        <w:ind w:firstLine="480"/>
        <w:rPr>
          <w:rFonts w:ascii="新細明體" w:hAnsi="新細明體" w:hint="eastAsia"/>
          <w:caps/>
        </w:rPr>
      </w:pPr>
      <w:r w:rsidRPr="00D84263">
        <w:rPr>
          <w:rFonts w:ascii="新細明體" w:hAnsi="新細明體"/>
          <w:caps/>
        </w:rPr>
        <w:t>香港開埠初期，</w:t>
      </w:r>
      <w:r>
        <w:rPr>
          <w:rFonts w:ascii="新細明體" w:hAnsi="新細明體" w:hint="eastAsia"/>
          <w:caps/>
        </w:rPr>
        <w:t>爲了可以</w:t>
      </w:r>
      <w:r w:rsidRPr="00D84263">
        <w:rPr>
          <w:rFonts w:ascii="新細明體" w:hAnsi="新細明體"/>
          <w:caps/>
        </w:rPr>
        <w:t>管理城市</w:t>
      </w:r>
      <w:r w:rsidR="00557C56" w:rsidRPr="00557C56">
        <w:rPr>
          <w:rFonts w:ascii="新細明體" w:hAnsi="新細明體" w:hint="eastAsia"/>
          <w:caps/>
          <w:color w:val="EE0000"/>
          <w:u w:val="single"/>
        </w:rPr>
        <w:t>治安</w:t>
      </w:r>
      <w:r w:rsidRPr="00C666F3">
        <w:rPr>
          <w:rFonts w:ascii="新細明體" w:hAnsi="新細明體"/>
          <w:caps/>
        </w:rPr>
        <w:t>，</w:t>
      </w:r>
      <w:r>
        <w:rPr>
          <w:rFonts w:ascii="新細明體" w:hAnsi="新細明體" w:hint="eastAsia"/>
          <w:caps/>
        </w:rPr>
        <w:t>便</w:t>
      </w:r>
      <w:r w:rsidR="00557C56" w:rsidRPr="00557C56">
        <w:rPr>
          <w:rFonts w:ascii="新細明體" w:hAnsi="新細明體"/>
          <w:caps/>
          <w:color w:val="EE0000"/>
          <w:u w:val="single"/>
        </w:rPr>
        <w:t>委任</w:t>
      </w:r>
      <w:r w:rsidRPr="00D84263">
        <w:rPr>
          <w:rFonts w:ascii="新細明體" w:hAnsi="新細明體"/>
          <w:caps/>
        </w:rPr>
        <w:t>了威廉‧堅上尉來</w:t>
      </w:r>
      <w:r>
        <w:rPr>
          <w:rFonts w:ascii="新細明體" w:hAnsi="新細明體" w:hint="eastAsia"/>
          <w:caps/>
        </w:rPr>
        <w:t>作爲</w:t>
      </w:r>
      <w:r w:rsidRPr="00D84263">
        <w:rPr>
          <w:rFonts w:ascii="新細明體" w:hAnsi="新細明體"/>
          <w:caps/>
        </w:rPr>
        <w:t>首席裁判司</w:t>
      </w:r>
      <w:r>
        <w:rPr>
          <w:rFonts w:ascii="新細明體" w:hAnsi="新細明體" w:hint="eastAsia"/>
          <w:caps/>
        </w:rPr>
        <w:t>，</w:t>
      </w:r>
      <w:r w:rsidRPr="00D84263">
        <w:rPr>
          <w:rFonts w:ascii="新細明體" w:hAnsi="新細明體"/>
          <w:caps/>
        </w:rPr>
        <w:t>他當時</w:t>
      </w:r>
      <w:r>
        <w:rPr>
          <w:rFonts w:ascii="新細明體" w:hAnsi="新細明體" w:hint="eastAsia"/>
          <w:caps/>
        </w:rPr>
        <w:t>的辦公室，</w:t>
      </w:r>
      <w:r w:rsidRPr="00D84263">
        <w:rPr>
          <w:rFonts w:ascii="新細明體" w:hAnsi="新細明體"/>
          <w:caps/>
        </w:rPr>
        <w:t>只是</w:t>
      </w:r>
      <w:r>
        <w:rPr>
          <w:rFonts w:ascii="新細明體" w:hAnsi="新細明體" w:hint="eastAsia"/>
          <w:caps/>
        </w:rPr>
        <w:t>一</w:t>
      </w:r>
      <w:r w:rsidR="00557C56">
        <w:rPr>
          <w:rFonts w:ascii="新細明體" w:hAnsi="新細明體" w:hint="eastAsia"/>
          <w:caps/>
        </w:rPr>
        <w:t>個</w:t>
      </w:r>
      <w:r w:rsidR="00557C56" w:rsidRPr="00557C56">
        <w:rPr>
          <w:rFonts w:ascii="新細明體" w:hAnsi="新細明體"/>
          <w:caps/>
          <w:color w:val="EE0000"/>
          <w:u w:val="single"/>
        </w:rPr>
        <w:t>草棚</w:t>
      </w:r>
      <w:r>
        <w:rPr>
          <w:rFonts w:ascii="新細明體" w:hAnsi="新細明體" w:hint="eastAsia"/>
          <w:caps/>
        </w:rPr>
        <w:t>。</w:t>
      </w:r>
      <w:r w:rsidRPr="00D84263">
        <w:rPr>
          <w:rFonts w:ascii="新細明體" w:hAnsi="新細明體"/>
          <w:caps/>
        </w:rPr>
        <w:t>到了1864年，中央警署正式啟用，</w:t>
      </w:r>
      <w:r>
        <w:rPr>
          <w:rFonts w:ascii="新細明體" w:hAnsi="新細明體" w:hint="eastAsia"/>
          <w:caps/>
        </w:rPr>
        <w:t>成爲</w:t>
      </w:r>
      <w:r w:rsidRPr="00D84263">
        <w:rPr>
          <w:rFonts w:ascii="新細明體" w:hAnsi="新細明體"/>
          <w:caps/>
        </w:rPr>
        <w:t>香港警察的</w:t>
      </w:r>
      <w:r w:rsidR="00557C56" w:rsidRPr="00557C56">
        <w:rPr>
          <w:rFonts w:ascii="新細明體" w:hAnsi="新細明體" w:hint="eastAsia"/>
          <w:caps/>
          <w:color w:val="EE0000"/>
          <w:u w:val="single"/>
        </w:rPr>
        <w:t>治安</w:t>
      </w:r>
      <w:r>
        <w:rPr>
          <w:rFonts w:ascii="新細明體" w:hAnsi="新細明體" w:hint="eastAsia"/>
          <w:caps/>
        </w:rPr>
        <w:t>。</w:t>
      </w:r>
      <w:r w:rsidRPr="00D84263">
        <w:rPr>
          <w:rFonts w:ascii="新細明體" w:hAnsi="新細明體"/>
          <w:caps/>
        </w:rPr>
        <w:t>這裡</w:t>
      </w:r>
      <w:r>
        <w:rPr>
          <w:rFonts w:ascii="新細明體" w:hAnsi="新細明體" w:hint="eastAsia"/>
          <w:caps/>
        </w:rPr>
        <w:t>後來</w:t>
      </w:r>
      <w:r w:rsidRPr="00D84263">
        <w:rPr>
          <w:rFonts w:ascii="新細明體" w:hAnsi="新細明體"/>
          <w:caps/>
        </w:rPr>
        <w:t>還設立了警察訓練學校，為警察</w:t>
      </w:r>
      <w:r w:rsidR="00557C56" w:rsidRPr="00557C56">
        <w:rPr>
          <w:rFonts w:ascii="新細明體" w:hAnsi="新細明體" w:hint="eastAsia"/>
          <w:caps/>
          <w:color w:val="EE0000"/>
          <w:u w:val="single"/>
        </w:rPr>
        <w:t>治安</w:t>
      </w:r>
      <w:r w:rsidRPr="00D84263">
        <w:rPr>
          <w:rFonts w:ascii="新細明體" w:hAnsi="新細明體"/>
          <w:caps/>
        </w:rPr>
        <w:t>專業的培訓</w:t>
      </w:r>
      <w:r w:rsidRPr="00D61DCC">
        <w:rPr>
          <w:rFonts w:ascii="新細明體" w:hAnsi="新細明體"/>
          <w:caps/>
        </w:rPr>
        <w:t>。</w:t>
      </w:r>
    </w:p>
    <w:p w14:paraId="6EFA4F65" w14:textId="77777777" w:rsidR="00234B89" w:rsidRPr="0037136F" w:rsidRDefault="00234B89" w:rsidP="00234B89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3C4C590" w14:textId="77777777" w:rsidR="00234B89" w:rsidRDefault="00234B89" w:rsidP="00234B8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EDBE021" w14:textId="77777777" w:rsidR="00234B89" w:rsidRDefault="00234B89" w:rsidP="00234B89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D84263">
        <w:rPr>
          <w:rFonts w:ascii="Times New Roman" w:hAnsi="Times New Roman"/>
        </w:rPr>
        <w:t>在</w:t>
      </w:r>
      <w:r w:rsidRPr="00D84263">
        <w:rPr>
          <w:rFonts w:ascii="Times New Roman" w:hAnsi="Times New Roman"/>
        </w:rPr>
        <w:t>1841</w:t>
      </w:r>
      <w:r w:rsidRPr="00D84263">
        <w:rPr>
          <w:rFonts w:ascii="Times New Roman" w:hAnsi="Times New Roman"/>
        </w:rPr>
        <w:t>年，威廉</w:t>
      </w:r>
      <w:r w:rsidRPr="00D84263">
        <w:rPr>
          <w:rFonts w:ascii="Times New Roman" w:hAnsi="Times New Roman"/>
        </w:rPr>
        <w:t>‧</w:t>
      </w:r>
      <w:r w:rsidRPr="00D84263">
        <w:rPr>
          <w:rFonts w:ascii="Times New Roman" w:hAnsi="Times New Roman"/>
        </w:rPr>
        <w:t>堅被委任為什麼職位</w:t>
      </w:r>
      <w:r>
        <w:rPr>
          <w:rFonts w:ascii="Times New Roman" w:hAnsi="Times New Roman" w:hint="eastAsia"/>
        </w:rPr>
        <w:t>？需要負責什麼工作</w:t>
      </w:r>
      <w:r w:rsidRPr="00AB4272">
        <w:rPr>
          <w:rFonts w:ascii="Times New Roman" w:hAnsi="Times New Roman"/>
        </w:rPr>
        <w:t>？</w:t>
      </w:r>
    </w:p>
    <w:p w14:paraId="54324261" w14:textId="77777777" w:rsidR="00234B89" w:rsidRPr="00F854DC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557C5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</w:t>
      </w:r>
      <w:r w:rsidRPr="00557C56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1841</w:t>
      </w:r>
      <w:r w:rsidRPr="00557C5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年，威廉</w:t>
      </w:r>
      <w:r w:rsidRPr="00557C56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‧</w:t>
      </w:r>
      <w:r w:rsidRPr="00557C5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堅被委任為香港的首席裁判司，負責香港的治安。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27296EC3" w14:textId="77777777" w:rsidR="00234B89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8AFB6A" w14:textId="77777777" w:rsidR="00234B89" w:rsidRDefault="00234B89" w:rsidP="00234B89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DDC03C7" w14:textId="77777777" w:rsidR="00234B89" w:rsidRDefault="00234B89" w:rsidP="00234B8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C899CEC" w14:textId="77777777" w:rsidR="00234B89" w:rsidRDefault="00234B89" w:rsidP="00234B8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DF7EFA">
        <w:rPr>
          <w:rFonts w:ascii="Times New Roman" w:hAnsi="Times New Roman"/>
        </w:rPr>
        <w:t>中區警署又被稱為什麼</w:t>
      </w:r>
      <w:r w:rsidRPr="008619C8">
        <w:rPr>
          <w:rFonts w:ascii="Times New Roman" w:hAnsi="Times New Roman"/>
        </w:rPr>
        <w:t>？</w:t>
      </w:r>
    </w:p>
    <w:p w14:paraId="6655C2FA" w14:textId="77777777" w:rsidR="00234B89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557C56">
        <w:rPr>
          <w:rFonts w:ascii="新細明體" w:hAnsi="新細明體" w:cs="新細明體"/>
          <w:color w:val="EE0000"/>
          <w:kern w:val="0"/>
          <w:u w:val="single"/>
          <w14:ligatures w14:val="none"/>
        </w:rPr>
        <w:t>中區警署又稱為「中央警署」或「大館」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0325E856" w14:textId="77777777" w:rsidR="00234B89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04ED3DA" w14:textId="77777777" w:rsidR="00234B89" w:rsidRPr="00B82FFF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B223D45" w14:textId="77777777" w:rsidR="00234B89" w:rsidRDefault="00234B89" w:rsidP="00234B8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B956032" w14:textId="77777777" w:rsidR="00234B89" w:rsidRDefault="00234B89" w:rsidP="00234B89">
      <w:pPr>
        <w:rPr>
          <w:rFonts w:ascii="新細明體" w:hAnsi="新細明體"/>
          <w:b/>
          <w:bCs/>
        </w:rPr>
      </w:pPr>
      <w:r w:rsidRPr="00DF7EFA">
        <w:rPr>
          <w:rFonts w:ascii="Times New Roman" w:hAnsi="Times New Roman"/>
        </w:rPr>
        <w:t>在</w:t>
      </w:r>
      <w:r w:rsidRPr="00DF7EFA">
        <w:rPr>
          <w:rFonts w:ascii="Times New Roman" w:hAnsi="Times New Roman"/>
        </w:rPr>
        <w:t>1925</w:t>
      </w:r>
      <w:r w:rsidRPr="00DF7EFA">
        <w:rPr>
          <w:rFonts w:ascii="Times New Roman" w:hAnsi="Times New Roman"/>
        </w:rPr>
        <w:t>年，中區警署在其建築物的西北面加建了一座怎樣的樓房？這座樓房有什麼用途</w:t>
      </w:r>
      <w:r>
        <w:rPr>
          <w:rFonts w:ascii="Times New Roman" w:hAnsi="Times New Roman" w:hint="eastAsia"/>
        </w:rPr>
        <w:t>？</w:t>
      </w:r>
    </w:p>
    <w:p w14:paraId="2C986017" w14:textId="77777777" w:rsidR="00234B89" w:rsidRPr="00C666F3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4B55E1">
        <w:rPr>
          <w:rFonts w:ascii="新細明體" w:hAnsi="新細明體" w:cs="新細明體"/>
          <w:color w:val="EE0000"/>
          <w:kern w:val="0"/>
          <w:u w:val="single"/>
          <w14:ligatures w14:val="none"/>
        </w:rPr>
        <w:t>中區警署在西北面加建了一座兩層高的樓房，這座樓房是用作存放槍械及彈藥的。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6CAB2AFE" w14:textId="77777777" w:rsidR="00234B89" w:rsidRPr="007A26C5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BFE408" w14:textId="77777777" w:rsidR="00234B89" w:rsidRDefault="00234B89" w:rsidP="00234B89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7D9D4DE7" w14:textId="0B910D82" w:rsidR="00234B89" w:rsidRPr="0037136F" w:rsidRDefault="00234B89" w:rsidP="00234B89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6C28C09" w14:textId="77777777" w:rsidR="00234B89" w:rsidRPr="0037136F" w:rsidRDefault="00234B89" w:rsidP="00234B89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082E526" w14:textId="77777777" w:rsidR="00234B89" w:rsidRDefault="00234B89" w:rsidP="00234B89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89DBF43" w14:textId="77777777" w:rsidR="00234B89" w:rsidRPr="001F5174" w:rsidRDefault="00234B89" w:rsidP="00234B89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6BF7316" w14:textId="77777777" w:rsidR="00234B89" w:rsidRPr="001F5174" w:rsidRDefault="00234B89" w:rsidP="00234B89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DF7EFA">
        <w:rPr>
          <w:rFonts w:ascii="Times New Roman" w:hAnsi="Times New Roman"/>
          <w:kern w:val="0"/>
          <w14:ligatures w14:val="none"/>
        </w:rPr>
        <w:t>當年</w:t>
      </w:r>
      <w:r>
        <w:rPr>
          <w:rFonts w:ascii="Times New Roman" w:hAnsi="Times New Roman" w:hint="eastAsia"/>
          <w:kern w:val="0"/>
          <w14:ligatures w14:val="none"/>
        </w:rPr>
        <w:t>最初</w:t>
      </w:r>
      <w:r w:rsidRPr="00DF7EFA">
        <w:rPr>
          <w:rFonts w:ascii="Times New Roman" w:hAnsi="Times New Roman"/>
          <w:kern w:val="0"/>
          <w14:ligatures w14:val="none"/>
        </w:rPr>
        <w:t>的辦公室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DF7EFA">
        <w:rPr>
          <w:rFonts w:ascii="Times New Roman" w:hAnsi="Times New Roman"/>
          <w:kern w:val="0"/>
          <w14:ligatures w14:val="none"/>
        </w:rPr>
        <w:t>看起來非常簡陋，僅為一個臨時搭建的草棚，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DF7EFA">
        <w:rPr>
          <w:rFonts w:ascii="Times New Roman" w:hAnsi="Times New Roman"/>
          <w:kern w:val="0"/>
          <w14:ligatures w14:val="none"/>
        </w:rPr>
        <w:t>它</w:t>
      </w:r>
      <w:r>
        <w:rPr>
          <w:rFonts w:ascii="Times New Roman" w:hAnsi="Times New Roman" w:hint="eastAsia"/>
          <w:kern w:val="0"/>
          <w14:ligatures w14:val="none"/>
        </w:rPr>
        <w:t>正</w:t>
      </w:r>
      <w:r w:rsidRPr="00DF7EFA">
        <w:rPr>
          <w:rFonts w:ascii="Times New Roman" w:hAnsi="Times New Roman"/>
          <w:kern w:val="0"/>
          <w14:ligatures w14:val="none"/>
        </w:rPr>
        <w:t>是現代香港警隊與法治發展的起點。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9AEF5AD" w14:textId="77777777" w:rsidR="00234B89" w:rsidRPr="001F5174" w:rsidRDefault="00234B89" w:rsidP="00234B8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1813A9CB" w14:textId="77777777" w:rsidR="00234B89" w:rsidRPr="001F5174" w:rsidRDefault="00234B89" w:rsidP="00234B89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4B55E1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45659036" w14:textId="77777777" w:rsidR="00234B89" w:rsidRPr="008A5C99" w:rsidRDefault="00234B89" w:rsidP="00234B89">
      <w:pPr>
        <w:rPr>
          <w:rFonts w:ascii="新細明體" w:hAnsi="新細明體"/>
          <w:b/>
          <w:bCs/>
          <w:sz w:val="28"/>
          <w:szCs w:val="28"/>
        </w:rPr>
      </w:pPr>
    </w:p>
    <w:p w14:paraId="645A3BAF" w14:textId="77777777" w:rsidR="00234B89" w:rsidRPr="0037136F" w:rsidRDefault="00234B89" w:rsidP="00234B89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4B0A122" w14:textId="77777777" w:rsidR="00234B89" w:rsidRPr="0037136F" w:rsidRDefault="00234B89" w:rsidP="00234B89">
      <w:pPr>
        <w:rPr>
          <w:rFonts w:ascii="新細明體" w:hAnsi="新細明體"/>
          <w:b/>
          <w:bCs/>
        </w:rPr>
      </w:pPr>
    </w:p>
    <w:p w14:paraId="37227928" w14:textId="77777777" w:rsidR="00234B89" w:rsidRDefault="00234B89" w:rsidP="00234B8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08ECB46" w14:textId="77777777" w:rsidR="00234B89" w:rsidRDefault="00234B89" w:rsidP="00234B8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C666F3">
        <w:rPr>
          <w:rFonts w:ascii="Times New Roman" w:hAnsi="Times New Roman"/>
        </w:rPr>
        <w:t>說明</w:t>
      </w:r>
      <w:r w:rsidRPr="00DF7EFA">
        <w:rPr>
          <w:rFonts w:ascii="Times New Roman" w:hAnsi="Times New Roman"/>
        </w:rPr>
        <w:t>首席裁判司</w:t>
      </w:r>
      <w:r>
        <w:rPr>
          <w:rFonts w:ascii="Times New Roman" w:hAnsi="Times New Roman" w:hint="eastAsia"/>
        </w:rPr>
        <w:t>成立的原因。</w:t>
      </w:r>
    </w:p>
    <w:p w14:paraId="41190ACE" w14:textId="77777777" w:rsidR="00234B89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F33F4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因爲</w:t>
      </w:r>
      <w:r w:rsidRPr="001F33F4">
        <w:rPr>
          <w:rFonts w:ascii="Times New Roman" w:eastAsiaTheme="minorEastAsia" w:hAnsi="Times New Roman"/>
          <w:color w:val="EE0000"/>
          <w:kern w:val="0"/>
          <w:u w:val="single"/>
          <w14:ligatures w14:val="none"/>
        </w:rPr>
        <w:t>香港開埠初期</w:t>
      </w:r>
      <w:r w:rsidRPr="001F33F4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需要一個維持</w:t>
      </w:r>
      <w:r w:rsidRPr="001F33F4">
        <w:rPr>
          <w:rFonts w:ascii="Times New Roman" w:eastAsiaTheme="minorEastAsia" w:hAnsi="Times New Roman"/>
          <w:color w:val="EE0000"/>
          <w:kern w:val="0"/>
          <w:u w:val="single"/>
          <w14:ligatures w14:val="none"/>
        </w:rPr>
        <w:t>治安的機構</w:t>
      </w:r>
      <w:r w:rsidRPr="001F33F4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，所以便成立了</w:t>
      </w:r>
      <w:r w:rsidRPr="001F33F4">
        <w:rPr>
          <w:rFonts w:ascii="Times New Roman" w:eastAsiaTheme="minorEastAsia" w:hAnsi="Times New Roman"/>
          <w:color w:val="EE0000"/>
          <w:kern w:val="0"/>
          <w:u w:val="single"/>
          <w14:ligatures w14:val="none"/>
        </w:rPr>
        <w:t>首席裁判司</w:t>
      </w:r>
      <w:r w:rsidRPr="001F33F4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負責。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78C05A86" w14:textId="77777777" w:rsidR="00234B89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5DB0C8" w14:textId="77777777" w:rsidR="00234B89" w:rsidRDefault="00234B89" w:rsidP="00234B8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353A3EC" w14:textId="77777777" w:rsidR="00234B89" w:rsidRDefault="00234B89" w:rsidP="00234B8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AC48893" w14:textId="77777777" w:rsidR="00234B89" w:rsidRDefault="00234B89" w:rsidP="00234B8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不但……，還……</w:t>
      </w:r>
      <w:r>
        <w:rPr>
          <w:rFonts w:ascii="Times New Roman" w:hAnsi="Times New Roman" w:hint="eastAsia"/>
        </w:rPr>
        <w:t>」的句式，描述</w:t>
      </w:r>
      <w:r w:rsidRPr="00DF7EFA">
        <w:t>前中區警署</w:t>
      </w:r>
      <w:r>
        <w:rPr>
          <w:rFonts w:hint="eastAsia"/>
        </w:rPr>
        <w:t>的外觀</w:t>
      </w:r>
      <w:r w:rsidRPr="002D44FD">
        <w:rPr>
          <w:rFonts w:ascii="Times New Roman" w:hAnsi="Times New Roman" w:hint="eastAsia"/>
        </w:rPr>
        <w:t>。</w:t>
      </w:r>
    </w:p>
    <w:p w14:paraId="11B65ECF" w14:textId="3CB2082E" w:rsidR="00DF7EFA" w:rsidRPr="00234B89" w:rsidRDefault="00234B89" w:rsidP="00DF7EF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F33F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前中區警署的建築外觀不但呈現出宏偉的維多利亞式古典營房風格，西北面還有一座用來存放槍械的兩層高磚石樓房。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</w:t>
      </w:r>
    </w:p>
    <w:p w14:paraId="1C5FDDDA" w14:textId="77777777" w:rsidR="00DF7EFA" w:rsidRDefault="00DF7EFA" w:rsidP="00DF7EF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4CEC5F2" w14:textId="77777777" w:rsidR="00DF7EFA" w:rsidRDefault="00DF7EFA" w:rsidP="00DF7EF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B8C8EE9" w14:textId="18076089" w:rsidR="00DF7EFA" w:rsidRPr="00A03C96" w:rsidRDefault="00DF7EFA" w:rsidP="00DF7EFA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雖然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234B89" w:rsidRPr="007A26C5">
        <w:rPr>
          <w:rFonts w:ascii="Times New Roman" w:hAnsi="Times New Roman"/>
          <w:bCs/>
          <w:lang w:eastAsia="zh-HK"/>
        </w:rPr>
        <w:t>描述</w:t>
      </w:r>
      <w:r w:rsidR="00234B89" w:rsidRPr="00DF7EFA">
        <w:rPr>
          <w:rFonts w:ascii="Times New Roman" w:hAnsi="Times New Roman"/>
          <w:bCs/>
          <w:lang w:eastAsia="zh-HK"/>
        </w:rPr>
        <w:t>警署大樓</w:t>
      </w:r>
      <w:r w:rsidR="00234B89">
        <w:rPr>
          <w:rFonts w:ascii="Times New Roman" w:hAnsi="Times New Roman" w:hint="eastAsia"/>
          <w:bCs/>
          <w:lang w:eastAsia="zh-HK"/>
        </w:rPr>
        <w:t>不再使用，仍然</w:t>
      </w:r>
      <w:r w:rsidR="00234B89" w:rsidRPr="00234B89">
        <w:rPr>
          <w:rFonts w:ascii="Times New Roman" w:hAnsi="Times New Roman"/>
          <w:bCs/>
          <w:lang w:eastAsia="zh-HK"/>
        </w:rPr>
        <w:t>標誌著香港法律與紀律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86773E0" w14:textId="68D28F25" w:rsidR="00DF7EFA" w:rsidRPr="00C50EBA" w:rsidRDefault="00234B89" w:rsidP="00DF7EF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421CD">
        <w:rPr>
          <w:rFonts w:ascii="Times New Roman" w:hAnsi="Times New Roman" w:hint="eastAsia"/>
          <w:bCs/>
          <w:color w:val="EE0000"/>
          <w:u w:val="single"/>
        </w:rPr>
        <w:t>雖然</w:t>
      </w:r>
      <w:r w:rsidR="00E421CD" w:rsidRPr="00E421CD">
        <w:rPr>
          <w:rFonts w:ascii="Times New Roman" w:hAnsi="Times New Roman"/>
          <w:bCs/>
          <w:color w:val="EE0000"/>
          <w:u w:val="single"/>
        </w:rPr>
        <w:t>昔日的中區警署大樓現在已經不再用作警察總部或維持治安的機構，但是仍然在香港歷史上標誌著香港法律與紀律的精神</w:t>
      </w:r>
      <w:r w:rsidR="00E421CD" w:rsidRPr="00E421CD">
        <w:rPr>
          <w:rFonts w:ascii="Times New Roman" w:hAnsi="Times New Roman" w:hint="eastAsia"/>
          <w:bCs/>
          <w:color w:val="EE0000"/>
          <w:u w:val="single"/>
        </w:rPr>
        <w:t>。</w:t>
      </w:r>
      <w:r w:rsidR="00DF7EF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</w:t>
      </w:r>
    </w:p>
    <w:p w14:paraId="38092722" w14:textId="77777777" w:rsidR="00DF7EFA" w:rsidRPr="000D6EA3" w:rsidRDefault="00DF7EFA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DF7EFA" w:rsidRPr="000D6EA3" w:rsidSect="00F1682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D55E8" w14:textId="77777777" w:rsidR="00A7341D" w:rsidRDefault="00A7341D" w:rsidP="006C5ECB">
      <w:pPr>
        <w:spacing w:after="0" w:line="240" w:lineRule="auto"/>
      </w:pPr>
      <w:r>
        <w:separator/>
      </w:r>
    </w:p>
  </w:endnote>
  <w:endnote w:type="continuationSeparator" w:id="0">
    <w:p w14:paraId="4AFB0BE9" w14:textId="77777777" w:rsidR="00A7341D" w:rsidRDefault="00A7341D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2E00" w14:textId="77777777" w:rsidR="001A1CD4" w:rsidRDefault="001A1CD4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2A9BD46" w14:textId="77777777" w:rsidR="001A1CD4" w:rsidRDefault="001A1CD4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4C2EB" w14:textId="2BD907A7" w:rsidR="009E0940" w:rsidRDefault="00B65B38" w:rsidP="00B65B38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2C364CD" w14:textId="4CFEF00D" w:rsidR="00B65B38" w:rsidRPr="00B65B38" w:rsidRDefault="00B65B38" w:rsidP="00B65B38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EF97" w14:textId="77777777" w:rsidR="001A1CD4" w:rsidRDefault="001A1CD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8726F" w14:textId="77777777" w:rsidR="00A7341D" w:rsidRDefault="00A7341D" w:rsidP="006C5ECB">
      <w:pPr>
        <w:spacing w:after="0" w:line="240" w:lineRule="auto"/>
      </w:pPr>
      <w:r>
        <w:separator/>
      </w:r>
    </w:p>
  </w:footnote>
  <w:footnote w:type="continuationSeparator" w:id="0">
    <w:p w14:paraId="61B33C2B" w14:textId="77777777" w:rsidR="00A7341D" w:rsidRDefault="00A7341D" w:rsidP="006C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23909" w14:textId="77777777" w:rsidR="001A1CD4" w:rsidRDefault="001A1CD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7F7C1" w14:textId="77777777" w:rsidR="001A1CD4" w:rsidRDefault="001A1CD4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0894" w14:textId="77777777" w:rsidR="001A1CD4" w:rsidRDefault="001A1CD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46E2"/>
    <w:rsid w:val="000056B6"/>
    <w:rsid w:val="000070CD"/>
    <w:rsid w:val="000122CD"/>
    <w:rsid w:val="00013BCF"/>
    <w:rsid w:val="00017058"/>
    <w:rsid w:val="00024ADD"/>
    <w:rsid w:val="00034B20"/>
    <w:rsid w:val="00035F3E"/>
    <w:rsid w:val="000756C2"/>
    <w:rsid w:val="000A0B84"/>
    <w:rsid w:val="000B0F60"/>
    <w:rsid w:val="000B72ED"/>
    <w:rsid w:val="000C73AB"/>
    <w:rsid w:val="000D6EA3"/>
    <w:rsid w:val="00100024"/>
    <w:rsid w:val="00113BDC"/>
    <w:rsid w:val="00114D53"/>
    <w:rsid w:val="001211BD"/>
    <w:rsid w:val="001217F0"/>
    <w:rsid w:val="00122C45"/>
    <w:rsid w:val="001250C9"/>
    <w:rsid w:val="001276A8"/>
    <w:rsid w:val="00130F32"/>
    <w:rsid w:val="00135ABF"/>
    <w:rsid w:val="00154081"/>
    <w:rsid w:val="00154E01"/>
    <w:rsid w:val="00163174"/>
    <w:rsid w:val="00166E64"/>
    <w:rsid w:val="001720D9"/>
    <w:rsid w:val="001721D6"/>
    <w:rsid w:val="001A1CD4"/>
    <w:rsid w:val="001A680C"/>
    <w:rsid w:val="001C0634"/>
    <w:rsid w:val="001D4B1E"/>
    <w:rsid w:val="001E2BA2"/>
    <w:rsid w:val="001E72B5"/>
    <w:rsid w:val="001F33F4"/>
    <w:rsid w:val="001F500D"/>
    <w:rsid w:val="00200855"/>
    <w:rsid w:val="002261A1"/>
    <w:rsid w:val="00234B89"/>
    <w:rsid w:val="002416E8"/>
    <w:rsid w:val="00242DE2"/>
    <w:rsid w:val="00254DD8"/>
    <w:rsid w:val="00276168"/>
    <w:rsid w:val="0028789E"/>
    <w:rsid w:val="00291308"/>
    <w:rsid w:val="0029610F"/>
    <w:rsid w:val="002A017B"/>
    <w:rsid w:val="002B20B7"/>
    <w:rsid w:val="002B796E"/>
    <w:rsid w:val="002C2587"/>
    <w:rsid w:val="002C3DAA"/>
    <w:rsid w:val="002C5057"/>
    <w:rsid w:val="002F3FB3"/>
    <w:rsid w:val="00300055"/>
    <w:rsid w:val="003140D1"/>
    <w:rsid w:val="003271EC"/>
    <w:rsid w:val="003365C4"/>
    <w:rsid w:val="00394CB0"/>
    <w:rsid w:val="003B2E4C"/>
    <w:rsid w:val="003C628F"/>
    <w:rsid w:val="003C748F"/>
    <w:rsid w:val="003D0A1D"/>
    <w:rsid w:val="003D0AE8"/>
    <w:rsid w:val="003D6B68"/>
    <w:rsid w:val="003E1C8B"/>
    <w:rsid w:val="003F0599"/>
    <w:rsid w:val="003F4B05"/>
    <w:rsid w:val="003F61BD"/>
    <w:rsid w:val="003F6621"/>
    <w:rsid w:val="004031EF"/>
    <w:rsid w:val="00405C98"/>
    <w:rsid w:val="00420D7F"/>
    <w:rsid w:val="004234E9"/>
    <w:rsid w:val="004250D9"/>
    <w:rsid w:val="00437BE8"/>
    <w:rsid w:val="00455ED8"/>
    <w:rsid w:val="00460553"/>
    <w:rsid w:val="00463BDB"/>
    <w:rsid w:val="00463BF1"/>
    <w:rsid w:val="00470245"/>
    <w:rsid w:val="004713DB"/>
    <w:rsid w:val="004802B3"/>
    <w:rsid w:val="00482DE3"/>
    <w:rsid w:val="00490BE5"/>
    <w:rsid w:val="004B55E1"/>
    <w:rsid w:val="004B75DB"/>
    <w:rsid w:val="004C2E1C"/>
    <w:rsid w:val="004C5267"/>
    <w:rsid w:val="004E3FCD"/>
    <w:rsid w:val="004F1D0E"/>
    <w:rsid w:val="00503F30"/>
    <w:rsid w:val="00531410"/>
    <w:rsid w:val="00535860"/>
    <w:rsid w:val="00557C56"/>
    <w:rsid w:val="00561243"/>
    <w:rsid w:val="005A15BE"/>
    <w:rsid w:val="005A6775"/>
    <w:rsid w:val="005B2952"/>
    <w:rsid w:val="005C081A"/>
    <w:rsid w:val="005C7E4F"/>
    <w:rsid w:val="005D463D"/>
    <w:rsid w:val="005D487B"/>
    <w:rsid w:val="005D4FF2"/>
    <w:rsid w:val="005E1480"/>
    <w:rsid w:val="005E5154"/>
    <w:rsid w:val="005E6624"/>
    <w:rsid w:val="005F31FE"/>
    <w:rsid w:val="00600A34"/>
    <w:rsid w:val="00607FBA"/>
    <w:rsid w:val="00612A1F"/>
    <w:rsid w:val="0061642E"/>
    <w:rsid w:val="0063735E"/>
    <w:rsid w:val="0064007F"/>
    <w:rsid w:val="00641B0D"/>
    <w:rsid w:val="0064502B"/>
    <w:rsid w:val="0065733B"/>
    <w:rsid w:val="00666F4B"/>
    <w:rsid w:val="00667B48"/>
    <w:rsid w:val="006704B7"/>
    <w:rsid w:val="00671C41"/>
    <w:rsid w:val="006A5F28"/>
    <w:rsid w:val="006C16F1"/>
    <w:rsid w:val="006C5ECB"/>
    <w:rsid w:val="006D6514"/>
    <w:rsid w:val="006E1BAD"/>
    <w:rsid w:val="006F6F35"/>
    <w:rsid w:val="0070015F"/>
    <w:rsid w:val="007045EA"/>
    <w:rsid w:val="00706943"/>
    <w:rsid w:val="00714329"/>
    <w:rsid w:val="00716B9B"/>
    <w:rsid w:val="007225DC"/>
    <w:rsid w:val="00730152"/>
    <w:rsid w:val="00730477"/>
    <w:rsid w:val="0073213B"/>
    <w:rsid w:val="007333B4"/>
    <w:rsid w:val="00752C03"/>
    <w:rsid w:val="0075432C"/>
    <w:rsid w:val="007632DA"/>
    <w:rsid w:val="00767D76"/>
    <w:rsid w:val="0078127D"/>
    <w:rsid w:val="00782C5C"/>
    <w:rsid w:val="007A26C5"/>
    <w:rsid w:val="007C3492"/>
    <w:rsid w:val="007D0C67"/>
    <w:rsid w:val="007D31F7"/>
    <w:rsid w:val="007D7085"/>
    <w:rsid w:val="007E24C6"/>
    <w:rsid w:val="007E444B"/>
    <w:rsid w:val="008007EF"/>
    <w:rsid w:val="00844589"/>
    <w:rsid w:val="00855234"/>
    <w:rsid w:val="008619C8"/>
    <w:rsid w:val="008641A0"/>
    <w:rsid w:val="00875B1C"/>
    <w:rsid w:val="008877DC"/>
    <w:rsid w:val="00894AAB"/>
    <w:rsid w:val="008D681E"/>
    <w:rsid w:val="00905F6A"/>
    <w:rsid w:val="00911EE2"/>
    <w:rsid w:val="009162C8"/>
    <w:rsid w:val="0093154B"/>
    <w:rsid w:val="009349FD"/>
    <w:rsid w:val="009432FB"/>
    <w:rsid w:val="00956E04"/>
    <w:rsid w:val="009577EB"/>
    <w:rsid w:val="0096272B"/>
    <w:rsid w:val="00965BA1"/>
    <w:rsid w:val="009753BF"/>
    <w:rsid w:val="009905E6"/>
    <w:rsid w:val="009A0B65"/>
    <w:rsid w:val="009A7384"/>
    <w:rsid w:val="009B25FF"/>
    <w:rsid w:val="009C2DFF"/>
    <w:rsid w:val="009E0940"/>
    <w:rsid w:val="009E1BF9"/>
    <w:rsid w:val="009E554E"/>
    <w:rsid w:val="00A01B49"/>
    <w:rsid w:val="00A02D1D"/>
    <w:rsid w:val="00A03C96"/>
    <w:rsid w:val="00A14913"/>
    <w:rsid w:val="00A40A93"/>
    <w:rsid w:val="00A42408"/>
    <w:rsid w:val="00A52D3D"/>
    <w:rsid w:val="00A62F9A"/>
    <w:rsid w:val="00A652ED"/>
    <w:rsid w:val="00A663FE"/>
    <w:rsid w:val="00A70220"/>
    <w:rsid w:val="00A70D25"/>
    <w:rsid w:val="00A72277"/>
    <w:rsid w:val="00A7341D"/>
    <w:rsid w:val="00A73F65"/>
    <w:rsid w:val="00A774E2"/>
    <w:rsid w:val="00AA41EE"/>
    <w:rsid w:val="00AA4CDE"/>
    <w:rsid w:val="00AA60EB"/>
    <w:rsid w:val="00AB4272"/>
    <w:rsid w:val="00AC306B"/>
    <w:rsid w:val="00AE3CA4"/>
    <w:rsid w:val="00AF3F15"/>
    <w:rsid w:val="00B064DC"/>
    <w:rsid w:val="00B25D97"/>
    <w:rsid w:val="00B36BE0"/>
    <w:rsid w:val="00B44969"/>
    <w:rsid w:val="00B478C3"/>
    <w:rsid w:val="00B51611"/>
    <w:rsid w:val="00B629A4"/>
    <w:rsid w:val="00B65B38"/>
    <w:rsid w:val="00B77704"/>
    <w:rsid w:val="00B80C13"/>
    <w:rsid w:val="00B9210B"/>
    <w:rsid w:val="00B94DF9"/>
    <w:rsid w:val="00B95228"/>
    <w:rsid w:val="00BA3512"/>
    <w:rsid w:val="00BB6861"/>
    <w:rsid w:val="00BE41AF"/>
    <w:rsid w:val="00BE758B"/>
    <w:rsid w:val="00BF0B4F"/>
    <w:rsid w:val="00C10F32"/>
    <w:rsid w:val="00C144C5"/>
    <w:rsid w:val="00C20B1B"/>
    <w:rsid w:val="00C341A2"/>
    <w:rsid w:val="00C36053"/>
    <w:rsid w:val="00C50EBA"/>
    <w:rsid w:val="00C61D84"/>
    <w:rsid w:val="00C666F3"/>
    <w:rsid w:val="00C7126F"/>
    <w:rsid w:val="00C860A8"/>
    <w:rsid w:val="00C93773"/>
    <w:rsid w:val="00CA4789"/>
    <w:rsid w:val="00CA6F99"/>
    <w:rsid w:val="00CB599C"/>
    <w:rsid w:val="00CD678E"/>
    <w:rsid w:val="00CE13CB"/>
    <w:rsid w:val="00CE5706"/>
    <w:rsid w:val="00CF7B3F"/>
    <w:rsid w:val="00D32647"/>
    <w:rsid w:val="00D36621"/>
    <w:rsid w:val="00D41842"/>
    <w:rsid w:val="00D57E93"/>
    <w:rsid w:val="00D61DCC"/>
    <w:rsid w:val="00D66B0E"/>
    <w:rsid w:val="00D84263"/>
    <w:rsid w:val="00D861E8"/>
    <w:rsid w:val="00D920FC"/>
    <w:rsid w:val="00DA7661"/>
    <w:rsid w:val="00DD47F8"/>
    <w:rsid w:val="00DF7EFA"/>
    <w:rsid w:val="00E03C4A"/>
    <w:rsid w:val="00E22A20"/>
    <w:rsid w:val="00E300B9"/>
    <w:rsid w:val="00E40B0A"/>
    <w:rsid w:val="00E421CD"/>
    <w:rsid w:val="00E43804"/>
    <w:rsid w:val="00E61FBB"/>
    <w:rsid w:val="00E626D8"/>
    <w:rsid w:val="00E64199"/>
    <w:rsid w:val="00E83F74"/>
    <w:rsid w:val="00EE4E51"/>
    <w:rsid w:val="00EF0071"/>
    <w:rsid w:val="00EF670B"/>
    <w:rsid w:val="00F07A4A"/>
    <w:rsid w:val="00F15B02"/>
    <w:rsid w:val="00F1682D"/>
    <w:rsid w:val="00F2713F"/>
    <w:rsid w:val="00F330EB"/>
    <w:rsid w:val="00F71CEB"/>
    <w:rsid w:val="00F7561C"/>
    <w:rsid w:val="00F77791"/>
    <w:rsid w:val="00F94FD1"/>
    <w:rsid w:val="00F95686"/>
    <w:rsid w:val="00FC1284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  <w:style w:type="character" w:styleId="af2">
    <w:name w:val="page number"/>
    <w:basedOn w:val="a0"/>
    <w:uiPriority w:val="99"/>
    <w:semiHidden/>
    <w:unhideWhenUsed/>
    <w:rsid w:val="001A1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8</Pages>
  <Words>742</Words>
  <Characters>4233</Characters>
  <Application>Microsoft Office Word</Application>
  <DocSecurity>0</DocSecurity>
  <Lines>35</Lines>
  <Paragraphs>9</Paragraphs>
  <ScaleCrop>false</ScaleCrop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67</cp:revision>
  <dcterms:created xsi:type="dcterms:W3CDTF">2026-05-05T03:37:00Z</dcterms:created>
  <dcterms:modified xsi:type="dcterms:W3CDTF">2026-09-04T03:47:00Z</dcterms:modified>
</cp:coreProperties>
</file>