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A5583" w14:textId="77777777" w:rsidR="008418DA" w:rsidRDefault="008418DA" w:rsidP="008418DA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1FF7BFA" w14:textId="6AAAB5FF" w:rsidR="008418DA" w:rsidRDefault="008418DA" w:rsidP="008418DA">
      <w:pPr>
        <w:jc w:val="center"/>
        <w:rPr>
          <w:rFonts w:ascii="新細明體" w:hAnsi="新細明體"/>
          <w:b/>
          <w:bCs/>
        </w:rPr>
      </w:pPr>
      <w:r w:rsidRPr="008418DA">
        <w:rPr>
          <w:rFonts w:ascii="新細明體" w:hAnsi="新細明體" w:hint="eastAsia"/>
          <w:b/>
          <w:bCs/>
        </w:rPr>
        <w:t>牛池灣村門樓</w:t>
      </w:r>
    </w:p>
    <w:p w14:paraId="1143E331" w14:textId="1445D441" w:rsidR="008418DA" w:rsidRDefault="008418DA" w:rsidP="008418DA">
      <w:pPr>
        <w:jc w:val="center"/>
        <w:rPr>
          <w:rFonts w:ascii="新細明體" w:hAnsi="新細明體"/>
          <w:b/>
          <w:bCs/>
        </w:rPr>
      </w:pPr>
      <w:r w:rsidRPr="008418DA">
        <w:rPr>
          <w:rFonts w:ascii="新細明體" w:hAnsi="新細明體"/>
          <w:b/>
          <w:bCs/>
        </w:rPr>
        <w:t>Gate Tower of Ngau Chi Wan Villag</w:t>
      </w:r>
      <w:r w:rsidRPr="005A2A87">
        <w:rPr>
          <w:rFonts w:ascii="新細明體" w:hAnsi="新細明體"/>
          <w:b/>
          <w:bCs/>
        </w:rPr>
        <w:t>e</w:t>
      </w:r>
    </w:p>
    <w:p w14:paraId="746F7935" w14:textId="77777777" w:rsidR="008418DA" w:rsidRDefault="008418DA" w:rsidP="008418DA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7389DF1C" w14:textId="77777777" w:rsidR="008418DA" w:rsidRDefault="008418DA" w:rsidP="008418DA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B4134EE" w14:textId="77777777" w:rsidR="008418DA" w:rsidRDefault="008418DA" w:rsidP="008418DA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F983665" w14:textId="77777777" w:rsidR="008418DA" w:rsidRDefault="008418DA" w:rsidP="008418DA">
      <w:pPr>
        <w:rPr>
          <w:rFonts w:ascii="新細明體" w:hAnsi="新細明體"/>
        </w:rPr>
      </w:pPr>
    </w:p>
    <w:p w14:paraId="6D6BB9C6" w14:textId="77777777" w:rsidR="008418DA" w:rsidRDefault="008418DA" w:rsidP="008418DA">
      <w:pPr>
        <w:rPr>
          <w:rFonts w:ascii="新細明體" w:hAnsi="新細明體"/>
        </w:rPr>
      </w:pPr>
    </w:p>
    <w:p w14:paraId="58C2CF26" w14:textId="77777777" w:rsidR="008418DA" w:rsidRPr="0037136F" w:rsidRDefault="008418DA" w:rsidP="008418D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4491C623" w14:textId="77777777" w:rsidR="008418DA" w:rsidRPr="00D04921" w:rsidRDefault="008418DA" w:rsidP="008418DA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0DDC51EB" wp14:editId="5CF7339E">
            <wp:simplePos x="0" y="0"/>
            <wp:positionH relativeFrom="margin">
              <wp:posOffset>2800350</wp:posOffset>
            </wp:positionH>
            <wp:positionV relativeFrom="paragraph">
              <wp:posOffset>318135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65" b="5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6B04AF" w14:textId="4569BA11" w:rsidR="008418DA" w:rsidRDefault="008418DA" w:rsidP="008418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418DA">
        <w:rPr>
          <w:rFonts w:asciiTheme="minorEastAsia" w:hAnsiTheme="minorEastAsia" w:hint="eastAsia"/>
          <w:lang w:val="x-none"/>
        </w:rPr>
        <w:t>禽畜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F9F6A7E" w14:textId="49528F87" w:rsidR="008418DA" w:rsidRDefault="008418DA" w:rsidP="008418D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1C5311A" w14:textId="77777777" w:rsidR="008418DA" w:rsidRPr="0019511F" w:rsidRDefault="008418DA" w:rsidP="008418D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137B5617" wp14:editId="41391B98">
            <wp:simplePos x="0" y="0"/>
            <wp:positionH relativeFrom="column">
              <wp:posOffset>2800350</wp:posOffset>
            </wp:positionH>
            <wp:positionV relativeFrom="paragraph">
              <wp:posOffset>135255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F9774D" w14:textId="4CD959B0" w:rsidR="008418DA" w:rsidRDefault="008418DA" w:rsidP="008418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418DA">
        <w:rPr>
          <w:rFonts w:asciiTheme="minorEastAsia" w:hAnsiTheme="minorEastAsia"/>
        </w:rPr>
        <w:t>門樓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162C268" w14:textId="77777777" w:rsidR="008418DA" w:rsidRDefault="008418DA" w:rsidP="008418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4C8C5F4" w14:textId="77777777" w:rsidR="008418DA" w:rsidRPr="0019511F" w:rsidRDefault="008418DA" w:rsidP="008418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5B18E5D3" wp14:editId="19648B1A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55F07FF" w14:textId="37881C6E" w:rsidR="008418DA" w:rsidRDefault="00F46376" w:rsidP="008418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46376">
        <w:rPr>
          <w:rFonts w:asciiTheme="minorEastAsia" w:hAnsiTheme="minorEastAsia" w:hint="eastAsia"/>
        </w:rPr>
        <w:t>水池</w:t>
      </w:r>
      <w:r w:rsidR="008418DA">
        <w:rPr>
          <w:rFonts w:asciiTheme="minorEastAsia" w:hAnsiTheme="minorEastAsia" w:hint="eastAsia"/>
        </w:rPr>
        <w:t xml:space="preserve"> </w:t>
      </w:r>
      <w:r w:rsidR="008418DA" w:rsidRPr="0019511F">
        <w:rPr>
          <w:rFonts w:asciiTheme="minorEastAsia" w:hAnsiTheme="minorEastAsia" w:hint="eastAsia"/>
        </w:rPr>
        <w:tab/>
        <w:t>‧</w:t>
      </w:r>
      <w:r w:rsidR="008418DA" w:rsidRPr="0019511F">
        <w:rPr>
          <w:rFonts w:asciiTheme="minorEastAsia" w:hAnsiTheme="minorEastAsia" w:hint="eastAsia"/>
        </w:rPr>
        <w:tab/>
        <w:t>‧</w:t>
      </w:r>
      <w:r w:rsidR="008418DA" w:rsidRPr="0019511F">
        <w:rPr>
          <w:rFonts w:asciiTheme="minorEastAsia" w:hAnsiTheme="minorEastAsia" w:hint="eastAsia"/>
        </w:rPr>
        <w:tab/>
      </w:r>
    </w:p>
    <w:p w14:paraId="29C279C2" w14:textId="77777777" w:rsidR="008418DA" w:rsidRDefault="008418DA" w:rsidP="008418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4C5E331" w14:textId="77777777" w:rsidR="008418DA" w:rsidRPr="0019511F" w:rsidRDefault="008418DA" w:rsidP="008418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57B10D10" wp14:editId="02D751AA">
            <wp:simplePos x="0" y="0"/>
            <wp:positionH relativeFrom="column">
              <wp:posOffset>2800350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6A98EDD" w14:textId="10C2175F" w:rsidR="008418DA" w:rsidRPr="00605ADA" w:rsidRDefault="008418DA" w:rsidP="008418D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418DA">
        <w:rPr>
          <w:rFonts w:asciiTheme="minorEastAsia" w:hAnsiTheme="minorEastAsia" w:hint="eastAsia"/>
        </w:rPr>
        <w:t>蜆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1DA99BD" w14:textId="77777777" w:rsidR="008418DA" w:rsidRDefault="008418DA" w:rsidP="008418DA">
      <w:pPr>
        <w:rPr>
          <w:rFonts w:asciiTheme="minorEastAsia" w:hAnsiTheme="minorEastAsia"/>
        </w:rPr>
      </w:pPr>
    </w:p>
    <w:p w14:paraId="7A48BF40" w14:textId="77777777" w:rsidR="008418DA" w:rsidRDefault="008418DA" w:rsidP="008418DA">
      <w:pPr>
        <w:rPr>
          <w:rFonts w:asciiTheme="minorEastAsia" w:hAnsiTheme="minorEastAsia"/>
        </w:rPr>
      </w:pPr>
    </w:p>
    <w:p w14:paraId="53DDE10D" w14:textId="77777777" w:rsidR="008418DA" w:rsidRDefault="008418DA" w:rsidP="008418DA">
      <w:pPr>
        <w:rPr>
          <w:rFonts w:ascii="新細明體" w:hAnsi="新細明體"/>
        </w:rPr>
      </w:pPr>
    </w:p>
    <w:p w14:paraId="2A539D05" w14:textId="77777777" w:rsidR="008418DA" w:rsidRDefault="008418DA" w:rsidP="008418DA">
      <w:pPr>
        <w:rPr>
          <w:rFonts w:ascii="新細明體" w:hAnsi="新細明體" w:hint="eastAsia"/>
        </w:rPr>
      </w:pPr>
    </w:p>
    <w:p w14:paraId="64BB8B21" w14:textId="77777777" w:rsidR="008418DA" w:rsidRPr="0037136F" w:rsidRDefault="008418DA" w:rsidP="008418D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0164AD0D" w14:textId="7EA8DCC8" w:rsidR="00F46376" w:rsidRPr="00F46376" w:rsidRDefault="00F46376" w:rsidP="00F46376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C32C0E0" wp14:editId="7BB78372">
            <wp:extent cx="4195209" cy="2286000"/>
            <wp:effectExtent l="0" t="0" r="0" b="0"/>
            <wp:docPr id="95111439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114395" name="圖片 95111439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5209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9E168" w14:textId="6864E2FB" w:rsidR="008418DA" w:rsidRDefault="00F46376" w:rsidP="008418DA">
      <w:pPr>
        <w:tabs>
          <w:tab w:val="left" w:pos="7797"/>
        </w:tabs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F5260DB" wp14:editId="0FDFF80F">
            <wp:extent cx="5459066" cy="5868000"/>
            <wp:effectExtent l="0" t="0" r="8890" b="0"/>
            <wp:docPr id="149607437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074375" name="圖片 1496074375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68" b="18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66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3945A6" w14:textId="77777777" w:rsidR="008418DA" w:rsidRDefault="008418DA" w:rsidP="008418DA">
      <w:pPr>
        <w:jc w:val="center"/>
        <w:rPr>
          <w:rFonts w:ascii="新細明體" w:hAnsi="新細明體"/>
        </w:rPr>
      </w:pPr>
    </w:p>
    <w:p w14:paraId="1831B63E" w14:textId="77777777" w:rsidR="008418DA" w:rsidRDefault="008418DA" w:rsidP="008418DA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6292032" w14:textId="77777777" w:rsidR="008418DA" w:rsidRPr="0037136F" w:rsidRDefault="008418DA" w:rsidP="008418D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32C4F66E" w14:textId="77777777" w:rsidR="008418DA" w:rsidRPr="0037136F" w:rsidRDefault="008418DA" w:rsidP="008418DA">
      <w:pPr>
        <w:rPr>
          <w:rFonts w:ascii="Times New Roman" w:hAnsi="Times New Roman"/>
          <w:b/>
          <w:bCs/>
          <w:sz w:val="28"/>
          <w:szCs w:val="28"/>
        </w:rPr>
      </w:pPr>
    </w:p>
    <w:p w14:paraId="492EB2C0" w14:textId="490E7C4F" w:rsidR="008418DA" w:rsidRDefault="008418DA" w:rsidP="008418DA">
      <w:pPr>
        <w:spacing w:line="360" w:lineRule="auto"/>
        <w:ind w:firstLine="480"/>
        <w:rPr>
          <w:rFonts w:ascii="新細明體" w:hAnsi="新細明體"/>
          <w:caps/>
        </w:rPr>
      </w:pPr>
      <w:r w:rsidRPr="008418DA">
        <w:rPr>
          <w:rFonts w:ascii="新細明體" w:hAnsi="新細明體"/>
          <w:caps/>
        </w:rPr>
        <w:t>明朝末年，客家人來到牛池灣</w:t>
      </w:r>
      <w:r>
        <w:rPr>
          <w:rFonts w:ascii="新細明體" w:hAnsi="新細明體" w:hint="eastAsia"/>
          <w:caps/>
        </w:rPr>
        <w:t>____________</w:t>
      </w:r>
      <w:bookmarkStart w:id="3" w:name="_Hlk217912245"/>
      <w:r w:rsidRPr="008418DA">
        <w:rPr>
          <w:rFonts w:ascii="新細明體" w:hAnsi="新細明體"/>
          <w:caps/>
        </w:rPr>
        <w:t>。這條村落的</w:t>
      </w:r>
      <w:r>
        <w:rPr>
          <w:rFonts w:ascii="新細明體" w:hAnsi="新細明體" w:hint="eastAsia"/>
          <w:caps/>
        </w:rPr>
        <w:t>____________</w:t>
      </w:r>
      <w:r w:rsidRPr="008418DA">
        <w:rPr>
          <w:rFonts w:ascii="新細明體" w:hAnsi="新細明體"/>
          <w:caps/>
        </w:rPr>
        <w:t>與水池的</w:t>
      </w:r>
      <w:r>
        <w:rPr>
          <w:rFonts w:ascii="新細明體" w:hAnsi="新細明體" w:hint="eastAsia"/>
          <w:caps/>
        </w:rPr>
        <w:t>____________</w:t>
      </w:r>
      <w:r w:rsidRPr="008418DA">
        <w:rPr>
          <w:rFonts w:ascii="新細明體" w:hAnsi="新細明體"/>
          <w:caps/>
        </w:rPr>
        <w:t>有關。在日佔期間，因為村落</w:t>
      </w:r>
      <w:r>
        <w:rPr>
          <w:rFonts w:ascii="新細明體" w:hAnsi="新細明體" w:hint="eastAsia"/>
          <w:caps/>
        </w:rPr>
        <w:t>____________</w:t>
      </w:r>
      <w:r w:rsidRPr="008418DA">
        <w:rPr>
          <w:rFonts w:ascii="新細明體" w:hAnsi="新細明體"/>
          <w:caps/>
        </w:rPr>
        <w:t>啟德機場，所以</w:t>
      </w:r>
      <w:r>
        <w:rPr>
          <w:rFonts w:ascii="新細明體" w:hAnsi="新細明體" w:hint="eastAsia"/>
          <w:caps/>
        </w:rPr>
        <w:t>____________</w:t>
      </w:r>
      <w:r w:rsidRPr="008418DA">
        <w:rPr>
          <w:rFonts w:ascii="新細明體" w:hAnsi="新細明體"/>
          <w:caps/>
        </w:rPr>
        <w:t>日軍轟炸之苦，</w:t>
      </w:r>
      <w:r>
        <w:rPr>
          <w:rFonts w:ascii="新細明體" w:hAnsi="新細明體" w:hint="eastAsia"/>
          <w:caps/>
        </w:rPr>
        <w:t>導致</w:t>
      </w:r>
      <w:r w:rsidRPr="008418DA">
        <w:rPr>
          <w:rFonts w:ascii="新細明體" w:hAnsi="新細明體"/>
          <w:caps/>
        </w:rPr>
        <w:t>村民的生活非常艱難</w:t>
      </w:r>
      <w:r>
        <w:rPr>
          <w:rFonts w:ascii="新細明體" w:hAnsi="新細明體" w:hint="eastAsia"/>
          <w:caps/>
        </w:rPr>
        <w:t>。</w:t>
      </w:r>
    </w:p>
    <w:p w14:paraId="1F8C52F5" w14:textId="77777777" w:rsidR="008418DA" w:rsidRPr="001F2F71" w:rsidRDefault="008418DA" w:rsidP="008418DA">
      <w:pPr>
        <w:rPr>
          <w:rFonts w:ascii="新細明體" w:hAnsi="新細明體"/>
          <w:caps/>
        </w:rPr>
      </w:pPr>
    </w:p>
    <w:p w14:paraId="6557475C" w14:textId="77777777" w:rsidR="008418DA" w:rsidRPr="0037136F" w:rsidRDefault="008418DA" w:rsidP="008418D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605983C3" w14:textId="77777777" w:rsidR="008418DA" w:rsidRDefault="008418DA" w:rsidP="008418D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520CCE5" w14:textId="549E873C" w:rsidR="008418DA" w:rsidRDefault="008418DA" w:rsidP="008418DA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8418DA">
        <w:rPr>
          <w:rFonts w:ascii="Times New Roman" w:hAnsi="Times New Roman" w:hint="eastAsia"/>
        </w:rPr>
        <w:t>牛池灣村最早是由哪些姓氏的客家人建立的</w:t>
      </w:r>
      <w:r>
        <w:rPr>
          <w:rFonts w:ascii="Times New Roman" w:hAnsi="Times New Roman" w:hint="eastAsia"/>
        </w:rPr>
        <w:t>？</w:t>
      </w:r>
    </w:p>
    <w:p w14:paraId="36614D1A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D7A51A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64E5BB4C" w14:textId="77777777" w:rsidR="008418DA" w:rsidRDefault="008418DA" w:rsidP="008418D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C4F3F2E" w14:textId="77777777" w:rsidR="008418DA" w:rsidRDefault="008418DA" w:rsidP="008418D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737A91E" w14:textId="5898348F" w:rsidR="008418DA" w:rsidRDefault="008418DA" w:rsidP="008418D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418DA">
        <w:rPr>
          <w:rFonts w:ascii="Times New Roman" w:hAnsi="Times New Roman" w:hint="eastAsia"/>
        </w:rPr>
        <w:t>為什麼</w:t>
      </w:r>
      <w:r w:rsidR="00CE3988" w:rsidRPr="00CE3988">
        <w:rPr>
          <w:rFonts w:ascii="Times New Roman" w:hAnsi="Times New Roman" w:hint="eastAsia"/>
        </w:rPr>
        <w:t>大水池</w:t>
      </w:r>
      <w:r w:rsidRPr="008418DA">
        <w:rPr>
          <w:rFonts w:ascii="Times New Roman" w:hAnsi="Times New Roman" w:hint="eastAsia"/>
        </w:rPr>
        <w:t>會被稱為「牛池」</w:t>
      </w:r>
      <w:r>
        <w:rPr>
          <w:rFonts w:ascii="Times New Roman" w:hAnsi="Times New Roman" w:hint="eastAsia"/>
        </w:rPr>
        <w:t>？</w:t>
      </w:r>
    </w:p>
    <w:p w14:paraId="5D5FC2D5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C2448A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0CC2FD5" w14:textId="77777777" w:rsidR="008418DA" w:rsidRPr="00B82FFF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453E615" w14:textId="77777777" w:rsidR="008418DA" w:rsidRDefault="008418DA" w:rsidP="008418D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1AE7616" w14:textId="4127A1AE" w:rsidR="008418DA" w:rsidRDefault="008418DA" w:rsidP="008418DA">
      <w:pPr>
        <w:rPr>
          <w:rFonts w:ascii="新細明體" w:hAnsi="新細明體"/>
          <w:b/>
          <w:bCs/>
        </w:rPr>
      </w:pPr>
      <w:r w:rsidRPr="008418DA">
        <w:rPr>
          <w:rFonts w:ascii="Times New Roman" w:hAnsi="Times New Roman" w:hint="eastAsia"/>
        </w:rPr>
        <w:t>在</w:t>
      </w:r>
      <w:r w:rsidRPr="008418DA">
        <w:rPr>
          <w:rFonts w:ascii="Times New Roman" w:hAnsi="Times New Roman" w:hint="eastAsia"/>
        </w:rPr>
        <w:t xml:space="preserve"> 1920 </w:t>
      </w:r>
      <w:r w:rsidRPr="008418DA">
        <w:rPr>
          <w:rFonts w:ascii="Times New Roman" w:hAnsi="Times New Roman" w:hint="eastAsia"/>
        </w:rPr>
        <w:t>至</w:t>
      </w:r>
      <w:r w:rsidRPr="008418DA">
        <w:rPr>
          <w:rFonts w:ascii="Times New Roman" w:hAnsi="Times New Roman" w:hint="eastAsia"/>
        </w:rPr>
        <w:t xml:space="preserve"> 30 </w:t>
      </w:r>
      <w:r w:rsidRPr="008418DA">
        <w:rPr>
          <w:rFonts w:ascii="Times New Roman" w:hAnsi="Times New Roman" w:hint="eastAsia"/>
        </w:rPr>
        <w:t>年代，村民主要是靠什麼方式維持生計</w:t>
      </w:r>
      <w:r>
        <w:rPr>
          <w:rFonts w:ascii="Times New Roman" w:hAnsi="Times New Roman" w:hint="eastAsia"/>
        </w:rPr>
        <w:t>？</w:t>
      </w:r>
    </w:p>
    <w:p w14:paraId="4CF52E9D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0A2A5A" w14:textId="77777777" w:rsidR="008418DA" w:rsidRPr="005C1540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207BF6D" w14:textId="77777777" w:rsidR="008418DA" w:rsidRPr="0037136F" w:rsidRDefault="008418DA" w:rsidP="008418DA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1E476E79" w14:textId="77777777" w:rsidR="008418DA" w:rsidRPr="0037136F" w:rsidRDefault="008418DA" w:rsidP="008418DA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565E270" w14:textId="77777777" w:rsidR="008418DA" w:rsidRDefault="008418DA" w:rsidP="008418DA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0ACAB4C" w14:textId="77777777" w:rsidR="008418DA" w:rsidRDefault="008418DA" w:rsidP="008418DA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1B343676" w14:textId="5203B524" w:rsidR="008418DA" w:rsidRDefault="008418DA" w:rsidP="008418DA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D049B2">
        <w:rPr>
          <w:rFonts w:ascii="Times New Roman" w:hAnsi="Times New Roman" w:hint="eastAsia"/>
          <w:kern w:val="0"/>
          <w14:ligatures w14:val="none"/>
        </w:rPr>
        <w:t>（　）</w:t>
      </w:r>
      <w:r w:rsidR="00CE3988" w:rsidRPr="00CE3988">
        <w:rPr>
          <w:rFonts w:ascii="Times New Roman" w:hAnsi="Times New Roman" w:hint="eastAsia"/>
          <w:kern w:val="0"/>
          <w14:ligatures w14:val="none"/>
        </w:rPr>
        <w:t>這裡的水池像一隻睡在水中的牛，所以村民稱它為牛池。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3D1A1B05" w14:textId="7B52481A" w:rsidR="008418DA" w:rsidRDefault="008418DA" w:rsidP="008418D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="00CE3988" w:rsidRPr="00CE3988">
        <w:rPr>
          <w:rFonts w:ascii="Times New Roman" w:hAnsi="Times New Roman" w:hint="eastAsia"/>
          <w:kern w:val="0"/>
          <w14:ligatures w14:val="none"/>
        </w:rPr>
        <w:t>因為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="00CE3988" w:rsidRPr="00CE3988">
        <w:rPr>
          <w:rFonts w:ascii="Times New Roman" w:hAnsi="Times New Roman" w:hint="eastAsia"/>
          <w:kern w:val="0"/>
          <w14:ligatures w14:val="none"/>
        </w:rPr>
        <w:t>與其</w:t>
      </w:r>
    </w:p>
    <w:p w14:paraId="2D8B539A" w14:textId="46452E2A" w:rsidR="008418DA" w:rsidRDefault="008418DA" w:rsidP="008418D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CE3988" w:rsidRPr="00CE3988">
        <w:rPr>
          <w:rFonts w:ascii="Times New Roman" w:hAnsi="Times New Roman" w:hint="eastAsia"/>
          <w:kern w:val="0"/>
          <w14:ligatures w14:val="none"/>
        </w:rPr>
        <w:t>只要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CE3988" w:rsidRPr="00CE3988">
        <w:rPr>
          <w:rFonts w:ascii="Times New Roman" w:hAnsi="Times New Roman" w:hint="eastAsia"/>
          <w:kern w:val="0"/>
          <w14:ligatures w14:val="none"/>
        </w:rPr>
        <w:t>之所以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55130B0B" w14:textId="77777777" w:rsidR="008418DA" w:rsidRDefault="008418DA" w:rsidP="008418DA">
      <w:pPr>
        <w:rPr>
          <w:rFonts w:ascii="新細明體" w:hAnsi="新細明體"/>
          <w:b/>
          <w:bCs/>
          <w:sz w:val="28"/>
          <w:szCs w:val="28"/>
        </w:rPr>
      </w:pPr>
    </w:p>
    <w:p w14:paraId="569B8581" w14:textId="77777777" w:rsidR="008418DA" w:rsidRPr="0037136F" w:rsidRDefault="008418DA" w:rsidP="008418DA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275D7DE8" w14:textId="77777777" w:rsidR="008418DA" w:rsidRPr="0037136F" w:rsidRDefault="008418DA" w:rsidP="008418DA">
      <w:pPr>
        <w:rPr>
          <w:rFonts w:ascii="新細明體" w:hAnsi="新細明體"/>
          <w:b/>
          <w:bCs/>
        </w:rPr>
      </w:pPr>
    </w:p>
    <w:p w14:paraId="48B3F12B" w14:textId="77777777" w:rsidR="008418DA" w:rsidRDefault="008418DA" w:rsidP="008418D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A37C7D4" w14:textId="5ADB0A02" w:rsidR="008418DA" w:rsidRDefault="008418DA" w:rsidP="008418D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CE3988" w:rsidRPr="00CE3988">
        <w:rPr>
          <w:rFonts w:ascii="Times New Roman" w:hAnsi="Times New Roman" w:hint="eastAsia"/>
          <w:b/>
          <w:bCs/>
        </w:rPr>
        <w:t>與其……，不如……</w:t>
      </w:r>
      <w:r>
        <w:rPr>
          <w:rFonts w:ascii="Times New Roman" w:hAnsi="Times New Roman" w:hint="eastAsia"/>
        </w:rPr>
        <w:t>」的句式，</w:t>
      </w:r>
      <w:r w:rsidRPr="00B31B7C">
        <w:rPr>
          <w:rFonts w:ascii="Times New Roman" w:hAnsi="Times New Roman" w:hint="eastAsia"/>
        </w:rPr>
        <w:t>描述</w:t>
      </w:r>
      <w:r w:rsidR="00CE3988" w:rsidRPr="00CE3988">
        <w:rPr>
          <w:rFonts w:ascii="Times New Roman" w:hAnsi="Times New Roman" w:hint="eastAsia"/>
        </w:rPr>
        <w:t>村民在海邊辛苦工作與在家休息的選擇</w:t>
      </w:r>
      <w:r>
        <w:rPr>
          <w:rFonts w:ascii="Times New Roman" w:hAnsi="Times New Roman" w:hint="eastAsia"/>
        </w:rPr>
        <w:t>。</w:t>
      </w:r>
    </w:p>
    <w:p w14:paraId="08F9D541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76CBCB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7518E4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A48BD44" w14:textId="77777777" w:rsidR="008418DA" w:rsidRDefault="008418DA" w:rsidP="008418D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391BCC3" w14:textId="3852B7F3" w:rsidR="008418DA" w:rsidRDefault="008418DA" w:rsidP="008418D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CE3988">
        <w:rPr>
          <w:rFonts w:ascii="Times New Roman" w:hAnsi="Times New Roman" w:hint="eastAsia"/>
          <w:b/>
          <w:bCs/>
        </w:rPr>
        <w:t>因爲</w:t>
      </w:r>
      <w:r w:rsidRPr="0080438D">
        <w:rPr>
          <w:rFonts w:ascii="Times New Roman" w:hAnsi="Times New Roman" w:hint="eastAsia"/>
          <w:b/>
          <w:bCs/>
        </w:rPr>
        <w:t>……，</w:t>
      </w:r>
      <w:r w:rsidR="00CE3988">
        <w:rPr>
          <w:rFonts w:ascii="Times New Roman" w:hAnsi="Times New Roman" w:hint="eastAsia"/>
          <w:b/>
          <w:bCs/>
        </w:rPr>
        <w:t>所以</w:t>
      </w:r>
      <w:r w:rsidRPr="0080438D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CE3988">
        <w:rPr>
          <w:rFonts w:ascii="Times New Roman" w:hAnsi="Times New Roman" w:hint="eastAsia"/>
        </w:rPr>
        <w:t>說明</w:t>
      </w:r>
      <w:r w:rsidR="00CE3988" w:rsidRPr="00CE3988">
        <w:rPr>
          <w:rFonts w:ascii="Times New Roman" w:hAnsi="Times New Roman" w:hint="eastAsia"/>
        </w:rPr>
        <w:t>村落</w:t>
      </w:r>
      <w:r w:rsidR="00CE3988">
        <w:rPr>
          <w:rFonts w:ascii="Times New Roman" w:hAnsi="Times New Roman" w:hint="eastAsia"/>
        </w:rPr>
        <w:t>在</w:t>
      </w:r>
      <w:r w:rsidR="00CE3988" w:rsidRPr="00CE3988">
        <w:rPr>
          <w:rFonts w:ascii="Times New Roman" w:hAnsi="Times New Roman" w:hint="eastAsia"/>
        </w:rPr>
        <w:t>日佔期間飽受日軍轟炸</w:t>
      </w:r>
      <w:r w:rsidR="00CE3988">
        <w:rPr>
          <w:rFonts w:ascii="Times New Roman" w:hAnsi="Times New Roman" w:hint="eastAsia"/>
        </w:rPr>
        <w:t>的原因</w:t>
      </w:r>
      <w:r>
        <w:rPr>
          <w:rFonts w:ascii="Times New Roman" w:hAnsi="Times New Roman" w:hint="eastAsia"/>
        </w:rPr>
        <w:t>。</w:t>
      </w:r>
    </w:p>
    <w:p w14:paraId="59033D42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52048F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85DE42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7AC4AA4" w14:textId="77777777" w:rsidR="008418DA" w:rsidRDefault="008418DA" w:rsidP="008418D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7B8460E" w14:textId="73B8A620" w:rsidR="008418DA" w:rsidRDefault="008418DA" w:rsidP="008418DA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F46376">
        <w:rPr>
          <w:rFonts w:ascii="Times New Roman" w:hAnsi="Times New Roman" w:hint="eastAsia"/>
          <w:b/>
          <w:bCs/>
          <w:lang w:eastAsia="zh-HK"/>
        </w:rPr>
        <w:t>除了</w:t>
      </w:r>
      <w:r w:rsidRPr="002E5AA9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2E5AA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2E5AA9">
        <w:rPr>
          <w:rFonts w:ascii="Times New Roman" w:hAnsi="Times New Roman" w:hint="eastAsia"/>
          <w:b/>
          <w:bCs/>
          <w:lang w:eastAsia="zh-HK"/>
        </w:rPr>
        <w:t>，</w:t>
      </w:r>
      <w:r w:rsidR="00F46376">
        <w:rPr>
          <w:rFonts w:ascii="Times New Roman" w:hAnsi="Times New Roman" w:hint="eastAsia"/>
          <w:b/>
          <w:bCs/>
          <w:lang w:eastAsia="zh-HK"/>
        </w:rPr>
        <w:t>還有</w:t>
      </w:r>
      <w:r w:rsidRPr="002E5AA9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2E5AA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B74F9F" w:rsidRPr="00B74F9F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F46376" w:rsidRPr="00F46376">
        <w:rPr>
          <w:rFonts w:ascii="Times New Roman" w:hAnsi="Times New Roman" w:hint="eastAsia"/>
          <w:bCs/>
          <w:lang w:eastAsia="zh-HK"/>
        </w:rPr>
        <w:t>描述村民</w:t>
      </w:r>
      <w:r w:rsidR="00F46376">
        <w:rPr>
          <w:rFonts w:ascii="Times New Roman" w:hAnsi="Times New Roman" w:hint="eastAsia"/>
          <w:bCs/>
          <w:lang w:eastAsia="zh-HK"/>
        </w:rPr>
        <w:t>日常</w:t>
      </w:r>
      <w:r w:rsidR="00F46376" w:rsidRPr="00F46376">
        <w:rPr>
          <w:rFonts w:ascii="Times New Roman" w:hAnsi="Times New Roman" w:hint="eastAsia"/>
          <w:bCs/>
          <w:lang w:eastAsia="zh-HK"/>
        </w:rPr>
        <w:t>工作的內容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3643DB6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C03759" w14:textId="61E34CB9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1808EF" w14:textId="32A93EDB" w:rsidR="008418DA" w:rsidRPr="0037136F" w:rsidRDefault="008418DA" w:rsidP="008418DA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8418DA">
        <w:rPr>
          <w:rFonts w:ascii="Times New Roman" w:hAnsi="Times New Roman" w:hint="eastAsia"/>
          <w:b/>
          <w:bCs/>
          <w:sz w:val="28"/>
          <w:szCs w:val="28"/>
        </w:rPr>
        <w:t>牛池灣村門樓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8418DA">
        <w:rPr>
          <w:rFonts w:ascii="Times New Roman" w:hAnsi="Times New Roman"/>
          <w:b/>
          <w:bCs/>
          <w:sz w:val="22"/>
          <w:szCs w:val="22"/>
        </w:rPr>
        <w:t>Gate Tower of Ngau Chi Wan Villag</w:t>
      </w:r>
      <w:r>
        <w:rPr>
          <w:rFonts w:ascii="Times New Roman" w:hAnsi="Times New Roman" w:hint="eastAsia"/>
          <w:b/>
          <w:bCs/>
          <w:sz w:val="22"/>
          <w:szCs w:val="22"/>
        </w:rPr>
        <w:t>e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791B63C1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ACEE664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6946CB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CDC9FE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CCACC7E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0B13F8F6" w14:textId="77777777" w:rsidR="008418DA" w:rsidRDefault="008418DA" w:rsidP="008418D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429A29" w14:textId="77777777" w:rsidR="008418DA" w:rsidRDefault="008418DA" w:rsidP="008418DA"/>
    <w:p w14:paraId="4E20D17D" w14:textId="77777777" w:rsidR="008418DA" w:rsidRDefault="008418DA" w:rsidP="008418DA"/>
    <w:p w14:paraId="5C1183E5" w14:textId="77777777" w:rsidR="008418DA" w:rsidRDefault="008418DA" w:rsidP="008418DA"/>
    <w:p w14:paraId="26FDE014" w14:textId="77777777" w:rsidR="008418DA" w:rsidRDefault="008418DA" w:rsidP="008418DA"/>
    <w:p w14:paraId="748A2AB7" w14:textId="77777777" w:rsidR="008418DA" w:rsidRDefault="008418DA" w:rsidP="008418DA"/>
    <w:p w14:paraId="7395AB4F" w14:textId="77777777" w:rsidR="008418DA" w:rsidRDefault="008418DA" w:rsidP="008418DA"/>
    <w:p w14:paraId="4FD9E737" w14:textId="77777777" w:rsidR="008418DA" w:rsidRDefault="008418DA" w:rsidP="008418DA"/>
    <w:p w14:paraId="75880A02" w14:textId="77777777" w:rsidR="008418DA" w:rsidRDefault="008418DA" w:rsidP="008418DA"/>
    <w:p w14:paraId="7EF4F78B" w14:textId="77777777" w:rsidR="008418DA" w:rsidRDefault="008418DA" w:rsidP="008418DA"/>
    <w:p w14:paraId="16C9836A" w14:textId="77777777" w:rsidR="008418DA" w:rsidRDefault="008418DA" w:rsidP="008418DA"/>
    <w:p w14:paraId="4BC32CFC" w14:textId="77777777" w:rsidR="008418DA" w:rsidRDefault="008418DA" w:rsidP="008418DA"/>
    <w:p w14:paraId="19A19139" w14:textId="77777777" w:rsidR="008418DA" w:rsidRDefault="008418DA" w:rsidP="008418DA"/>
    <w:p w14:paraId="664CEABB" w14:textId="77777777" w:rsidR="008418DA" w:rsidRDefault="008418DA" w:rsidP="008418DA"/>
    <w:p w14:paraId="2FD5FC86" w14:textId="77777777" w:rsidR="008418DA" w:rsidRDefault="008418DA" w:rsidP="008418DA"/>
    <w:p w14:paraId="555B2CDB" w14:textId="77777777" w:rsidR="008418DA" w:rsidRDefault="008418DA" w:rsidP="008418DA">
      <w:pPr>
        <w:rPr>
          <w:rFonts w:hint="eastAsia"/>
        </w:rPr>
      </w:pPr>
    </w:p>
    <w:p w14:paraId="25D4A214" w14:textId="77777777" w:rsidR="008418DA" w:rsidRDefault="008418DA" w:rsidP="008418DA">
      <w:pPr>
        <w:rPr>
          <w:rFonts w:ascii="新細明體" w:hAnsi="新細明體"/>
        </w:rPr>
      </w:pPr>
      <w:r>
        <w:rPr>
          <w:rFonts w:ascii="新細明體" w:hAnsi="新細明體" w:hint="eastAsia"/>
        </w:rPr>
        <w:lastRenderedPageBreak/>
        <w:t>參考答案</w:t>
      </w:r>
    </w:p>
    <w:p w14:paraId="695AAEE8" w14:textId="77777777" w:rsidR="008418DA" w:rsidRDefault="008418DA" w:rsidP="008418DA"/>
    <w:p w14:paraId="35143022" w14:textId="77777777" w:rsidR="00DD0EA4" w:rsidRPr="0037136F" w:rsidRDefault="00DD0EA4" w:rsidP="00DD0EA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2875839" w14:textId="77777777" w:rsidR="00DD0EA4" w:rsidRPr="00D04921" w:rsidRDefault="00DD0EA4" w:rsidP="00DD0EA4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339B3615" wp14:editId="68032D8C">
            <wp:simplePos x="0" y="0"/>
            <wp:positionH relativeFrom="margin">
              <wp:posOffset>2800350</wp:posOffset>
            </wp:positionH>
            <wp:positionV relativeFrom="paragraph">
              <wp:posOffset>318135</wp:posOffset>
            </wp:positionV>
            <wp:extent cx="1085850" cy="723900"/>
            <wp:effectExtent l="0" t="0" r="0" b="0"/>
            <wp:wrapSquare wrapText="bothSides"/>
            <wp:docPr id="1076860852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65" b="5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5074AB" w14:textId="093C30E7" w:rsidR="00DD0EA4" w:rsidRDefault="00DD0EA4" w:rsidP="00DD0EA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0BA912" wp14:editId="6397DF37">
                <wp:simplePos x="0" y="0"/>
                <wp:positionH relativeFrom="column">
                  <wp:posOffset>1060450</wp:posOffset>
                </wp:positionH>
                <wp:positionV relativeFrom="paragraph">
                  <wp:posOffset>123825</wp:posOffset>
                </wp:positionV>
                <wp:extent cx="1295400" cy="0"/>
                <wp:effectExtent l="0" t="0" r="0" b="0"/>
                <wp:wrapNone/>
                <wp:docPr id="140132298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8BCD50" id="直線接點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5pt,9.75pt" to="185.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8418DA">
        <w:rPr>
          <w:rFonts w:asciiTheme="minorEastAsia" w:hAnsiTheme="minorEastAsia" w:hint="eastAsia"/>
          <w:lang w:val="x-none"/>
        </w:rPr>
        <w:t>禽畜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298CEE4" w14:textId="7627A1F9" w:rsidR="00DD0EA4" w:rsidRDefault="00DD0EA4" w:rsidP="00DD0EA4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B45C398" w14:textId="037F2985" w:rsidR="00DD0EA4" w:rsidRPr="0019511F" w:rsidRDefault="00DD0EA4" w:rsidP="00DD0EA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4E89D40" wp14:editId="015BCAA3">
            <wp:simplePos x="0" y="0"/>
            <wp:positionH relativeFrom="column">
              <wp:posOffset>2800350</wp:posOffset>
            </wp:positionH>
            <wp:positionV relativeFrom="paragraph">
              <wp:posOffset>135255</wp:posOffset>
            </wp:positionV>
            <wp:extent cx="1087120" cy="724535"/>
            <wp:effectExtent l="0" t="0" r="0" b="0"/>
            <wp:wrapSquare wrapText="bothSides"/>
            <wp:docPr id="1429007435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E6D4BA1" w14:textId="4AF6992B" w:rsidR="00DD0EA4" w:rsidRDefault="00DD0EA4" w:rsidP="00DD0EA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43777E" wp14:editId="224E4A5D">
                <wp:simplePos x="0" y="0"/>
                <wp:positionH relativeFrom="column">
                  <wp:posOffset>1063060</wp:posOffset>
                </wp:positionH>
                <wp:positionV relativeFrom="paragraph">
                  <wp:posOffset>101612</wp:posOffset>
                </wp:positionV>
                <wp:extent cx="1295400" cy="2227626"/>
                <wp:effectExtent l="0" t="0" r="19050" b="20320"/>
                <wp:wrapNone/>
                <wp:docPr id="157459400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222762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153CA0" id="直線接點 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pt,8pt" to="185.7pt,1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535699" wp14:editId="55C11C6E">
                <wp:simplePos x="0" y="0"/>
                <wp:positionH relativeFrom="column">
                  <wp:posOffset>1060450</wp:posOffset>
                </wp:positionH>
                <wp:positionV relativeFrom="paragraph">
                  <wp:posOffset>103505</wp:posOffset>
                </wp:positionV>
                <wp:extent cx="1295400" cy="1123950"/>
                <wp:effectExtent l="0" t="0" r="19050" b="19050"/>
                <wp:wrapNone/>
                <wp:docPr id="109135639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11239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80D982" id="直線接點 3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5pt,8.15pt" to="185.5pt,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8418DA">
        <w:rPr>
          <w:rFonts w:asciiTheme="minorEastAsia" w:hAnsiTheme="minorEastAsia"/>
        </w:rPr>
        <w:t>門樓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1FB15D0" w14:textId="10920217" w:rsidR="00DD0EA4" w:rsidRDefault="00DD0EA4" w:rsidP="00DD0EA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8809A7C" w14:textId="3B9B8420" w:rsidR="00DD0EA4" w:rsidRPr="0019511F" w:rsidRDefault="00DD0EA4" w:rsidP="00DD0EA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F5323FF" wp14:editId="548EB252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37734384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8B383A8" w14:textId="715EED32" w:rsidR="00DD0EA4" w:rsidRDefault="00DD0EA4" w:rsidP="00DD0EA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CAA58D" wp14:editId="3DE31A74">
                <wp:simplePos x="0" y="0"/>
                <wp:positionH relativeFrom="column">
                  <wp:posOffset>1063925</wp:posOffset>
                </wp:positionH>
                <wp:positionV relativeFrom="paragraph">
                  <wp:posOffset>112695</wp:posOffset>
                </wp:positionV>
                <wp:extent cx="1295400" cy="1123950"/>
                <wp:effectExtent l="0" t="0" r="19050" b="19050"/>
                <wp:wrapNone/>
                <wp:docPr id="48436891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11239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18B4E0" id="直線接點 3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75pt,8.85pt" to="185.75pt,9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" strokecolor="#e00" strokeweight="1.5pt">
                <v:stroke joinstyle="miter"/>
              </v:line>
            </w:pict>
          </mc:Fallback>
        </mc:AlternateContent>
      </w:r>
      <w:r w:rsidRPr="00F46376">
        <w:rPr>
          <w:rFonts w:asciiTheme="minorEastAsia" w:hAnsiTheme="minorEastAsia" w:hint="eastAsia"/>
        </w:rPr>
        <w:t>水池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9CE7A22" w14:textId="77777777" w:rsidR="00DD0EA4" w:rsidRDefault="00DD0EA4" w:rsidP="00DD0EA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130235F" w14:textId="77777777" w:rsidR="00DD0EA4" w:rsidRPr="0019511F" w:rsidRDefault="00DD0EA4" w:rsidP="00DD0EA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4CDC027" wp14:editId="408F4D21">
            <wp:simplePos x="0" y="0"/>
            <wp:positionH relativeFrom="column">
              <wp:posOffset>2800350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180245949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EC9D61E" w14:textId="77777777" w:rsidR="00DD0EA4" w:rsidRPr="00605ADA" w:rsidRDefault="00DD0EA4" w:rsidP="00DD0EA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418DA">
        <w:rPr>
          <w:rFonts w:asciiTheme="minorEastAsia" w:hAnsiTheme="minorEastAsia" w:hint="eastAsia"/>
        </w:rPr>
        <w:t>蜆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028183C" w14:textId="77777777" w:rsidR="00DD0EA4" w:rsidRDefault="00DD0EA4" w:rsidP="00DD0EA4">
      <w:pPr>
        <w:rPr>
          <w:rFonts w:asciiTheme="minorEastAsia" w:hAnsiTheme="minorEastAsia"/>
        </w:rPr>
      </w:pPr>
    </w:p>
    <w:p w14:paraId="7D369FBE" w14:textId="77777777" w:rsidR="00DD0EA4" w:rsidRDefault="00DD0EA4" w:rsidP="00DD0EA4">
      <w:pPr>
        <w:rPr>
          <w:rFonts w:asciiTheme="minorEastAsia" w:hAnsiTheme="minorEastAsia"/>
        </w:rPr>
      </w:pPr>
    </w:p>
    <w:p w14:paraId="7A4E2FF6" w14:textId="77777777" w:rsidR="00DD0EA4" w:rsidRPr="0037136F" w:rsidRDefault="00DD0EA4" w:rsidP="00DD0EA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492FC69" w14:textId="77777777" w:rsidR="00DD0EA4" w:rsidRPr="0037136F" w:rsidRDefault="00DD0EA4" w:rsidP="00DD0EA4">
      <w:pPr>
        <w:rPr>
          <w:rFonts w:ascii="Times New Roman" w:hAnsi="Times New Roman"/>
          <w:b/>
          <w:bCs/>
          <w:sz w:val="28"/>
          <w:szCs w:val="28"/>
        </w:rPr>
      </w:pPr>
    </w:p>
    <w:p w14:paraId="35EA0E5A" w14:textId="32BAA05A" w:rsidR="00DD0EA4" w:rsidRDefault="00DD0EA4" w:rsidP="00DD0EA4">
      <w:pPr>
        <w:spacing w:line="360" w:lineRule="auto"/>
        <w:ind w:firstLine="480"/>
        <w:rPr>
          <w:rFonts w:ascii="新細明體" w:hAnsi="新細明體"/>
          <w:caps/>
        </w:rPr>
      </w:pPr>
      <w:r w:rsidRPr="008418DA">
        <w:rPr>
          <w:rFonts w:ascii="新細明體" w:hAnsi="新細明體"/>
          <w:caps/>
        </w:rPr>
        <w:t>明朝末年，客家人來到牛池灣</w:t>
      </w:r>
      <w:r w:rsidRPr="00DD0EA4">
        <w:rPr>
          <w:rFonts w:ascii="新細明體" w:hAnsi="新細明體" w:hint="eastAsia"/>
          <w:caps/>
          <w:color w:val="EE0000"/>
          <w:u w:val="single"/>
        </w:rPr>
        <w:t>定居</w:t>
      </w:r>
      <w:r w:rsidRPr="008418DA">
        <w:rPr>
          <w:rFonts w:ascii="新細明體" w:hAnsi="新細明體"/>
          <w:caps/>
        </w:rPr>
        <w:t>。這條村落的</w:t>
      </w:r>
      <w:r w:rsidRPr="00DD0EA4">
        <w:rPr>
          <w:rFonts w:ascii="新細明體" w:hAnsi="新細明體"/>
          <w:caps/>
          <w:color w:val="EE0000"/>
          <w:u w:val="single"/>
        </w:rPr>
        <w:t>得名</w:t>
      </w:r>
      <w:r w:rsidRPr="008418DA">
        <w:rPr>
          <w:rFonts w:ascii="新細明體" w:hAnsi="新細明體"/>
          <w:caps/>
        </w:rPr>
        <w:t>與水池的</w:t>
      </w:r>
      <w:r w:rsidRPr="00DD0EA4">
        <w:rPr>
          <w:rFonts w:ascii="新細明體" w:hAnsi="新細明體"/>
          <w:caps/>
          <w:color w:val="EE0000"/>
          <w:u w:val="single"/>
        </w:rPr>
        <w:t>形狀</w:t>
      </w:r>
      <w:r w:rsidRPr="008418DA">
        <w:rPr>
          <w:rFonts w:ascii="新細明體" w:hAnsi="新細明體"/>
          <w:caps/>
        </w:rPr>
        <w:t>有關。在日佔期間，因為村落</w:t>
      </w:r>
      <w:r w:rsidRPr="00DD0EA4">
        <w:rPr>
          <w:rFonts w:ascii="新細明體" w:hAnsi="新細明體"/>
          <w:caps/>
          <w:color w:val="EE0000"/>
          <w:u w:val="single"/>
        </w:rPr>
        <w:t>靠近</w:t>
      </w:r>
      <w:r w:rsidRPr="008418DA">
        <w:rPr>
          <w:rFonts w:ascii="新細明體" w:hAnsi="新細明體"/>
          <w:caps/>
        </w:rPr>
        <w:t>啟德機場，所以</w:t>
      </w:r>
      <w:r w:rsidRPr="00DD0EA4">
        <w:rPr>
          <w:rFonts w:ascii="新細明體" w:hAnsi="新細明體"/>
          <w:caps/>
          <w:color w:val="EE0000"/>
          <w:u w:val="single"/>
        </w:rPr>
        <w:t>飽受</w:t>
      </w:r>
      <w:r w:rsidRPr="008418DA">
        <w:rPr>
          <w:rFonts w:ascii="新細明體" w:hAnsi="新細明體"/>
          <w:caps/>
        </w:rPr>
        <w:t>日軍轟炸之苦，</w:t>
      </w:r>
      <w:r>
        <w:rPr>
          <w:rFonts w:ascii="新細明體" w:hAnsi="新細明體" w:hint="eastAsia"/>
          <w:caps/>
        </w:rPr>
        <w:t>導致</w:t>
      </w:r>
      <w:r w:rsidRPr="008418DA">
        <w:rPr>
          <w:rFonts w:ascii="新細明體" w:hAnsi="新細明體"/>
          <w:caps/>
        </w:rPr>
        <w:t>村民的生活非常艱難</w:t>
      </w:r>
      <w:r>
        <w:rPr>
          <w:rFonts w:ascii="新細明體" w:hAnsi="新細明體" w:hint="eastAsia"/>
          <w:caps/>
        </w:rPr>
        <w:t>。</w:t>
      </w:r>
    </w:p>
    <w:p w14:paraId="6F357419" w14:textId="77777777" w:rsidR="00DD0EA4" w:rsidRPr="001F2F71" w:rsidRDefault="00DD0EA4" w:rsidP="00DD0EA4">
      <w:pPr>
        <w:rPr>
          <w:rFonts w:ascii="新細明體" w:hAnsi="新細明體"/>
          <w:caps/>
        </w:rPr>
      </w:pPr>
    </w:p>
    <w:p w14:paraId="16F0E0B2" w14:textId="77777777" w:rsidR="00DD0EA4" w:rsidRDefault="00DD0EA4" w:rsidP="00DD0EA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957DFB6" w14:textId="77777777" w:rsidR="00DD0EA4" w:rsidRPr="00DD0EA4" w:rsidRDefault="00DD0EA4" w:rsidP="00DD0EA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70B3E860" w14:textId="3BD935C7" w:rsidR="00DD0EA4" w:rsidRPr="0037136F" w:rsidRDefault="00DD0EA4" w:rsidP="00DD0EA4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0E6B079" w14:textId="77777777" w:rsidR="00DD0EA4" w:rsidRDefault="00DD0EA4" w:rsidP="00DD0EA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D0CE6B3" w14:textId="77777777" w:rsidR="00DD0EA4" w:rsidRDefault="00DD0EA4" w:rsidP="00DD0EA4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8418DA">
        <w:rPr>
          <w:rFonts w:ascii="Times New Roman" w:hAnsi="Times New Roman" w:hint="eastAsia"/>
        </w:rPr>
        <w:t>牛池灣村最早是由哪些姓氏的客家人建立的</w:t>
      </w:r>
      <w:r>
        <w:rPr>
          <w:rFonts w:ascii="Times New Roman" w:hAnsi="Times New Roman" w:hint="eastAsia"/>
        </w:rPr>
        <w:t>？</w:t>
      </w:r>
    </w:p>
    <w:p w14:paraId="22FB4B94" w14:textId="32E3933C" w:rsidR="00DD0EA4" w:rsidRDefault="00DD0EA4" w:rsidP="00DD0EA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D0EA4">
        <w:rPr>
          <w:rFonts w:ascii="新細明體" w:hAnsi="新細明體" w:hint="eastAsia"/>
          <w:caps/>
          <w:color w:val="EE0000"/>
          <w:u w:val="single"/>
        </w:rPr>
        <w:t>牛池灣村最早是由杜、劉、楊、馮、曾姓客家人建立的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1D8F2BA2" w14:textId="77777777" w:rsidR="00DD0EA4" w:rsidRDefault="00DD0EA4" w:rsidP="00DD0EA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89A88A" w14:textId="77777777" w:rsidR="00DD0EA4" w:rsidRDefault="00DD0EA4" w:rsidP="00DD0EA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41382EE" w14:textId="77777777" w:rsidR="00DD0EA4" w:rsidRDefault="00DD0EA4" w:rsidP="00DD0EA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B92EBA2" w14:textId="77777777" w:rsidR="00DD0EA4" w:rsidRDefault="00DD0EA4" w:rsidP="00DD0EA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418DA">
        <w:rPr>
          <w:rFonts w:ascii="Times New Roman" w:hAnsi="Times New Roman" w:hint="eastAsia"/>
        </w:rPr>
        <w:t>為什麼</w:t>
      </w:r>
      <w:r w:rsidRPr="00CE3988">
        <w:rPr>
          <w:rFonts w:ascii="Times New Roman" w:hAnsi="Times New Roman" w:hint="eastAsia"/>
        </w:rPr>
        <w:t>大水池</w:t>
      </w:r>
      <w:r w:rsidRPr="008418DA">
        <w:rPr>
          <w:rFonts w:ascii="Times New Roman" w:hAnsi="Times New Roman" w:hint="eastAsia"/>
        </w:rPr>
        <w:t>會被稱為「牛池」</w:t>
      </w:r>
      <w:r>
        <w:rPr>
          <w:rFonts w:ascii="Times New Roman" w:hAnsi="Times New Roman" w:hint="eastAsia"/>
        </w:rPr>
        <w:t>？</w:t>
      </w:r>
    </w:p>
    <w:p w14:paraId="3E667367" w14:textId="77F61A38" w:rsidR="00DD0EA4" w:rsidRDefault="00DD0EA4" w:rsidP="00DD0EA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D0EA4">
        <w:rPr>
          <w:rFonts w:ascii="新細明體" w:hAnsi="新細明體" w:hint="eastAsia"/>
          <w:caps/>
          <w:color w:val="EE0000"/>
          <w:u w:val="single"/>
        </w:rPr>
        <w:t>因為西北面昔日有一大水池，其形狀像一隻牛睡在水中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7B66102E" w14:textId="77777777" w:rsidR="00DD0EA4" w:rsidRDefault="00DD0EA4" w:rsidP="00DD0EA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87A5C8" w14:textId="77777777" w:rsidR="00DD0EA4" w:rsidRPr="00B82FFF" w:rsidRDefault="00DD0EA4" w:rsidP="00DD0EA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FEFA0E2" w14:textId="77777777" w:rsidR="00DD0EA4" w:rsidRDefault="00DD0EA4" w:rsidP="00DD0EA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6FBAC8E" w14:textId="6F99D6C9" w:rsidR="00DD0EA4" w:rsidRDefault="00DD0EA4" w:rsidP="00DD0EA4">
      <w:pPr>
        <w:rPr>
          <w:rFonts w:ascii="新細明體" w:hAnsi="新細明體"/>
          <w:b/>
          <w:bCs/>
        </w:rPr>
      </w:pPr>
      <w:r w:rsidRPr="008418DA">
        <w:rPr>
          <w:rFonts w:ascii="Times New Roman" w:hAnsi="Times New Roman" w:hint="eastAsia"/>
        </w:rPr>
        <w:t>在</w:t>
      </w:r>
      <w:r w:rsidRPr="008418DA">
        <w:rPr>
          <w:rFonts w:ascii="Times New Roman" w:hAnsi="Times New Roman" w:hint="eastAsia"/>
        </w:rPr>
        <w:t xml:space="preserve"> 1920 </w:t>
      </w:r>
      <w:r w:rsidRPr="008418DA">
        <w:rPr>
          <w:rFonts w:ascii="Times New Roman" w:hAnsi="Times New Roman" w:hint="eastAsia"/>
        </w:rPr>
        <w:t>至</w:t>
      </w:r>
      <w:r w:rsidRPr="008418DA">
        <w:rPr>
          <w:rFonts w:ascii="Times New Roman" w:hAnsi="Times New Roman" w:hint="eastAsia"/>
        </w:rPr>
        <w:t xml:space="preserve"> 30 </w:t>
      </w:r>
      <w:r w:rsidRPr="008418DA">
        <w:rPr>
          <w:rFonts w:ascii="Times New Roman" w:hAnsi="Times New Roman" w:hint="eastAsia"/>
        </w:rPr>
        <w:t>年代，村民主要是靠什麼方式</w:t>
      </w:r>
      <w:r>
        <w:rPr>
          <w:rFonts w:ascii="Times New Roman" w:hAnsi="Times New Roman" w:hint="eastAsia"/>
        </w:rPr>
        <w:t>？</w:t>
      </w:r>
    </w:p>
    <w:p w14:paraId="3017B51B" w14:textId="4052D07A" w:rsidR="00DD0EA4" w:rsidRDefault="00172377" w:rsidP="00DD0EA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72377">
        <w:rPr>
          <w:rFonts w:ascii="新細明體" w:hAnsi="新細明體" w:hint="eastAsia"/>
          <w:caps/>
          <w:color w:val="EE0000"/>
          <w:u w:val="single"/>
        </w:rPr>
        <w:t>他們以飼養禽畜及到牛頭角海邊摸蜆維持生計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</w:t>
      </w:r>
      <w:r w:rsidR="00DD0EA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188B877B" w14:textId="77777777" w:rsidR="00DD0EA4" w:rsidRPr="005C1540" w:rsidRDefault="00DD0EA4" w:rsidP="00DD0EA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93ED86" w14:textId="77777777" w:rsidR="00122C45" w:rsidRDefault="00122C45"/>
    <w:p w14:paraId="01A9FE44" w14:textId="77777777" w:rsidR="00172377" w:rsidRPr="0037136F" w:rsidRDefault="00172377" w:rsidP="00172377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718C34AB" w14:textId="77777777" w:rsidR="00172377" w:rsidRPr="0037136F" w:rsidRDefault="00172377" w:rsidP="00172377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ACD6648" w14:textId="77777777" w:rsidR="00172377" w:rsidRDefault="00172377" w:rsidP="0017237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4D9953A" w14:textId="77777777" w:rsidR="00172377" w:rsidRDefault="00172377" w:rsidP="00172377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4A3E86F8" w14:textId="77777777" w:rsidR="00172377" w:rsidRDefault="00172377" w:rsidP="00172377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D049B2">
        <w:rPr>
          <w:rFonts w:ascii="Times New Roman" w:hAnsi="Times New Roman" w:hint="eastAsia"/>
          <w:kern w:val="0"/>
          <w14:ligatures w14:val="none"/>
        </w:rPr>
        <w:t>（　）</w:t>
      </w:r>
      <w:r w:rsidRPr="00CE3988">
        <w:rPr>
          <w:rFonts w:ascii="Times New Roman" w:hAnsi="Times New Roman" w:hint="eastAsia"/>
          <w:kern w:val="0"/>
          <w14:ligatures w14:val="none"/>
        </w:rPr>
        <w:t>這裡的水池像一隻睡在水中的牛，所以村民稱它為牛池。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5BCCBB13" w14:textId="77777777" w:rsidR="00172377" w:rsidRDefault="00172377" w:rsidP="0017237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CE3988">
        <w:rPr>
          <w:rFonts w:ascii="Times New Roman" w:hAnsi="Times New Roman" w:hint="eastAsia"/>
          <w:kern w:val="0"/>
          <w14:ligatures w14:val="none"/>
        </w:rPr>
        <w:t>因為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Pr="00CE3988">
        <w:rPr>
          <w:rFonts w:ascii="Times New Roman" w:hAnsi="Times New Roman" w:hint="eastAsia"/>
          <w:kern w:val="0"/>
          <w14:ligatures w14:val="none"/>
        </w:rPr>
        <w:t>與其</w:t>
      </w:r>
    </w:p>
    <w:p w14:paraId="58319FB8" w14:textId="2C31C275" w:rsidR="00172377" w:rsidRDefault="00172377" w:rsidP="0017237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CE3988">
        <w:rPr>
          <w:rFonts w:ascii="Times New Roman" w:hAnsi="Times New Roman" w:hint="eastAsia"/>
          <w:kern w:val="0"/>
          <w14:ligatures w14:val="none"/>
        </w:rPr>
        <w:t>只要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Pr="00CE3988">
        <w:rPr>
          <w:rFonts w:ascii="Times New Roman" w:hAnsi="Times New Roman" w:hint="eastAsia"/>
          <w:kern w:val="0"/>
          <w14:ligatures w14:val="none"/>
        </w:rPr>
        <w:t>之所以</w:t>
      </w:r>
      <w:r>
        <w:rPr>
          <w:rFonts w:ascii="Times New Roman" w:hAnsi="Times New Roman"/>
          <w:kern w:val="0"/>
          <w14:ligatures w14:val="none"/>
        </w:rPr>
        <w:tab/>
      </w:r>
      <w:r w:rsidRPr="00172377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02C92B31" w14:textId="77777777" w:rsidR="00172377" w:rsidRDefault="00172377" w:rsidP="00172377">
      <w:pPr>
        <w:rPr>
          <w:rFonts w:ascii="新細明體" w:hAnsi="新細明體"/>
          <w:b/>
          <w:bCs/>
          <w:sz w:val="28"/>
          <w:szCs w:val="28"/>
        </w:rPr>
      </w:pPr>
    </w:p>
    <w:p w14:paraId="7A8AA601" w14:textId="77777777" w:rsidR="00172377" w:rsidRPr="0037136F" w:rsidRDefault="00172377" w:rsidP="00172377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40F5ED7" w14:textId="77777777" w:rsidR="00172377" w:rsidRPr="0037136F" w:rsidRDefault="00172377" w:rsidP="00172377">
      <w:pPr>
        <w:rPr>
          <w:rFonts w:ascii="新細明體" w:hAnsi="新細明體"/>
          <w:b/>
          <w:bCs/>
        </w:rPr>
      </w:pPr>
    </w:p>
    <w:p w14:paraId="4CB62CDB" w14:textId="77777777" w:rsidR="00172377" w:rsidRDefault="00172377" w:rsidP="0017237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3E3A3BB" w14:textId="77777777" w:rsidR="00172377" w:rsidRDefault="00172377" w:rsidP="0017237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CE3988">
        <w:rPr>
          <w:rFonts w:ascii="Times New Roman" w:hAnsi="Times New Roman" w:hint="eastAsia"/>
          <w:b/>
          <w:bCs/>
        </w:rPr>
        <w:t>與其……，不如……</w:t>
      </w:r>
      <w:r>
        <w:rPr>
          <w:rFonts w:ascii="Times New Roman" w:hAnsi="Times New Roman" w:hint="eastAsia"/>
        </w:rPr>
        <w:t>」的句式，</w:t>
      </w:r>
      <w:r w:rsidRPr="00B31B7C">
        <w:rPr>
          <w:rFonts w:ascii="Times New Roman" w:hAnsi="Times New Roman" w:hint="eastAsia"/>
        </w:rPr>
        <w:t>描述</w:t>
      </w:r>
      <w:r w:rsidRPr="00CE3988">
        <w:rPr>
          <w:rFonts w:ascii="Times New Roman" w:hAnsi="Times New Roman" w:hint="eastAsia"/>
        </w:rPr>
        <w:t>村民在海邊辛苦工作與在家休息的選擇</w:t>
      </w:r>
      <w:r>
        <w:rPr>
          <w:rFonts w:ascii="Times New Roman" w:hAnsi="Times New Roman" w:hint="eastAsia"/>
        </w:rPr>
        <w:t>。</w:t>
      </w:r>
    </w:p>
    <w:p w14:paraId="4F0CEC10" w14:textId="33EC1723" w:rsidR="00172377" w:rsidRDefault="00172377" w:rsidP="001723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7237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與其在家中休息，貧苦的村民不如到牛頭角海邊摸蜆以維持生計。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3DC90551" w14:textId="77777777" w:rsidR="00172377" w:rsidRDefault="00172377" w:rsidP="001723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DDD6A8" w14:textId="77777777" w:rsidR="00172377" w:rsidRDefault="00172377" w:rsidP="001723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080C9E4" w14:textId="77777777" w:rsidR="00172377" w:rsidRDefault="00172377" w:rsidP="0017237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7CE0804" w14:textId="77777777" w:rsidR="00172377" w:rsidRDefault="00172377" w:rsidP="0017237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因爲</w:t>
      </w:r>
      <w:r w:rsidRPr="0080438D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所以</w:t>
      </w:r>
      <w:r w:rsidRPr="0080438D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」的句式，說明</w:t>
      </w:r>
      <w:r w:rsidRPr="00CE3988">
        <w:rPr>
          <w:rFonts w:ascii="Times New Roman" w:hAnsi="Times New Roman" w:hint="eastAsia"/>
        </w:rPr>
        <w:t>村落</w:t>
      </w:r>
      <w:r>
        <w:rPr>
          <w:rFonts w:ascii="Times New Roman" w:hAnsi="Times New Roman" w:hint="eastAsia"/>
        </w:rPr>
        <w:t>在</w:t>
      </w:r>
      <w:r w:rsidRPr="00CE3988">
        <w:rPr>
          <w:rFonts w:ascii="Times New Roman" w:hAnsi="Times New Roman" w:hint="eastAsia"/>
        </w:rPr>
        <w:t>日佔期間飽受日軍轟炸</w:t>
      </w:r>
      <w:r>
        <w:rPr>
          <w:rFonts w:ascii="Times New Roman" w:hAnsi="Times New Roman" w:hint="eastAsia"/>
        </w:rPr>
        <w:t>的原因。</w:t>
      </w:r>
    </w:p>
    <w:p w14:paraId="361679A4" w14:textId="3BDC7F6B" w:rsidR="00172377" w:rsidRDefault="00172377" w:rsidP="001723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7237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因爲村落靠近啟德機場，所以在日佔期間飽受日軍轟炸。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1745498B" w14:textId="77777777" w:rsidR="00172377" w:rsidRDefault="00172377" w:rsidP="001723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8231F7A" w14:textId="77777777" w:rsidR="00172377" w:rsidRDefault="00172377" w:rsidP="001723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67B7E2F" w14:textId="77777777" w:rsidR="00172377" w:rsidRDefault="00172377" w:rsidP="0017237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AA4BC5F" w14:textId="162C3F6E" w:rsidR="00172377" w:rsidRDefault="00172377" w:rsidP="0017237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bCs/>
          <w:lang w:eastAsia="zh-HK"/>
        </w:rPr>
        <w:t>除了</w:t>
      </w:r>
      <w:r w:rsidRPr="002E5AA9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2E5AA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2E5AA9">
        <w:rPr>
          <w:rFonts w:ascii="Times New Roman" w:hAnsi="Times New Roman" w:hint="eastAsia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就是</w:t>
      </w:r>
      <w:r w:rsidRPr="002E5AA9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2E5AA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B74F9F" w:rsidRPr="00B74F9F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F46376">
        <w:rPr>
          <w:rFonts w:ascii="Times New Roman" w:hAnsi="Times New Roman" w:hint="eastAsia"/>
          <w:bCs/>
          <w:lang w:eastAsia="zh-HK"/>
        </w:rPr>
        <w:t>描述村民</w:t>
      </w:r>
      <w:r>
        <w:rPr>
          <w:rFonts w:ascii="Times New Roman" w:hAnsi="Times New Roman" w:hint="eastAsia"/>
          <w:bCs/>
          <w:lang w:eastAsia="zh-HK"/>
        </w:rPr>
        <w:t>日常</w:t>
      </w:r>
      <w:r w:rsidRPr="00F46376">
        <w:rPr>
          <w:rFonts w:ascii="Times New Roman" w:hAnsi="Times New Roman" w:hint="eastAsia"/>
          <w:bCs/>
          <w:lang w:eastAsia="zh-HK"/>
        </w:rPr>
        <w:t>工作的內容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CDB668B" w14:textId="18EAC883" w:rsidR="00172377" w:rsidRDefault="00172377" w:rsidP="003418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7237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村民的生活除了飼養禽畜，就是到海邊摸蜆為生。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07F9E121" w14:textId="77777777" w:rsidR="00172377" w:rsidRDefault="00172377" w:rsidP="001723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8C6FCE" w14:textId="77777777" w:rsidR="00172377" w:rsidRDefault="00172377"/>
    <w:sectPr w:rsidR="00172377" w:rsidSect="004A3F8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50726" w14:textId="77777777" w:rsidR="00E86D63" w:rsidRDefault="00E86D63" w:rsidP="00561A60">
      <w:pPr>
        <w:spacing w:after="0" w:line="240" w:lineRule="auto"/>
      </w:pPr>
      <w:r>
        <w:separator/>
      </w:r>
    </w:p>
  </w:endnote>
  <w:endnote w:type="continuationSeparator" w:id="0">
    <w:p w14:paraId="69FE6DAD" w14:textId="77777777" w:rsidR="00E86D63" w:rsidRDefault="00E86D63" w:rsidP="00561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CC015" w14:textId="77777777" w:rsidR="007F7F6F" w:rsidRDefault="007F7F6F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2DFA4C73" w14:textId="77777777" w:rsidR="007F7F6F" w:rsidRDefault="007F7F6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6CB3A" w14:textId="52A23496" w:rsidR="00490757" w:rsidRDefault="009A422C" w:rsidP="009A422C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55C2D13" w14:textId="5C3A0512" w:rsidR="009A422C" w:rsidRPr="009A422C" w:rsidRDefault="009A422C" w:rsidP="009A422C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B8BE8" w14:textId="77777777" w:rsidR="007F7F6F" w:rsidRDefault="007F7F6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3CA1A" w14:textId="77777777" w:rsidR="00E86D63" w:rsidRDefault="00E86D63" w:rsidP="00561A60">
      <w:pPr>
        <w:spacing w:after="0" w:line="240" w:lineRule="auto"/>
      </w:pPr>
      <w:r>
        <w:separator/>
      </w:r>
    </w:p>
  </w:footnote>
  <w:footnote w:type="continuationSeparator" w:id="0">
    <w:p w14:paraId="0EF45570" w14:textId="77777777" w:rsidR="00E86D63" w:rsidRDefault="00E86D63" w:rsidP="00561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23815" w14:textId="77777777" w:rsidR="007F7F6F" w:rsidRDefault="007F7F6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8FF8B" w14:textId="77777777" w:rsidR="007F7F6F" w:rsidRDefault="007F7F6F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803F0" w14:textId="77777777" w:rsidR="007F7F6F" w:rsidRDefault="007F7F6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763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034"/>
    <w:rsid w:val="00052204"/>
    <w:rsid w:val="000869AE"/>
    <w:rsid w:val="000B6034"/>
    <w:rsid w:val="001100C7"/>
    <w:rsid w:val="00122C45"/>
    <w:rsid w:val="00130F32"/>
    <w:rsid w:val="00135ABF"/>
    <w:rsid w:val="00172377"/>
    <w:rsid w:val="00172BDA"/>
    <w:rsid w:val="002938D8"/>
    <w:rsid w:val="002964C5"/>
    <w:rsid w:val="00334299"/>
    <w:rsid w:val="0034182A"/>
    <w:rsid w:val="00470245"/>
    <w:rsid w:val="00490757"/>
    <w:rsid w:val="004A3F81"/>
    <w:rsid w:val="004C58B6"/>
    <w:rsid w:val="00520A1C"/>
    <w:rsid w:val="00561A60"/>
    <w:rsid w:val="0061642E"/>
    <w:rsid w:val="006538D6"/>
    <w:rsid w:val="00706943"/>
    <w:rsid w:val="007F77C7"/>
    <w:rsid w:val="007F7F6F"/>
    <w:rsid w:val="008418DA"/>
    <w:rsid w:val="0086258B"/>
    <w:rsid w:val="008651D9"/>
    <w:rsid w:val="008C034A"/>
    <w:rsid w:val="008D721E"/>
    <w:rsid w:val="009A422C"/>
    <w:rsid w:val="009A6811"/>
    <w:rsid w:val="00B10FEE"/>
    <w:rsid w:val="00B25D97"/>
    <w:rsid w:val="00B74F9F"/>
    <w:rsid w:val="00C144C5"/>
    <w:rsid w:val="00CE3988"/>
    <w:rsid w:val="00D36621"/>
    <w:rsid w:val="00DB3A49"/>
    <w:rsid w:val="00DD0EA4"/>
    <w:rsid w:val="00E37A2A"/>
    <w:rsid w:val="00E86D63"/>
    <w:rsid w:val="00EA5E0C"/>
    <w:rsid w:val="00F46376"/>
    <w:rsid w:val="00F71AF8"/>
    <w:rsid w:val="00F96302"/>
    <w:rsid w:val="00FA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C747D"/>
  <w15:chartTrackingRefBased/>
  <w15:docId w15:val="{281D7AB0-A4E6-4686-A3FE-2B2D36CD3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8DA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0B603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6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603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603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60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603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603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603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603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603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60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603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60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603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603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603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603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60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603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6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603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60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6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60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60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603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60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603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603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61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61A60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61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61A60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7F7F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425CE-D824-4803-ADEB-F593CACD5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723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2026-04-08T06:05:00Z</dcterms:created>
  <dcterms:modified xsi:type="dcterms:W3CDTF">2026-09-04T03:25:00Z</dcterms:modified>
</cp:coreProperties>
</file>