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D0FE5" w14:textId="77777777" w:rsidR="00922F77" w:rsidRDefault="00922F77" w:rsidP="00922F77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6379E42" w14:textId="1295BCB7" w:rsidR="00922F77" w:rsidRDefault="00922F77" w:rsidP="00922F77">
      <w:pPr>
        <w:jc w:val="center"/>
        <w:rPr>
          <w:rFonts w:ascii="新細明體" w:hAnsi="新細明體"/>
          <w:b/>
          <w:bCs/>
        </w:rPr>
      </w:pPr>
      <w:r w:rsidRPr="002665E2">
        <w:rPr>
          <w:rFonts w:ascii="新細明體" w:hAnsi="新細明體" w:hint="eastAsia"/>
          <w:b/>
          <w:bCs/>
        </w:rPr>
        <w:t>宋皇臺</w:t>
      </w:r>
      <w:r w:rsidRPr="00922F77">
        <w:rPr>
          <w:rFonts w:ascii="新細明體" w:hAnsi="新細明體" w:hint="eastAsia"/>
          <w:b/>
          <w:bCs/>
        </w:rPr>
        <w:t>站展覽</w:t>
      </w:r>
    </w:p>
    <w:p w14:paraId="1EBF0A31" w14:textId="73F557FB" w:rsidR="00922F77" w:rsidRDefault="00922F77" w:rsidP="00922F77">
      <w:pPr>
        <w:jc w:val="center"/>
        <w:rPr>
          <w:rFonts w:ascii="新細明體" w:hAnsi="新細明體"/>
          <w:b/>
          <w:bCs/>
        </w:rPr>
      </w:pPr>
      <w:r w:rsidRPr="00922F77">
        <w:rPr>
          <w:rFonts w:ascii="新細明體" w:hAnsi="新細明體"/>
          <w:b/>
          <w:bCs/>
        </w:rPr>
        <w:t>Exhibition at the Sung Wong Toi Station</w:t>
      </w:r>
    </w:p>
    <w:p w14:paraId="21F6C6D4" w14:textId="77777777" w:rsidR="00922F77" w:rsidRDefault="00922F77" w:rsidP="00922F77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1336825E" w14:textId="77777777" w:rsidR="00922F77" w:rsidRDefault="00922F77" w:rsidP="00922F77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2D341156" w14:textId="77777777" w:rsidR="00922F77" w:rsidRDefault="00922F77" w:rsidP="00922F77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4189EB21" w14:textId="77777777" w:rsidR="00922F77" w:rsidRDefault="00922F77" w:rsidP="00922F77">
      <w:pPr>
        <w:rPr>
          <w:rFonts w:ascii="新細明體" w:hAnsi="新細明體"/>
        </w:rPr>
      </w:pPr>
    </w:p>
    <w:p w14:paraId="630E377D" w14:textId="77777777" w:rsidR="00922F77" w:rsidRDefault="00922F77" w:rsidP="00922F77">
      <w:pPr>
        <w:rPr>
          <w:rFonts w:ascii="新細明體" w:hAnsi="新細明體"/>
        </w:rPr>
      </w:pPr>
    </w:p>
    <w:p w14:paraId="3373A2D5" w14:textId="77777777" w:rsidR="00922F77" w:rsidRPr="0037136F" w:rsidRDefault="00922F77" w:rsidP="00922F77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763A98D9" w14:textId="77777777" w:rsidR="00922F77" w:rsidRPr="00D04921" w:rsidRDefault="00922F77" w:rsidP="00922F77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2587F646" wp14:editId="38579E72">
            <wp:simplePos x="0" y="0"/>
            <wp:positionH relativeFrom="column">
              <wp:posOffset>2790825</wp:posOffset>
            </wp:positionH>
            <wp:positionV relativeFrom="paragraph">
              <wp:posOffset>308610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73" t="10055" b="3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06A402" w14:textId="494079A5" w:rsidR="00922F77" w:rsidRDefault="00922F77" w:rsidP="00922F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22F77">
        <w:rPr>
          <w:rFonts w:asciiTheme="minorEastAsia" w:hAnsiTheme="minorEastAsia" w:hint="eastAsia"/>
          <w:lang w:val="x-none"/>
        </w:rPr>
        <w:t>展櫃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36CEBF36" w14:textId="77777777" w:rsidR="00922F77" w:rsidRDefault="00922F77" w:rsidP="00922F77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48A5655" w14:textId="77777777" w:rsidR="00922F77" w:rsidRPr="0019511F" w:rsidRDefault="00922F77" w:rsidP="00922F77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468A46E9" wp14:editId="6C7F89D8">
            <wp:simplePos x="0" y="0"/>
            <wp:positionH relativeFrom="column">
              <wp:posOffset>2790825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07" r="77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1EBAF1" w14:textId="7F8A7573" w:rsidR="00922F77" w:rsidRDefault="00922F77" w:rsidP="00922F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22F77">
        <w:rPr>
          <w:rFonts w:asciiTheme="minorEastAsia" w:hAnsiTheme="minorEastAsia" w:hint="eastAsia"/>
        </w:rPr>
        <w:t>夷平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7F69501" w14:textId="77777777" w:rsidR="00922F77" w:rsidRPr="00E61A94" w:rsidRDefault="00922F77" w:rsidP="00922F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9BF1EF4" w14:textId="77777777" w:rsidR="00922F77" w:rsidRPr="0019511F" w:rsidRDefault="00922F77" w:rsidP="00922F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43AB5DE9" wp14:editId="3CAA0D39">
            <wp:simplePos x="0" y="0"/>
            <wp:positionH relativeFrom="column">
              <wp:posOffset>2801620</wp:posOffset>
            </wp:positionH>
            <wp:positionV relativeFrom="paragraph">
              <wp:posOffset>97155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46" r="90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4135D72" w14:textId="280E4960" w:rsidR="00922F77" w:rsidRDefault="00922F77" w:rsidP="00922F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22F77">
        <w:rPr>
          <w:rFonts w:asciiTheme="minorEastAsia" w:hAnsiTheme="minorEastAsia" w:hint="eastAsia"/>
        </w:rPr>
        <w:t>發掘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5F499FB" w14:textId="77777777" w:rsidR="00922F77" w:rsidRDefault="00922F77" w:rsidP="00922F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3C41B88" w14:textId="77777777" w:rsidR="00922F77" w:rsidRPr="0019511F" w:rsidRDefault="00922F77" w:rsidP="00922F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1A762358" wp14:editId="664D237F">
            <wp:simplePos x="0" y="0"/>
            <wp:positionH relativeFrom="column">
              <wp:posOffset>2779395</wp:posOffset>
            </wp:positionH>
            <wp:positionV relativeFrom="paragraph">
              <wp:posOffset>165100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77" t="12787" b="30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5611915" w14:textId="5D46FBC0" w:rsidR="00922F77" w:rsidRPr="00605ADA" w:rsidRDefault="00922F77" w:rsidP="00922F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22F77">
        <w:rPr>
          <w:rFonts w:asciiTheme="minorEastAsia" w:hAnsiTheme="minorEastAsia" w:hint="eastAsia"/>
        </w:rPr>
        <w:t>遺存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90C0AF4" w14:textId="77777777" w:rsidR="00922F77" w:rsidRPr="002665E2" w:rsidRDefault="00922F77" w:rsidP="00922F77">
      <w:pPr>
        <w:rPr>
          <w:rFonts w:asciiTheme="minorEastAsia" w:hAnsiTheme="minorEastAsia"/>
        </w:rPr>
      </w:pPr>
    </w:p>
    <w:p w14:paraId="7E0D01B0" w14:textId="77777777" w:rsidR="00922F77" w:rsidRDefault="00922F77" w:rsidP="00922F77">
      <w:pPr>
        <w:rPr>
          <w:rFonts w:asciiTheme="minorEastAsia" w:hAnsiTheme="minorEastAsia"/>
        </w:rPr>
      </w:pPr>
    </w:p>
    <w:p w14:paraId="5406AEFA" w14:textId="77777777" w:rsidR="00922F77" w:rsidRDefault="00922F77" w:rsidP="00922F77">
      <w:pPr>
        <w:rPr>
          <w:rFonts w:ascii="新細明體" w:hAnsi="新細明體"/>
        </w:rPr>
      </w:pPr>
    </w:p>
    <w:p w14:paraId="30A8348C" w14:textId="77777777" w:rsidR="00922F77" w:rsidRDefault="00922F77" w:rsidP="00922F77">
      <w:pPr>
        <w:rPr>
          <w:rFonts w:ascii="新細明體" w:hAnsi="新細明體" w:hint="eastAsia"/>
        </w:rPr>
      </w:pPr>
    </w:p>
    <w:p w14:paraId="3FF4AAC3" w14:textId="77777777" w:rsidR="00922F77" w:rsidRPr="0037136F" w:rsidRDefault="00922F77" w:rsidP="00922F77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1421CD65" w14:textId="0F55D087" w:rsidR="00922F77" w:rsidRPr="00922F77" w:rsidRDefault="00922F77" w:rsidP="00922F77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1C3FEC24" wp14:editId="38000AEF">
            <wp:extent cx="4719920" cy="2286000"/>
            <wp:effectExtent l="0" t="0" r="5080" b="0"/>
            <wp:docPr id="155557132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571327" name="圖片 155557132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992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76963" w14:textId="5E94F903" w:rsidR="00922F77" w:rsidRDefault="00922F77" w:rsidP="00922F77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750A4DAE" wp14:editId="121DE46D">
            <wp:extent cx="5415740" cy="5868000"/>
            <wp:effectExtent l="0" t="0" r="0" b="0"/>
            <wp:docPr id="49323954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239541" name="圖片 493239541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68" b="179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740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F667FB" w14:textId="77777777" w:rsidR="00922F77" w:rsidRDefault="00922F77" w:rsidP="00922F77">
      <w:pPr>
        <w:jc w:val="center"/>
        <w:rPr>
          <w:rFonts w:ascii="新細明體" w:hAnsi="新細明體"/>
        </w:rPr>
      </w:pPr>
    </w:p>
    <w:p w14:paraId="3472A334" w14:textId="77777777" w:rsidR="00922F77" w:rsidRDefault="00922F77" w:rsidP="00922F77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CEBCA20" w14:textId="77777777" w:rsidR="00922F77" w:rsidRPr="0037136F" w:rsidRDefault="00922F77" w:rsidP="00922F77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6CB5F361" w14:textId="77777777" w:rsidR="00922F77" w:rsidRPr="0037136F" w:rsidRDefault="00922F77" w:rsidP="00922F77">
      <w:pPr>
        <w:rPr>
          <w:rFonts w:ascii="Times New Roman" w:hAnsi="Times New Roman"/>
          <w:b/>
          <w:bCs/>
          <w:sz w:val="28"/>
          <w:szCs w:val="28"/>
        </w:rPr>
      </w:pPr>
    </w:p>
    <w:p w14:paraId="1B46D490" w14:textId="2308017C" w:rsidR="00922F77" w:rsidRDefault="002C7517" w:rsidP="00922F77">
      <w:pPr>
        <w:spacing w:line="360" w:lineRule="auto"/>
        <w:ind w:firstLine="480"/>
        <w:rPr>
          <w:rFonts w:ascii="新細明體" w:hAnsi="新細明體"/>
          <w:caps/>
        </w:rPr>
      </w:pPr>
      <w:r w:rsidRPr="002C7517">
        <w:rPr>
          <w:rFonts w:ascii="新細明體" w:hAnsi="新細明體" w:hint="eastAsia"/>
          <w:caps/>
        </w:rPr>
        <w:t>九龍城居民曾建石碑</w:t>
      </w:r>
      <w:r w:rsidR="00922F77">
        <w:rPr>
          <w:rFonts w:ascii="新細明體" w:hAnsi="新細明體" w:hint="eastAsia"/>
          <w:caps/>
        </w:rPr>
        <w:t>____________</w:t>
      </w:r>
      <w:bookmarkStart w:id="3" w:name="_Hlk217912245"/>
      <w:r w:rsidRPr="002C7517">
        <w:rPr>
          <w:rFonts w:ascii="新細明體" w:hAnsi="新細明體" w:hint="eastAsia"/>
          <w:caps/>
        </w:rPr>
        <w:t>宋朝皇帝。後來機場</w:t>
      </w:r>
      <w:r w:rsidR="00922F77">
        <w:rPr>
          <w:rFonts w:ascii="新細明體" w:hAnsi="新細明體" w:hint="eastAsia"/>
          <w:caps/>
        </w:rPr>
        <w:t>____________</w:t>
      </w:r>
      <w:r w:rsidR="00922F77" w:rsidRPr="00CF5C7A">
        <w:rPr>
          <w:rFonts w:ascii="新細明體" w:hAnsi="新細明體"/>
          <w:caps/>
        </w:rPr>
        <w:t>這段歷史。</w:t>
      </w:r>
      <w:r w:rsidRPr="002C7517">
        <w:rPr>
          <w:rFonts w:ascii="新細明體" w:hAnsi="新細明體" w:hint="eastAsia"/>
          <w:caps/>
        </w:rPr>
        <w:t>，聖山變成了停機坪。直到啟德機場</w:t>
      </w:r>
      <w:r w:rsidR="00922F77">
        <w:rPr>
          <w:rFonts w:ascii="新細明體" w:hAnsi="新細明體" w:hint="eastAsia"/>
          <w:caps/>
        </w:rPr>
        <w:t>____________</w:t>
      </w:r>
      <w:r w:rsidRPr="002C7517">
        <w:rPr>
          <w:rFonts w:ascii="新細明體" w:hAnsi="新細明體" w:hint="eastAsia"/>
          <w:caps/>
        </w:rPr>
        <w:t>赤鱲角</w:t>
      </w:r>
      <w:r>
        <w:rPr>
          <w:rFonts w:ascii="新細明體" w:hAnsi="新細明體" w:hint="eastAsia"/>
          <w:caps/>
        </w:rPr>
        <w:t>後</w:t>
      </w:r>
      <w:r w:rsidRPr="002C7517">
        <w:rPr>
          <w:rFonts w:ascii="新細明體" w:hAnsi="新細明體" w:hint="eastAsia"/>
          <w:caps/>
        </w:rPr>
        <w:t>，港鐵在動工時</w:t>
      </w:r>
      <w:r w:rsidR="00922F77" w:rsidRPr="001F5174">
        <w:rPr>
          <w:rFonts w:ascii="新細明體" w:hAnsi="新細明體"/>
          <w:caps/>
        </w:rPr>
        <w:t>____________</w:t>
      </w:r>
      <w:r w:rsidRPr="002C7517">
        <w:rPr>
          <w:rFonts w:ascii="新細明體" w:hAnsi="新細明體" w:hint="eastAsia"/>
          <w:caps/>
        </w:rPr>
        <w:t>出大量文物。現在，站內</w:t>
      </w:r>
      <w:r w:rsidR="00922F77" w:rsidRPr="00CF5C7A">
        <w:rPr>
          <w:rFonts w:ascii="新細明體" w:hAnsi="新細明體"/>
          <w:caps/>
        </w:rPr>
        <w:t>，</w:t>
      </w:r>
      <w:r w:rsidR="00922F77">
        <w:rPr>
          <w:rFonts w:ascii="新細明體" w:hAnsi="新細明體" w:hint="eastAsia"/>
          <w:caps/>
        </w:rPr>
        <w:t>____________</w:t>
      </w:r>
      <w:r w:rsidRPr="002C7517">
        <w:rPr>
          <w:rFonts w:ascii="新細明體" w:hAnsi="新細明體" w:hint="eastAsia"/>
          <w:caps/>
        </w:rPr>
        <w:t>了展櫃，讓大家欣賞這些歷史瑰寶</w:t>
      </w:r>
      <w:r w:rsidR="00922F77" w:rsidRPr="00CF5C7A">
        <w:rPr>
          <w:rFonts w:ascii="新細明體" w:hAnsi="新細明體" w:hint="eastAsia"/>
          <w:caps/>
        </w:rPr>
        <w:t>。</w:t>
      </w:r>
    </w:p>
    <w:p w14:paraId="075569C3" w14:textId="77777777" w:rsidR="00922F77" w:rsidRPr="002C7517" w:rsidRDefault="00922F77" w:rsidP="00922F77">
      <w:pPr>
        <w:rPr>
          <w:rFonts w:ascii="新細明體" w:hAnsi="新細明體"/>
          <w:caps/>
        </w:rPr>
      </w:pPr>
    </w:p>
    <w:p w14:paraId="72C72252" w14:textId="77777777" w:rsidR="00922F77" w:rsidRPr="0037136F" w:rsidRDefault="00922F77" w:rsidP="00922F77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5C7CA4BD" w14:textId="77777777" w:rsidR="00922F77" w:rsidRDefault="00922F77" w:rsidP="00922F7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4C8D7BA" w14:textId="7929BE47" w:rsidR="00922F77" w:rsidRDefault="00922F77" w:rsidP="00922F77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CF5C7A">
        <w:rPr>
          <w:rFonts w:hint="eastAsia"/>
        </w:rPr>
        <w:t>為什麼</w:t>
      </w:r>
      <w:r w:rsidR="002C7517" w:rsidRPr="002C7517">
        <w:rPr>
          <w:rFonts w:hint="eastAsia"/>
        </w:rPr>
        <w:t>聖山在二十世紀中期會被夷平</w:t>
      </w:r>
      <w:r>
        <w:rPr>
          <w:rFonts w:ascii="Times New Roman" w:hAnsi="Times New Roman" w:hint="eastAsia"/>
        </w:rPr>
        <w:t>？</w:t>
      </w:r>
    </w:p>
    <w:p w14:paraId="1808D815" w14:textId="77777777" w:rsidR="00922F77" w:rsidRDefault="00922F77" w:rsidP="00922F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566B7B" w14:textId="77777777" w:rsidR="00922F77" w:rsidRDefault="00922F77" w:rsidP="00922F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5C661CF5" w14:textId="77777777" w:rsidR="00922F77" w:rsidRDefault="00922F77" w:rsidP="00922F77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471C396" w14:textId="77777777" w:rsidR="00922F77" w:rsidRDefault="00922F77" w:rsidP="00922F7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B693081" w14:textId="08E26172" w:rsidR="00922F77" w:rsidRDefault="002C7517" w:rsidP="00922F7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2C7517">
        <w:rPr>
          <w:rFonts w:ascii="Times New Roman" w:hAnsi="Times New Roman" w:hint="eastAsia"/>
        </w:rPr>
        <w:t>港鐵公司在興建沙中綫前，在工地範圍進行了什麼工作</w:t>
      </w:r>
      <w:r w:rsidR="00922F77">
        <w:rPr>
          <w:rFonts w:ascii="Times New Roman" w:hAnsi="Times New Roman" w:hint="eastAsia"/>
        </w:rPr>
        <w:t>？</w:t>
      </w:r>
    </w:p>
    <w:p w14:paraId="7D7684A0" w14:textId="77777777" w:rsidR="00922F77" w:rsidRDefault="00922F77" w:rsidP="00922F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6CADE11" w14:textId="77777777" w:rsidR="00922F77" w:rsidRDefault="00922F77" w:rsidP="00922F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B61A66" w14:textId="77777777" w:rsidR="00922F77" w:rsidRPr="00B82FFF" w:rsidRDefault="00922F77" w:rsidP="00922F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81FAE4C" w14:textId="77777777" w:rsidR="00922F77" w:rsidRDefault="00922F77" w:rsidP="00922F77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26E5B2C" w14:textId="6B21592C" w:rsidR="00922F77" w:rsidRDefault="002C7517" w:rsidP="00922F77">
      <w:pPr>
        <w:rPr>
          <w:rFonts w:ascii="新細明體" w:hAnsi="新細明體"/>
          <w:b/>
          <w:bCs/>
        </w:rPr>
      </w:pPr>
      <w:r w:rsidRPr="002C7517">
        <w:rPr>
          <w:rFonts w:ascii="Times New Roman" w:hAnsi="Times New Roman" w:hint="eastAsia"/>
        </w:rPr>
        <w:t>現在乘客在宋皇臺站內可以看到什麼</w:t>
      </w:r>
      <w:r w:rsidR="00922F77">
        <w:rPr>
          <w:rFonts w:ascii="Times New Roman" w:hAnsi="Times New Roman" w:hint="eastAsia"/>
        </w:rPr>
        <w:t>？</w:t>
      </w:r>
    </w:p>
    <w:p w14:paraId="4EAC7E5A" w14:textId="77777777" w:rsidR="00922F77" w:rsidRDefault="00922F77" w:rsidP="00922F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A781497" w14:textId="77777777" w:rsidR="00922F77" w:rsidRPr="005C1540" w:rsidRDefault="00922F77" w:rsidP="00922F7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7BBAD326" w14:textId="77777777" w:rsidR="00922F77" w:rsidRPr="0037136F" w:rsidRDefault="00922F77" w:rsidP="00922F77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49434108" w14:textId="77777777" w:rsidR="00922F77" w:rsidRPr="0037136F" w:rsidRDefault="00922F77" w:rsidP="00922F77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4229CDC" w14:textId="77777777" w:rsidR="00922F77" w:rsidRDefault="00922F77" w:rsidP="00922F77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2EE86C4E" w14:textId="460F8F7A" w:rsidR="00922F77" w:rsidRPr="001F5174" w:rsidRDefault="00922F77" w:rsidP="00922F77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 w:rsidR="0013774B">
        <w:rPr>
          <w:rFonts w:ascii="Times New Roman" w:hAnsi="Times New Roman" w:hint="eastAsia"/>
          <w:bCs/>
          <w:kern w:val="0"/>
          <w:lang w:eastAsia="zh-HK"/>
          <w14:ligatures w14:val="none"/>
        </w:rPr>
        <w:t>連詞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58FB1A6" w14:textId="574E2D5D" w:rsidR="00922F77" w:rsidRPr="001F5174" w:rsidRDefault="00922F77" w:rsidP="00922F77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2C7517" w:rsidRPr="001F5174">
        <w:rPr>
          <w:rFonts w:ascii="Times New Roman" w:hAnsi="Times New Roman" w:hint="eastAsia"/>
          <w:kern w:val="0"/>
          <w14:ligatures w14:val="none"/>
        </w:rPr>
        <w:t>（　）</w:t>
      </w:r>
      <w:r w:rsidR="002C7517" w:rsidRPr="002C7517">
        <w:rPr>
          <w:rFonts w:ascii="Times New Roman" w:hAnsi="Times New Roman"/>
          <w:kern w:val="0"/>
          <w14:ligatures w14:val="none"/>
        </w:rPr>
        <w:t>聖山已經消失了，</w:t>
      </w:r>
      <w:r w:rsidR="002C7517" w:rsidRPr="001F5174">
        <w:rPr>
          <w:rFonts w:ascii="Times New Roman" w:hAnsi="Times New Roman" w:hint="eastAsia"/>
          <w:kern w:val="0"/>
          <w14:ligatures w14:val="none"/>
        </w:rPr>
        <w:t>（　）</w:t>
      </w:r>
      <w:r w:rsidR="002C7517" w:rsidRPr="002C7517">
        <w:rPr>
          <w:rFonts w:ascii="Times New Roman" w:hAnsi="Times New Roman"/>
          <w:kern w:val="0"/>
          <w14:ligatures w14:val="none"/>
        </w:rPr>
        <w:t>我們仍然可以透過站內的文物了解宋朝的歷史。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149EE175" w14:textId="6A415AD7" w:rsidR="00922F77" w:rsidRPr="001F5174" w:rsidRDefault="00922F77" w:rsidP="00922F77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2C7517" w:rsidRPr="002C7517">
        <w:rPr>
          <w:rFonts w:ascii="Times New Roman" w:hAnsi="Times New Roman"/>
          <w:kern w:val="0"/>
          <w14:ligatures w14:val="none"/>
        </w:rPr>
        <w:t>要是</w:t>
      </w:r>
      <w:r w:rsidR="002C7517">
        <w:rPr>
          <w:rFonts w:ascii="Times New Roman" w:hAnsi="Times New Roman" w:hint="eastAsia"/>
          <w:kern w:val="0"/>
          <w14:ligatures w14:val="none"/>
        </w:rPr>
        <w:t>……就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2C7517">
        <w:rPr>
          <w:rFonts w:ascii="Times New Roman" w:hAnsi="Times New Roman" w:hint="eastAsia"/>
          <w:kern w:val="0"/>
          <w14:ligatures w14:val="none"/>
        </w:rPr>
        <w:t>不但……而且</w:t>
      </w:r>
    </w:p>
    <w:p w14:paraId="2E3C092A" w14:textId="7EFC9EAC" w:rsidR="00922F77" w:rsidRPr="001F5174" w:rsidRDefault="00922F77" w:rsidP="00922F77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2C7517">
        <w:rPr>
          <w:rFonts w:ascii="Times New Roman" w:hAnsi="Times New Roman" w:hint="eastAsia"/>
          <w:kern w:val="0"/>
          <w14:ligatures w14:val="none"/>
        </w:rPr>
        <w:t>雖然……但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2C7517">
        <w:rPr>
          <w:rFonts w:ascii="Times New Roman" w:hAnsi="Times New Roman" w:hint="eastAsia"/>
          <w:kern w:val="0"/>
          <w14:ligatures w14:val="none"/>
        </w:rPr>
        <w:t>除了……還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50386AEC" w14:textId="77777777" w:rsidR="00922F77" w:rsidRDefault="00922F77" w:rsidP="00922F77">
      <w:pPr>
        <w:rPr>
          <w:rFonts w:ascii="新細明體" w:hAnsi="新細明體"/>
          <w:b/>
          <w:bCs/>
          <w:sz w:val="28"/>
          <w:szCs w:val="28"/>
        </w:rPr>
      </w:pPr>
    </w:p>
    <w:p w14:paraId="1F6AB155" w14:textId="77777777" w:rsidR="00922F77" w:rsidRPr="0037136F" w:rsidRDefault="00922F77" w:rsidP="00922F77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5B21DC4C" w14:textId="77777777" w:rsidR="00922F77" w:rsidRPr="0037136F" w:rsidRDefault="00922F77" w:rsidP="00922F77">
      <w:pPr>
        <w:rPr>
          <w:rFonts w:ascii="新細明體" w:hAnsi="新細明體"/>
          <w:b/>
          <w:bCs/>
        </w:rPr>
      </w:pPr>
    </w:p>
    <w:p w14:paraId="3D0D4852" w14:textId="77777777" w:rsidR="00922F77" w:rsidRDefault="00922F77" w:rsidP="00922F7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19C3D2B" w14:textId="7BAEABF9" w:rsidR="00922F77" w:rsidRDefault="00922F77" w:rsidP="00922F7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因為……，所以……</w:t>
      </w:r>
      <w:r>
        <w:rPr>
          <w:rFonts w:ascii="Times New Roman" w:hAnsi="Times New Roman" w:hint="eastAsia"/>
        </w:rPr>
        <w:t>」的句式，說明</w:t>
      </w:r>
      <w:r w:rsidR="002C7517" w:rsidRPr="002C7517">
        <w:rPr>
          <w:rFonts w:ascii="Times New Roman" w:hAnsi="Times New Roman" w:hint="eastAsia"/>
        </w:rPr>
        <w:t>考古調查</w:t>
      </w:r>
      <w:r w:rsidRPr="002F2648">
        <w:rPr>
          <w:rFonts w:ascii="Times New Roman" w:hAnsi="Times New Roman"/>
        </w:rPr>
        <w:t>的原因</w:t>
      </w:r>
      <w:r>
        <w:rPr>
          <w:rFonts w:ascii="Times New Roman" w:hAnsi="Times New Roman" w:hint="eastAsia"/>
        </w:rPr>
        <w:t>。</w:t>
      </w:r>
    </w:p>
    <w:p w14:paraId="21E36A1F" w14:textId="77777777" w:rsidR="00922F77" w:rsidRDefault="00922F77" w:rsidP="00922F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C6AF663" w14:textId="77777777" w:rsidR="00922F77" w:rsidRDefault="00922F77" w:rsidP="00922F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E7B069D" w14:textId="77777777" w:rsidR="00922F77" w:rsidRDefault="00922F77" w:rsidP="00922F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0B975EC" w14:textId="77777777" w:rsidR="00922F77" w:rsidRDefault="00922F77" w:rsidP="00922F7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5EDC41E" w14:textId="4729F0DC" w:rsidR="00922F77" w:rsidRDefault="00922F77" w:rsidP="00922F7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D463F8">
        <w:rPr>
          <w:rFonts w:ascii="Times New Roman" w:hAnsi="Times New Roman" w:hint="eastAsia"/>
        </w:rPr>
        <w:t>描述</w:t>
      </w:r>
      <w:r w:rsidR="002C7517" w:rsidRPr="002C7517">
        <w:rPr>
          <w:rFonts w:ascii="Times New Roman" w:hAnsi="Times New Roman" w:hint="eastAsia"/>
        </w:rPr>
        <w:t>發掘出的文物種類</w:t>
      </w:r>
      <w:r>
        <w:rPr>
          <w:rFonts w:ascii="Times New Roman" w:hAnsi="Times New Roman" w:hint="eastAsia"/>
        </w:rPr>
        <w:t>。</w:t>
      </w:r>
    </w:p>
    <w:p w14:paraId="5D895D3B" w14:textId="77777777" w:rsidR="00922F77" w:rsidRDefault="00922F77" w:rsidP="00922F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9CA9252" w14:textId="77777777" w:rsidR="00922F77" w:rsidRDefault="00922F77" w:rsidP="00922F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B5C5796" w14:textId="77777777" w:rsidR="00922F77" w:rsidRDefault="00922F77" w:rsidP="00922F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09902D0" w14:textId="77777777" w:rsidR="00922F77" w:rsidRDefault="00922F77" w:rsidP="00922F77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90DC001" w14:textId="20E61C1B" w:rsidR="00922F77" w:rsidRDefault="00922F77" w:rsidP="00922F77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EC5B58" w:rsidRPr="00EC5B58">
        <w:rPr>
          <w:rFonts w:ascii="Times New Roman" w:hAnsi="Times New Roman" w:hint="eastAsia"/>
          <w:b/>
          <w:bCs/>
          <w:lang w:eastAsia="zh-HK"/>
        </w:rPr>
        <w:t>先…</w:t>
      </w:r>
      <w:proofErr w:type="gramStart"/>
      <w:r w:rsidR="00EC5B58" w:rsidRPr="00EC5B5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="00EC5B58" w:rsidRPr="00EC5B58">
        <w:rPr>
          <w:rFonts w:ascii="Times New Roman" w:hAnsi="Times New Roman" w:hint="eastAsia"/>
          <w:b/>
          <w:bCs/>
          <w:lang w:eastAsia="zh-HK"/>
        </w:rPr>
        <w:t>，然後…</w:t>
      </w:r>
      <w:proofErr w:type="gramStart"/>
      <w:r w:rsidR="00EC5B58" w:rsidRPr="00EC5B5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0D0C32" w:rsidRPr="000D0C32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EC5B58" w:rsidRPr="00EC5B58">
        <w:rPr>
          <w:rFonts w:ascii="Times New Roman" w:hAnsi="Times New Roman" w:hint="eastAsia"/>
          <w:bCs/>
          <w:lang w:eastAsia="zh-HK"/>
        </w:rPr>
        <w:t>描述地鐵工程的步驟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F8BA30E" w14:textId="77777777" w:rsidR="00922F77" w:rsidRDefault="00922F77" w:rsidP="00922F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AFB2EDE" w14:textId="77777777" w:rsidR="00922F77" w:rsidRDefault="00922F77" w:rsidP="00922F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41F23C" w14:textId="03475163" w:rsidR="00922F77" w:rsidRPr="0037136F" w:rsidRDefault="00922F77" w:rsidP="00922F77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922F77">
        <w:rPr>
          <w:rFonts w:ascii="Times New Roman" w:hAnsi="Times New Roman" w:hint="eastAsia"/>
          <w:b/>
          <w:bCs/>
          <w:sz w:val="28"/>
          <w:szCs w:val="28"/>
        </w:rPr>
        <w:t>宋皇臺站展覽</w:t>
      </w:r>
      <w:r w:rsidRPr="0037136F">
        <w:rPr>
          <w:rFonts w:ascii="Times New Roman" w:hAnsi="Times New Roman"/>
          <w:b/>
          <w:bCs/>
          <w:sz w:val="28"/>
          <w:szCs w:val="28"/>
        </w:rPr>
        <w:t>」。</w:t>
      </w:r>
      <w:r w:rsidRPr="0037136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7136F">
        <w:rPr>
          <w:rFonts w:ascii="Times New Roman" w:hAnsi="Times New Roman"/>
          <w:b/>
          <w:bCs/>
          <w:sz w:val="28"/>
          <w:szCs w:val="28"/>
        </w:rPr>
        <w:t>（約</w:t>
      </w:r>
      <w:r w:rsidRPr="0037136F">
        <w:rPr>
          <w:rFonts w:ascii="Times New Roman" w:hAnsi="Times New Roman"/>
          <w:b/>
          <w:bCs/>
          <w:sz w:val="28"/>
          <w:szCs w:val="28"/>
        </w:rPr>
        <w:t>40</w:t>
      </w:r>
      <w:r w:rsidRPr="0037136F">
        <w:rPr>
          <w:rFonts w:ascii="Times New Roman" w:hAnsi="Times New Roman"/>
          <w:b/>
          <w:bCs/>
          <w:sz w:val="28"/>
          <w:szCs w:val="28"/>
        </w:rPr>
        <w:t>字）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922F77">
        <w:rPr>
          <w:rFonts w:ascii="Times New Roman" w:hAnsi="Times New Roman"/>
          <w:b/>
          <w:bCs/>
          <w:sz w:val="22"/>
          <w:szCs w:val="22"/>
        </w:rPr>
        <w:t>Exhibition at the Sung Wong Toi Station</w:t>
      </w:r>
      <w:r w:rsidRPr="0037136F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19F6BDBE" w14:textId="77777777" w:rsidR="00922F77" w:rsidRDefault="00922F77" w:rsidP="00922F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9D9E29D" w14:textId="77777777" w:rsidR="00922F77" w:rsidRDefault="00922F77" w:rsidP="00922F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D76A8B" w14:textId="77777777" w:rsidR="00922F77" w:rsidRDefault="00922F77" w:rsidP="00922F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11F113E" w14:textId="77777777" w:rsidR="00922F77" w:rsidRDefault="00922F77" w:rsidP="00922F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FE53A96" w14:textId="77777777" w:rsidR="00922F77" w:rsidRDefault="00922F77" w:rsidP="00922F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680555C5" w14:textId="77777777" w:rsidR="00922F77" w:rsidRDefault="00922F77" w:rsidP="00922F7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FB85922" w14:textId="77777777" w:rsidR="00922F77" w:rsidRDefault="00922F77" w:rsidP="00922F77"/>
    <w:p w14:paraId="4E403CC6" w14:textId="77777777" w:rsidR="00922F77" w:rsidRDefault="00922F77" w:rsidP="00922F77"/>
    <w:p w14:paraId="11686674" w14:textId="77777777" w:rsidR="00922F77" w:rsidRDefault="00922F77" w:rsidP="00922F77"/>
    <w:p w14:paraId="6D2F208B" w14:textId="77777777" w:rsidR="00922F77" w:rsidRDefault="00922F77" w:rsidP="00922F77"/>
    <w:p w14:paraId="44005B5F" w14:textId="77777777" w:rsidR="00922F77" w:rsidRDefault="00922F77" w:rsidP="00922F77"/>
    <w:p w14:paraId="5CBE347C" w14:textId="77777777" w:rsidR="00922F77" w:rsidRDefault="00922F77" w:rsidP="00922F77"/>
    <w:p w14:paraId="07F0653F" w14:textId="77777777" w:rsidR="00922F77" w:rsidRDefault="00922F77" w:rsidP="00922F77"/>
    <w:p w14:paraId="2C68E074" w14:textId="77777777" w:rsidR="00922F77" w:rsidRDefault="00922F77" w:rsidP="00922F77"/>
    <w:p w14:paraId="4E778F51" w14:textId="77777777" w:rsidR="00922F77" w:rsidRDefault="00922F77" w:rsidP="00922F77"/>
    <w:p w14:paraId="5BC1F3B6" w14:textId="77777777" w:rsidR="00922F77" w:rsidRDefault="00922F77" w:rsidP="00922F77"/>
    <w:p w14:paraId="3AAF6C6D" w14:textId="77777777" w:rsidR="00922F77" w:rsidRDefault="00922F77" w:rsidP="00922F77"/>
    <w:p w14:paraId="76DF6D3B" w14:textId="77777777" w:rsidR="00922F77" w:rsidRDefault="00922F77" w:rsidP="00922F77"/>
    <w:p w14:paraId="746E7641" w14:textId="77777777" w:rsidR="00922F77" w:rsidRDefault="00922F77" w:rsidP="00922F77"/>
    <w:p w14:paraId="4CBB8556" w14:textId="77777777" w:rsidR="00922F77" w:rsidRDefault="00922F77" w:rsidP="00922F77"/>
    <w:p w14:paraId="3298F9A5" w14:textId="77777777" w:rsidR="00922F77" w:rsidRDefault="00922F77" w:rsidP="00922F77">
      <w:pPr>
        <w:rPr>
          <w:rFonts w:hint="eastAsia"/>
        </w:rPr>
      </w:pPr>
    </w:p>
    <w:p w14:paraId="31ADFBBE" w14:textId="77777777" w:rsidR="00922F77" w:rsidRDefault="00922F77" w:rsidP="00922F77">
      <w:r>
        <w:rPr>
          <w:rFonts w:hint="eastAsia"/>
        </w:rPr>
        <w:lastRenderedPageBreak/>
        <w:t>參考答案：</w:t>
      </w:r>
    </w:p>
    <w:p w14:paraId="12E9CAB1" w14:textId="77777777" w:rsidR="0013774B" w:rsidRDefault="0013774B" w:rsidP="0013774B">
      <w:pPr>
        <w:rPr>
          <w:rFonts w:ascii="新細明體" w:hAnsi="新細明體"/>
        </w:rPr>
      </w:pPr>
    </w:p>
    <w:p w14:paraId="2E11A3A5" w14:textId="77777777" w:rsidR="0013774B" w:rsidRPr="0037136F" w:rsidRDefault="0013774B" w:rsidP="0013774B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75BFC562" w14:textId="77777777" w:rsidR="0013774B" w:rsidRPr="00D04921" w:rsidRDefault="0013774B" w:rsidP="0013774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42E0918D" wp14:editId="3895CFAE">
            <wp:simplePos x="0" y="0"/>
            <wp:positionH relativeFrom="column">
              <wp:posOffset>2790825</wp:posOffset>
            </wp:positionH>
            <wp:positionV relativeFrom="paragraph">
              <wp:posOffset>308610</wp:posOffset>
            </wp:positionV>
            <wp:extent cx="1087120" cy="723265"/>
            <wp:effectExtent l="0" t="0" r="0" b="635"/>
            <wp:wrapSquare wrapText="bothSides"/>
            <wp:docPr id="174259534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73" t="10055" b="3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0435A3" w14:textId="0F42ADB3" w:rsidR="0013774B" w:rsidRDefault="0013774B" w:rsidP="0013774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2A48412" wp14:editId="60577D51">
                <wp:simplePos x="0" y="0"/>
                <wp:positionH relativeFrom="column">
                  <wp:posOffset>1065985</wp:posOffset>
                </wp:positionH>
                <wp:positionV relativeFrom="paragraph">
                  <wp:posOffset>118391</wp:posOffset>
                </wp:positionV>
                <wp:extent cx="1301115" cy="2181476"/>
                <wp:effectExtent l="0" t="0" r="32385" b="28575"/>
                <wp:wrapNone/>
                <wp:docPr id="1510783092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1115" cy="218147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3F7B0C" id="直線接點 3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95pt,9.3pt" to="186.4pt,18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4118F9" wp14:editId="7828C815">
                <wp:simplePos x="0" y="0"/>
                <wp:positionH relativeFrom="column">
                  <wp:posOffset>1065125</wp:posOffset>
                </wp:positionH>
                <wp:positionV relativeFrom="paragraph">
                  <wp:posOffset>119358</wp:posOffset>
                </wp:positionV>
                <wp:extent cx="1301262" cy="1100295"/>
                <wp:effectExtent l="0" t="0" r="32385" b="24130"/>
                <wp:wrapNone/>
                <wp:docPr id="123045847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1262" cy="110029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84DF80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85pt,9.4pt" to="186.3pt,9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922F77">
        <w:rPr>
          <w:rFonts w:asciiTheme="minorEastAsia" w:hAnsiTheme="minorEastAsia" w:hint="eastAsia"/>
          <w:lang w:val="x-none"/>
        </w:rPr>
        <w:t>展櫃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118AA3EE" w14:textId="1EC5DAF0" w:rsidR="0013774B" w:rsidRDefault="0013774B" w:rsidP="0013774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EBFA2A7" w14:textId="5C5FA786" w:rsidR="0013774B" w:rsidRPr="0019511F" w:rsidRDefault="0013774B" w:rsidP="0013774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006C83F1" wp14:editId="1C510122">
            <wp:simplePos x="0" y="0"/>
            <wp:positionH relativeFrom="column">
              <wp:posOffset>2790825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1747759150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07" r="77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CF9531" w14:textId="262C0562" w:rsidR="0013774B" w:rsidRDefault="0013774B" w:rsidP="0013774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3561E7B" wp14:editId="6EB33CE2">
                <wp:simplePos x="0" y="0"/>
                <wp:positionH relativeFrom="column">
                  <wp:posOffset>1065125</wp:posOffset>
                </wp:positionH>
                <wp:positionV relativeFrom="paragraph">
                  <wp:posOffset>126184</wp:posOffset>
                </wp:positionV>
                <wp:extent cx="1301115" cy="1095270"/>
                <wp:effectExtent l="0" t="0" r="32385" b="29210"/>
                <wp:wrapNone/>
                <wp:docPr id="1663028835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1115" cy="109527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1E2E10" id="直線接點 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5pt,9.95pt" to="186.3pt,9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922F77">
        <w:rPr>
          <w:rFonts w:asciiTheme="minorEastAsia" w:hAnsiTheme="minorEastAsia" w:hint="eastAsia"/>
        </w:rPr>
        <w:t>夷平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E9B5F4D" w14:textId="3DC057B5" w:rsidR="0013774B" w:rsidRPr="00E61A94" w:rsidRDefault="0013774B" w:rsidP="0013774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A3F965" w14:textId="4AB9C1D9" w:rsidR="0013774B" w:rsidRPr="0019511F" w:rsidRDefault="0013774B" w:rsidP="0013774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6A57BF1A" wp14:editId="0B0FC3C2">
            <wp:simplePos x="0" y="0"/>
            <wp:positionH relativeFrom="column">
              <wp:posOffset>2801620</wp:posOffset>
            </wp:positionH>
            <wp:positionV relativeFrom="paragraph">
              <wp:posOffset>97155</wp:posOffset>
            </wp:positionV>
            <wp:extent cx="1087120" cy="724535"/>
            <wp:effectExtent l="0" t="0" r="0" b="0"/>
            <wp:wrapSquare wrapText="bothSides"/>
            <wp:docPr id="14229987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46" r="90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2A36B3D" w14:textId="2ED88702" w:rsidR="0013774B" w:rsidRDefault="0013774B" w:rsidP="0013774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22F77">
        <w:rPr>
          <w:rFonts w:asciiTheme="minorEastAsia" w:hAnsiTheme="minorEastAsia" w:hint="eastAsia"/>
        </w:rPr>
        <w:t>發掘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255CAF2" w14:textId="69088C05" w:rsidR="0013774B" w:rsidRDefault="0013774B" w:rsidP="0013774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05759D7" w14:textId="710273E5" w:rsidR="0013774B" w:rsidRPr="0019511F" w:rsidRDefault="0013774B" w:rsidP="0013774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369CC31A" wp14:editId="6E7FD185">
            <wp:simplePos x="0" y="0"/>
            <wp:positionH relativeFrom="column">
              <wp:posOffset>2779395</wp:posOffset>
            </wp:positionH>
            <wp:positionV relativeFrom="paragraph">
              <wp:posOffset>165100</wp:posOffset>
            </wp:positionV>
            <wp:extent cx="1087120" cy="724535"/>
            <wp:effectExtent l="0" t="0" r="0" b="0"/>
            <wp:wrapSquare wrapText="bothSides"/>
            <wp:docPr id="1188253823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77" t="12787" b="30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21E6239" w14:textId="01D7525A" w:rsidR="0013774B" w:rsidRPr="00605ADA" w:rsidRDefault="0013774B" w:rsidP="0013774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F0CF4E8" wp14:editId="6824D6C3">
                <wp:simplePos x="0" y="0"/>
                <wp:positionH relativeFrom="column">
                  <wp:posOffset>1043940</wp:posOffset>
                </wp:positionH>
                <wp:positionV relativeFrom="paragraph">
                  <wp:posOffset>119379</wp:posOffset>
                </wp:positionV>
                <wp:extent cx="1323975" cy="0"/>
                <wp:effectExtent l="0" t="0" r="0" b="0"/>
                <wp:wrapNone/>
                <wp:docPr id="1181888995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239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89F49B" id="直線接點 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2pt,9.4pt" to="186.4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922F77">
        <w:rPr>
          <w:rFonts w:asciiTheme="minorEastAsia" w:hAnsiTheme="minorEastAsia" w:hint="eastAsia"/>
        </w:rPr>
        <w:t>遺存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2AB0BBC" w14:textId="77777777" w:rsidR="0013774B" w:rsidRPr="002665E2" w:rsidRDefault="0013774B" w:rsidP="0013774B">
      <w:pPr>
        <w:rPr>
          <w:rFonts w:asciiTheme="minorEastAsia" w:hAnsiTheme="minorEastAsia"/>
        </w:rPr>
      </w:pPr>
    </w:p>
    <w:p w14:paraId="16EDFBC6" w14:textId="77777777" w:rsidR="0013774B" w:rsidRDefault="0013774B" w:rsidP="0013774B">
      <w:pPr>
        <w:rPr>
          <w:rFonts w:asciiTheme="minorEastAsia" w:hAnsiTheme="minorEastAsia"/>
        </w:rPr>
      </w:pPr>
    </w:p>
    <w:p w14:paraId="240EF9CE" w14:textId="77777777" w:rsidR="0013774B" w:rsidRPr="0037136F" w:rsidRDefault="0013774B" w:rsidP="0013774B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6D92074F" w14:textId="77777777" w:rsidR="0013774B" w:rsidRPr="0037136F" w:rsidRDefault="0013774B" w:rsidP="0013774B">
      <w:pPr>
        <w:rPr>
          <w:rFonts w:ascii="Times New Roman" w:hAnsi="Times New Roman"/>
          <w:b/>
          <w:bCs/>
          <w:sz w:val="28"/>
          <w:szCs w:val="28"/>
        </w:rPr>
      </w:pPr>
    </w:p>
    <w:p w14:paraId="162F59BD" w14:textId="2FA41113" w:rsidR="0013774B" w:rsidRDefault="0013774B" w:rsidP="0013774B">
      <w:pPr>
        <w:spacing w:line="360" w:lineRule="auto"/>
        <w:ind w:firstLine="480"/>
        <w:rPr>
          <w:rFonts w:ascii="新細明體" w:hAnsi="新細明體"/>
          <w:caps/>
        </w:rPr>
      </w:pPr>
      <w:r w:rsidRPr="002C7517">
        <w:rPr>
          <w:rFonts w:ascii="新細明體" w:hAnsi="新細明體" w:hint="eastAsia"/>
          <w:caps/>
        </w:rPr>
        <w:t>九龍城居民曾建石碑</w:t>
      </w:r>
      <w:r w:rsidR="007135CB" w:rsidRPr="007135CB">
        <w:rPr>
          <w:rFonts w:ascii="新細明體" w:hAnsi="新細明體" w:hint="eastAsia"/>
          <w:caps/>
          <w:color w:val="EE0000"/>
          <w:u w:val="single"/>
        </w:rPr>
        <w:t>紀念</w:t>
      </w:r>
      <w:r w:rsidRPr="002C7517">
        <w:rPr>
          <w:rFonts w:ascii="新細明體" w:hAnsi="新細明體" w:hint="eastAsia"/>
          <w:caps/>
        </w:rPr>
        <w:t>宋朝皇帝。後來機場</w:t>
      </w:r>
      <w:r w:rsidR="007135CB" w:rsidRPr="007135CB">
        <w:rPr>
          <w:rFonts w:ascii="新細明體" w:hAnsi="新細明體" w:hint="eastAsia"/>
          <w:caps/>
          <w:color w:val="EE0000"/>
          <w:u w:val="single"/>
        </w:rPr>
        <w:t>擴展</w:t>
      </w:r>
      <w:r w:rsidRPr="002C7517">
        <w:rPr>
          <w:rFonts w:ascii="新細明體" w:hAnsi="新細明體" w:hint="eastAsia"/>
          <w:caps/>
        </w:rPr>
        <w:t>，聖山變成了停機坪。直到啟德機場</w:t>
      </w:r>
      <w:r w:rsidR="007135CB" w:rsidRPr="007135CB">
        <w:rPr>
          <w:rFonts w:ascii="新細明體" w:hAnsi="新細明體" w:hint="eastAsia"/>
          <w:caps/>
          <w:color w:val="EE0000"/>
          <w:u w:val="single"/>
        </w:rPr>
        <w:t>遷往</w:t>
      </w:r>
      <w:r w:rsidRPr="002C7517">
        <w:rPr>
          <w:rFonts w:ascii="新細明體" w:hAnsi="新細明體" w:hint="eastAsia"/>
          <w:caps/>
        </w:rPr>
        <w:t>赤鱲角</w:t>
      </w:r>
      <w:r>
        <w:rPr>
          <w:rFonts w:ascii="新細明體" w:hAnsi="新細明體" w:hint="eastAsia"/>
          <w:caps/>
        </w:rPr>
        <w:t>後</w:t>
      </w:r>
      <w:r w:rsidRPr="002C7517">
        <w:rPr>
          <w:rFonts w:ascii="新細明體" w:hAnsi="新細明體" w:hint="eastAsia"/>
          <w:caps/>
        </w:rPr>
        <w:t>，港鐵在動工時</w:t>
      </w:r>
      <w:r w:rsidR="007135CB" w:rsidRPr="007135CB">
        <w:rPr>
          <w:rFonts w:ascii="新細明體" w:hAnsi="新細明體" w:hint="eastAsia"/>
          <w:caps/>
          <w:color w:val="EE0000"/>
          <w:u w:val="single"/>
        </w:rPr>
        <w:t>發掘</w:t>
      </w:r>
      <w:r w:rsidRPr="002C7517">
        <w:rPr>
          <w:rFonts w:ascii="新細明體" w:hAnsi="新細明體" w:hint="eastAsia"/>
          <w:caps/>
        </w:rPr>
        <w:t>出大量文物。現在，站內</w:t>
      </w:r>
      <w:r w:rsidRPr="00CF5C7A">
        <w:rPr>
          <w:rFonts w:ascii="新細明體" w:hAnsi="新細明體"/>
          <w:caps/>
        </w:rPr>
        <w:t>，</w:t>
      </w:r>
      <w:r w:rsidR="007135CB" w:rsidRPr="007135CB">
        <w:rPr>
          <w:rFonts w:ascii="新細明體" w:hAnsi="新細明體" w:hint="eastAsia"/>
          <w:caps/>
          <w:color w:val="EE0000"/>
          <w:u w:val="single"/>
        </w:rPr>
        <w:t>擺設</w:t>
      </w:r>
      <w:r w:rsidRPr="002C7517">
        <w:rPr>
          <w:rFonts w:ascii="新細明體" w:hAnsi="新細明體" w:hint="eastAsia"/>
          <w:caps/>
        </w:rPr>
        <w:t>了展櫃，讓大家欣賞這些歷史瑰寶</w:t>
      </w:r>
      <w:r w:rsidRPr="00CF5C7A">
        <w:rPr>
          <w:rFonts w:ascii="新細明體" w:hAnsi="新細明體" w:hint="eastAsia"/>
          <w:caps/>
        </w:rPr>
        <w:t>。</w:t>
      </w:r>
    </w:p>
    <w:p w14:paraId="31925AD6" w14:textId="77777777" w:rsidR="0013774B" w:rsidRPr="002C7517" w:rsidRDefault="0013774B" w:rsidP="0013774B">
      <w:pPr>
        <w:rPr>
          <w:rFonts w:ascii="新細明體" w:hAnsi="新細明體"/>
          <w:caps/>
        </w:rPr>
      </w:pPr>
    </w:p>
    <w:p w14:paraId="51D1E9CF" w14:textId="77777777" w:rsidR="0013774B" w:rsidRDefault="0013774B" w:rsidP="0013774B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4085E94B" w14:textId="77777777" w:rsidR="007135CB" w:rsidRDefault="007135CB" w:rsidP="0013774B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56B39FE7" w14:textId="7602505D" w:rsidR="0013774B" w:rsidRPr="0037136F" w:rsidRDefault="0013774B" w:rsidP="0013774B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440A4ACB" w14:textId="77777777" w:rsidR="0013774B" w:rsidRDefault="0013774B" w:rsidP="0013774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9E41A79" w14:textId="77777777" w:rsidR="0013774B" w:rsidRDefault="0013774B" w:rsidP="0013774B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CF5C7A">
        <w:rPr>
          <w:rFonts w:hint="eastAsia"/>
        </w:rPr>
        <w:t>為什麼</w:t>
      </w:r>
      <w:r w:rsidRPr="002C7517">
        <w:rPr>
          <w:rFonts w:hint="eastAsia"/>
        </w:rPr>
        <w:t>聖山在二十世紀中期會被夷平</w:t>
      </w:r>
      <w:r>
        <w:rPr>
          <w:rFonts w:ascii="Times New Roman" w:hAnsi="Times New Roman" w:hint="eastAsia"/>
        </w:rPr>
        <w:t>？</w:t>
      </w:r>
    </w:p>
    <w:p w14:paraId="1ED86DCC" w14:textId="0D5B5291" w:rsidR="0013774B" w:rsidRDefault="007135CB" w:rsidP="0013774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135C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因為九龍城及土瓜灣的發展，尤其是機場的擴展。</w:t>
      </w:r>
      <w:r w:rsidR="0013774B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</w:t>
      </w:r>
    </w:p>
    <w:p w14:paraId="6FF8FCC7" w14:textId="77777777" w:rsidR="0013774B" w:rsidRDefault="0013774B" w:rsidP="0013774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E065E0C" w14:textId="77777777" w:rsidR="0013774B" w:rsidRDefault="0013774B" w:rsidP="0013774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1552C0AA" w14:textId="77777777" w:rsidR="0013774B" w:rsidRDefault="0013774B" w:rsidP="0013774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2B5E61E" w14:textId="77777777" w:rsidR="0013774B" w:rsidRDefault="0013774B" w:rsidP="0013774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2C7517">
        <w:rPr>
          <w:rFonts w:ascii="Times New Roman" w:hAnsi="Times New Roman" w:hint="eastAsia"/>
        </w:rPr>
        <w:t>港鐵公司在興建沙中綫前，在工地範圍進行了什麼工作</w:t>
      </w:r>
      <w:r>
        <w:rPr>
          <w:rFonts w:ascii="Times New Roman" w:hAnsi="Times New Roman" w:hint="eastAsia"/>
        </w:rPr>
        <w:t>？</w:t>
      </w:r>
    </w:p>
    <w:p w14:paraId="3749D4C1" w14:textId="14302C44" w:rsidR="0013774B" w:rsidRDefault="007135CB" w:rsidP="0013774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135C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港鐵公司在工地範圍進行了考古調查及發掘工作。</w:t>
      </w:r>
      <w:r w:rsidR="0013774B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</w:t>
      </w:r>
    </w:p>
    <w:p w14:paraId="2673D15F" w14:textId="77777777" w:rsidR="0013774B" w:rsidRDefault="0013774B" w:rsidP="0013774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433FA82" w14:textId="77777777" w:rsidR="0013774B" w:rsidRPr="00B82FFF" w:rsidRDefault="0013774B" w:rsidP="0013774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91E34A1" w14:textId="77777777" w:rsidR="0013774B" w:rsidRDefault="0013774B" w:rsidP="0013774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6D5D171" w14:textId="77777777" w:rsidR="0013774B" w:rsidRDefault="0013774B" w:rsidP="0013774B">
      <w:pPr>
        <w:rPr>
          <w:rFonts w:ascii="新細明體" w:hAnsi="新細明體"/>
          <w:b/>
          <w:bCs/>
        </w:rPr>
      </w:pPr>
      <w:r w:rsidRPr="002C7517">
        <w:rPr>
          <w:rFonts w:ascii="Times New Roman" w:hAnsi="Times New Roman" w:hint="eastAsia"/>
        </w:rPr>
        <w:t>現在乘客在宋皇臺站內可以看到什麼</w:t>
      </w:r>
      <w:r>
        <w:rPr>
          <w:rFonts w:ascii="Times New Roman" w:hAnsi="Times New Roman" w:hint="eastAsia"/>
        </w:rPr>
        <w:t>？</w:t>
      </w:r>
    </w:p>
    <w:p w14:paraId="43D0A46E" w14:textId="22B57D1C" w:rsidR="0013774B" w:rsidRDefault="007135CB" w:rsidP="0013774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135C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現在乘客在宋皇臺站內可以看到展櫃裡展示的出土文物。</w:t>
      </w:r>
      <w:r w:rsidR="0013774B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3640FBA2" w14:textId="77777777" w:rsidR="0013774B" w:rsidRPr="005C1540" w:rsidRDefault="0013774B" w:rsidP="0013774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2C1C372" w14:textId="77777777" w:rsidR="00122C45" w:rsidRDefault="00122C45"/>
    <w:p w14:paraId="35F3EAB0" w14:textId="77777777" w:rsidR="007135CB" w:rsidRPr="0037136F" w:rsidRDefault="007135CB" w:rsidP="007135CB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697F25AC" w14:textId="77777777" w:rsidR="007135CB" w:rsidRPr="0037136F" w:rsidRDefault="007135CB" w:rsidP="007135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DD5191E" w14:textId="77777777" w:rsidR="007135CB" w:rsidRDefault="007135CB" w:rsidP="007135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3316161" w14:textId="77777777" w:rsidR="007135CB" w:rsidRPr="001F5174" w:rsidRDefault="007135CB" w:rsidP="007135C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連詞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87172AC" w14:textId="77777777" w:rsidR="007135CB" w:rsidRPr="001F5174" w:rsidRDefault="007135CB" w:rsidP="007135C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Pr="002C7517">
        <w:rPr>
          <w:rFonts w:ascii="Times New Roman" w:hAnsi="Times New Roman"/>
          <w:kern w:val="0"/>
          <w14:ligatures w14:val="none"/>
        </w:rPr>
        <w:t>聖山已經消失了，</w:t>
      </w:r>
      <w:r w:rsidRPr="001F5174">
        <w:rPr>
          <w:rFonts w:ascii="Times New Roman" w:hAnsi="Times New Roman" w:hint="eastAsia"/>
          <w:kern w:val="0"/>
          <w14:ligatures w14:val="none"/>
        </w:rPr>
        <w:t>（　）</w:t>
      </w:r>
      <w:r w:rsidRPr="002C7517">
        <w:rPr>
          <w:rFonts w:ascii="Times New Roman" w:hAnsi="Times New Roman"/>
          <w:kern w:val="0"/>
          <w14:ligatures w14:val="none"/>
        </w:rPr>
        <w:t>我們仍然可以透過站內的文物了解宋朝的歷史。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5348FF4F" w14:textId="77777777" w:rsidR="007135CB" w:rsidRPr="001F5174" w:rsidRDefault="007135CB" w:rsidP="007135C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2C7517">
        <w:rPr>
          <w:rFonts w:ascii="Times New Roman" w:hAnsi="Times New Roman"/>
          <w:kern w:val="0"/>
          <w14:ligatures w14:val="none"/>
        </w:rPr>
        <w:t>要是</w:t>
      </w:r>
      <w:r>
        <w:rPr>
          <w:rFonts w:ascii="Times New Roman" w:hAnsi="Times New Roman" w:hint="eastAsia"/>
          <w:kern w:val="0"/>
          <w14:ligatures w14:val="none"/>
        </w:rPr>
        <w:t>……就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不但……而且</w:t>
      </w:r>
    </w:p>
    <w:p w14:paraId="32776DD7" w14:textId="3B6D15D2" w:rsidR="007135CB" w:rsidRPr="001F5174" w:rsidRDefault="007135CB" w:rsidP="007135C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除了……還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7135CB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2ABD996A" w14:textId="77777777" w:rsidR="007135CB" w:rsidRDefault="007135CB" w:rsidP="007135CB">
      <w:pPr>
        <w:rPr>
          <w:rFonts w:ascii="新細明體" w:hAnsi="新細明體"/>
          <w:b/>
          <w:bCs/>
          <w:sz w:val="28"/>
          <w:szCs w:val="28"/>
        </w:rPr>
      </w:pPr>
    </w:p>
    <w:p w14:paraId="46B335D9" w14:textId="77777777" w:rsidR="007135CB" w:rsidRPr="0037136F" w:rsidRDefault="007135CB" w:rsidP="007135CB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425A477" w14:textId="77777777" w:rsidR="007135CB" w:rsidRPr="0037136F" w:rsidRDefault="007135CB" w:rsidP="007135CB">
      <w:pPr>
        <w:rPr>
          <w:rFonts w:ascii="新細明體" w:hAnsi="新細明體"/>
          <w:b/>
          <w:bCs/>
        </w:rPr>
      </w:pPr>
    </w:p>
    <w:p w14:paraId="132352E2" w14:textId="77777777" w:rsidR="007135CB" w:rsidRDefault="007135CB" w:rsidP="007135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D2F5FEC" w14:textId="77777777" w:rsidR="007135CB" w:rsidRDefault="007135CB" w:rsidP="007135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因為……，所以……</w:t>
      </w:r>
      <w:r>
        <w:rPr>
          <w:rFonts w:ascii="Times New Roman" w:hAnsi="Times New Roman" w:hint="eastAsia"/>
        </w:rPr>
        <w:t>」的句式，說明</w:t>
      </w:r>
      <w:r w:rsidRPr="002C7517">
        <w:rPr>
          <w:rFonts w:ascii="Times New Roman" w:hAnsi="Times New Roman" w:hint="eastAsia"/>
        </w:rPr>
        <w:t>考古調查</w:t>
      </w:r>
      <w:r w:rsidRPr="002F2648">
        <w:rPr>
          <w:rFonts w:ascii="Times New Roman" w:hAnsi="Times New Roman"/>
        </w:rPr>
        <w:t>的原因</w:t>
      </w:r>
      <w:r>
        <w:rPr>
          <w:rFonts w:ascii="Times New Roman" w:hAnsi="Times New Roman" w:hint="eastAsia"/>
        </w:rPr>
        <w:t>。</w:t>
      </w:r>
    </w:p>
    <w:p w14:paraId="2D7FC6F0" w14:textId="183E0B18" w:rsidR="007135CB" w:rsidRDefault="007135CB" w:rsidP="007135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135C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因為港鐵公司要興建沙中綫，所以在工地範圍進行了考古調查及發掘工作。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19FFB5BD" w14:textId="77777777" w:rsidR="007135CB" w:rsidRDefault="007135CB" w:rsidP="007135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EBD141" w14:textId="77777777" w:rsidR="007135CB" w:rsidRDefault="007135CB" w:rsidP="007135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EC769ED" w14:textId="77777777" w:rsidR="007135CB" w:rsidRDefault="007135CB" w:rsidP="007135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3379598" w14:textId="77777777" w:rsidR="007135CB" w:rsidRDefault="007135CB" w:rsidP="007135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D463F8">
        <w:rPr>
          <w:rFonts w:ascii="Times New Roman" w:hAnsi="Times New Roman" w:hint="eastAsia"/>
        </w:rPr>
        <w:t>描述</w:t>
      </w:r>
      <w:r w:rsidRPr="002C7517">
        <w:rPr>
          <w:rFonts w:ascii="Times New Roman" w:hAnsi="Times New Roman" w:hint="eastAsia"/>
        </w:rPr>
        <w:t>發掘出的文物種類</w:t>
      </w:r>
      <w:r>
        <w:rPr>
          <w:rFonts w:ascii="Times New Roman" w:hAnsi="Times New Roman" w:hint="eastAsia"/>
        </w:rPr>
        <w:t>。</w:t>
      </w:r>
    </w:p>
    <w:p w14:paraId="1672D9AA" w14:textId="7F9E5DE9" w:rsidR="007135CB" w:rsidRDefault="007135CB" w:rsidP="007135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135C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考古人員除了發掘出宋元時期的文物，還發現了十九世紀末至二十世紀中的考古遺存。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</w:t>
      </w:r>
    </w:p>
    <w:p w14:paraId="4F150262" w14:textId="77777777" w:rsidR="007135CB" w:rsidRDefault="007135CB" w:rsidP="007135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4094935" w14:textId="77777777" w:rsidR="007135CB" w:rsidRDefault="007135CB" w:rsidP="007135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34A6DC4" w14:textId="77777777" w:rsidR="007135CB" w:rsidRDefault="007135CB" w:rsidP="007135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961C740" w14:textId="5CA63CB4" w:rsidR="007135CB" w:rsidRDefault="007135CB" w:rsidP="007135C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EC5B58">
        <w:rPr>
          <w:rFonts w:ascii="Times New Roman" w:hAnsi="Times New Roman" w:hint="eastAsia"/>
          <w:b/>
          <w:bCs/>
          <w:lang w:eastAsia="zh-HK"/>
        </w:rPr>
        <w:t>先…</w:t>
      </w:r>
      <w:proofErr w:type="gramStart"/>
      <w:r w:rsidRPr="00EC5B5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EC5B58">
        <w:rPr>
          <w:rFonts w:ascii="Times New Roman" w:hAnsi="Times New Roman" w:hint="eastAsia"/>
          <w:b/>
          <w:bCs/>
          <w:lang w:eastAsia="zh-HK"/>
        </w:rPr>
        <w:t>，然後…</w:t>
      </w:r>
      <w:proofErr w:type="gramStart"/>
      <w:r w:rsidRPr="00EC5B5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0D0C32" w:rsidRPr="000D0C32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EC5B58">
        <w:rPr>
          <w:rFonts w:ascii="Times New Roman" w:hAnsi="Times New Roman" w:hint="eastAsia"/>
          <w:bCs/>
          <w:lang w:eastAsia="zh-HK"/>
        </w:rPr>
        <w:t>描述地鐵工程的步驟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725D44B" w14:textId="1945ED0A" w:rsidR="007135CB" w:rsidRDefault="00B017BC" w:rsidP="007135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B017B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港鐵公司先在工地範圍進行考古調查，然後才正式動工興建沙中綫。</w:t>
      </w:r>
      <w:r w:rsidR="007135CB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414E0668" w14:textId="77777777" w:rsidR="007135CB" w:rsidRDefault="007135CB" w:rsidP="007135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5EE670B" w14:textId="77777777" w:rsidR="007135CB" w:rsidRDefault="007135CB"/>
    <w:sectPr w:rsidR="007135CB" w:rsidSect="0017778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237F8" w14:textId="77777777" w:rsidR="00050FE8" w:rsidRDefault="00050FE8" w:rsidP="00C20B2C">
      <w:pPr>
        <w:spacing w:after="0" w:line="240" w:lineRule="auto"/>
      </w:pPr>
      <w:r>
        <w:separator/>
      </w:r>
    </w:p>
  </w:endnote>
  <w:endnote w:type="continuationSeparator" w:id="0">
    <w:p w14:paraId="021B1B4F" w14:textId="77777777" w:rsidR="00050FE8" w:rsidRDefault="00050FE8" w:rsidP="00C20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1DC5E" w14:textId="77777777" w:rsidR="00C20B2C" w:rsidRDefault="00C20B2C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2886DFE3" w14:textId="77777777" w:rsidR="00C20B2C" w:rsidRDefault="00C20B2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00E29" w14:textId="49E949FF" w:rsidR="00796685" w:rsidRDefault="00A774B8" w:rsidP="00A774B8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48A8972F" w14:textId="06BCCF81" w:rsidR="00A774B8" w:rsidRPr="00A774B8" w:rsidRDefault="00A774B8" w:rsidP="00A774B8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4DBB2" w14:textId="77777777" w:rsidR="00C20B2C" w:rsidRDefault="00C20B2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167E3" w14:textId="77777777" w:rsidR="00050FE8" w:rsidRDefault="00050FE8" w:rsidP="00C20B2C">
      <w:pPr>
        <w:spacing w:after="0" w:line="240" w:lineRule="auto"/>
      </w:pPr>
      <w:r>
        <w:separator/>
      </w:r>
    </w:p>
  </w:footnote>
  <w:footnote w:type="continuationSeparator" w:id="0">
    <w:p w14:paraId="4F81020A" w14:textId="77777777" w:rsidR="00050FE8" w:rsidRDefault="00050FE8" w:rsidP="00C20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C57A5" w14:textId="77777777" w:rsidR="00C20B2C" w:rsidRDefault="00C20B2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7454D" w14:textId="77777777" w:rsidR="00C20B2C" w:rsidRDefault="00C20B2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6E8BD" w14:textId="77777777" w:rsidR="00C20B2C" w:rsidRDefault="00C20B2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0E7"/>
    <w:rsid w:val="00050FE8"/>
    <w:rsid w:val="000D0C32"/>
    <w:rsid w:val="0010406B"/>
    <w:rsid w:val="00122C45"/>
    <w:rsid w:val="00130F32"/>
    <w:rsid w:val="00135ABF"/>
    <w:rsid w:val="0013774B"/>
    <w:rsid w:val="001541F5"/>
    <w:rsid w:val="00177785"/>
    <w:rsid w:val="001B07A2"/>
    <w:rsid w:val="002C7517"/>
    <w:rsid w:val="002F3FB3"/>
    <w:rsid w:val="00456A25"/>
    <w:rsid w:val="00470245"/>
    <w:rsid w:val="00560E99"/>
    <w:rsid w:val="005664A1"/>
    <w:rsid w:val="00611D09"/>
    <w:rsid w:val="0061642E"/>
    <w:rsid w:val="006D5167"/>
    <w:rsid w:val="00706943"/>
    <w:rsid w:val="007135CB"/>
    <w:rsid w:val="007310E7"/>
    <w:rsid w:val="00796685"/>
    <w:rsid w:val="00863C36"/>
    <w:rsid w:val="008B3AE1"/>
    <w:rsid w:val="00901D80"/>
    <w:rsid w:val="00922F77"/>
    <w:rsid w:val="009D640C"/>
    <w:rsid w:val="00A774B8"/>
    <w:rsid w:val="00B017BC"/>
    <w:rsid w:val="00B25D97"/>
    <w:rsid w:val="00BB08C4"/>
    <w:rsid w:val="00C144C5"/>
    <w:rsid w:val="00C20B2C"/>
    <w:rsid w:val="00D36621"/>
    <w:rsid w:val="00DA4779"/>
    <w:rsid w:val="00EA001E"/>
    <w:rsid w:val="00EA7FBB"/>
    <w:rsid w:val="00EC5B58"/>
    <w:rsid w:val="00FF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194AD"/>
  <w15:chartTrackingRefBased/>
  <w15:docId w15:val="{30FE74BE-30FF-403B-9C86-357F27BE2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F77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7310E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10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10E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10E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10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10E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10E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10E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10E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310E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310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310E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310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310E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310E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310E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310E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310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10E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310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10E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310E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10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310E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10E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310E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10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310E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310E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20B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C20B2C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C20B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C20B2C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C20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8</Pages>
  <Words>723</Words>
  <Characters>4123</Characters>
  <Application>Microsoft Office Word</Application>
  <DocSecurity>0</DocSecurity>
  <Lines>34</Lines>
  <Paragraphs>9</Paragraphs>
  <ScaleCrop>false</ScaleCrop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14</cp:revision>
  <dcterms:created xsi:type="dcterms:W3CDTF">2026-04-10T01:35:00Z</dcterms:created>
  <dcterms:modified xsi:type="dcterms:W3CDTF">2026-09-04T03:44:00Z</dcterms:modified>
</cp:coreProperties>
</file>